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71138" w14:textId="1BAB1A2E" w:rsidR="0080677E" w:rsidRPr="004209F3" w:rsidRDefault="0006279A">
      <w:pPr>
        <w:rPr>
          <w:b/>
          <w:bCs/>
          <w:color w:val="00B2A9" w:themeColor="background2"/>
          <w:sz w:val="40"/>
          <w:szCs w:val="40"/>
        </w:rPr>
      </w:pPr>
      <w:r w:rsidRPr="004209F3">
        <w:rPr>
          <w:b/>
          <w:bCs/>
          <w:color w:val="00B2A9" w:themeColor="background2"/>
          <w:sz w:val="40"/>
          <w:szCs w:val="40"/>
        </w:rPr>
        <w:t>APPLICATION FORM</w:t>
      </w:r>
    </w:p>
    <w:p w14:paraId="32498B13" w14:textId="057B2574" w:rsidR="007628A6" w:rsidRDefault="00A610C5">
      <w:r w:rsidRPr="00A610C5">
        <w:t>Please complete</w:t>
      </w:r>
      <w:r w:rsidR="000F66B4">
        <w:t xml:space="preserve"> this form to provide information about your organisation, facilities and </w:t>
      </w:r>
      <w:r w:rsidR="004122F3">
        <w:t>intended use of the</w:t>
      </w:r>
      <w:r w:rsidR="00B11780" w:rsidRPr="00B11780">
        <w:t xml:space="preserve"> Optically Pumped Magnetoencephalography</w:t>
      </w:r>
      <w:r w:rsidR="00B11780">
        <w:t xml:space="preserve"> (OPM-MEG)</w:t>
      </w:r>
      <w:r w:rsidR="004122F3">
        <w:t xml:space="preserve"> system.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83"/>
      </w:tblGrid>
      <w:tr w:rsidR="00801C54" w14:paraId="68990CD6" w14:textId="77777777" w:rsidTr="007628A6">
        <w:trPr>
          <w:trHeight w:val="434"/>
        </w:trPr>
        <w:tc>
          <w:tcPr>
            <w:tcW w:w="9005" w:type="dxa"/>
            <w:gridSpan w:val="2"/>
            <w:shd w:val="clear" w:color="auto" w:fill="EAEEF1" w:themeFill="accent2"/>
            <w:vAlign w:val="center"/>
          </w:tcPr>
          <w:p w14:paraId="7C0F0E00" w14:textId="668FC12E" w:rsidR="00801C54" w:rsidRPr="00114628" w:rsidRDefault="004D67A0" w:rsidP="007628A6">
            <w:pPr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  <w:r w:rsidR="00801C54" w:rsidRPr="007628A6">
              <w:rPr>
                <w:b/>
                <w:bCs/>
                <w:sz w:val="28"/>
                <w:szCs w:val="28"/>
              </w:rPr>
              <w:t>rimary applicant</w:t>
            </w:r>
          </w:p>
        </w:tc>
      </w:tr>
      <w:tr w:rsidR="004122F3" w14:paraId="47D38798" w14:textId="77777777" w:rsidTr="00132507">
        <w:trPr>
          <w:trHeight w:val="337"/>
        </w:trPr>
        <w:tc>
          <w:tcPr>
            <w:tcW w:w="2122" w:type="dxa"/>
            <w:shd w:val="clear" w:color="auto" w:fill="EAEEF1" w:themeFill="accent2"/>
          </w:tcPr>
          <w:p w14:paraId="528E61CE" w14:textId="469194E8" w:rsidR="004122F3" w:rsidRPr="00FC0EFA" w:rsidRDefault="00114628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t>Title</w:t>
            </w:r>
          </w:p>
        </w:tc>
        <w:tc>
          <w:tcPr>
            <w:tcW w:w="6883" w:type="dxa"/>
          </w:tcPr>
          <w:p w14:paraId="3B4B038A" w14:textId="77777777" w:rsidR="004122F3" w:rsidRPr="00FC0EFA" w:rsidRDefault="004122F3">
            <w:pPr>
              <w:rPr>
                <w:sz w:val="22"/>
                <w:szCs w:val="22"/>
              </w:rPr>
            </w:pPr>
          </w:p>
        </w:tc>
      </w:tr>
      <w:tr w:rsidR="004122F3" w14:paraId="3FBB1F33" w14:textId="77777777" w:rsidTr="00132507">
        <w:trPr>
          <w:trHeight w:val="350"/>
        </w:trPr>
        <w:tc>
          <w:tcPr>
            <w:tcW w:w="2122" w:type="dxa"/>
            <w:shd w:val="clear" w:color="auto" w:fill="EAEEF1" w:themeFill="accent2"/>
          </w:tcPr>
          <w:p w14:paraId="1905B07B" w14:textId="70872056" w:rsidR="004122F3" w:rsidRPr="00FC0EFA" w:rsidRDefault="00114628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t>Forename</w:t>
            </w:r>
          </w:p>
        </w:tc>
        <w:tc>
          <w:tcPr>
            <w:tcW w:w="6883" w:type="dxa"/>
          </w:tcPr>
          <w:p w14:paraId="0A50257F" w14:textId="77777777" w:rsidR="004122F3" w:rsidRPr="00FC0EFA" w:rsidRDefault="004122F3">
            <w:pPr>
              <w:rPr>
                <w:sz w:val="22"/>
                <w:szCs w:val="22"/>
              </w:rPr>
            </w:pPr>
          </w:p>
        </w:tc>
      </w:tr>
      <w:tr w:rsidR="004122F3" w14:paraId="22BAAE60" w14:textId="77777777" w:rsidTr="00132507">
        <w:trPr>
          <w:trHeight w:val="337"/>
        </w:trPr>
        <w:tc>
          <w:tcPr>
            <w:tcW w:w="2122" w:type="dxa"/>
            <w:shd w:val="clear" w:color="auto" w:fill="EAEEF1" w:themeFill="accent2"/>
          </w:tcPr>
          <w:p w14:paraId="08A8CBDC" w14:textId="7FC548C9" w:rsidR="004122F3" w:rsidRPr="00FC0EFA" w:rsidRDefault="00114628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t>Surname</w:t>
            </w:r>
          </w:p>
        </w:tc>
        <w:tc>
          <w:tcPr>
            <w:tcW w:w="6883" w:type="dxa"/>
          </w:tcPr>
          <w:p w14:paraId="4EA172B7" w14:textId="77777777" w:rsidR="004122F3" w:rsidRPr="00FC0EFA" w:rsidRDefault="004122F3">
            <w:pPr>
              <w:rPr>
                <w:sz w:val="22"/>
                <w:szCs w:val="22"/>
              </w:rPr>
            </w:pPr>
          </w:p>
        </w:tc>
      </w:tr>
      <w:tr w:rsidR="004122F3" w14:paraId="33689801" w14:textId="77777777" w:rsidTr="00132507">
        <w:trPr>
          <w:trHeight w:val="350"/>
        </w:trPr>
        <w:tc>
          <w:tcPr>
            <w:tcW w:w="2122" w:type="dxa"/>
            <w:shd w:val="clear" w:color="auto" w:fill="EAEEF1" w:themeFill="accent2"/>
          </w:tcPr>
          <w:p w14:paraId="6EC04ED2" w14:textId="69E31D01" w:rsidR="004122F3" w:rsidRPr="00FC0EFA" w:rsidRDefault="00710E22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t>Position</w:t>
            </w:r>
          </w:p>
        </w:tc>
        <w:tc>
          <w:tcPr>
            <w:tcW w:w="6883" w:type="dxa"/>
          </w:tcPr>
          <w:p w14:paraId="629CC619" w14:textId="77777777" w:rsidR="004122F3" w:rsidRPr="00FC0EFA" w:rsidRDefault="004122F3">
            <w:pPr>
              <w:rPr>
                <w:sz w:val="22"/>
                <w:szCs w:val="22"/>
              </w:rPr>
            </w:pPr>
          </w:p>
        </w:tc>
      </w:tr>
      <w:tr w:rsidR="004122F3" w14:paraId="351BAC71" w14:textId="77777777" w:rsidTr="00132507">
        <w:trPr>
          <w:trHeight w:val="337"/>
        </w:trPr>
        <w:tc>
          <w:tcPr>
            <w:tcW w:w="2122" w:type="dxa"/>
            <w:shd w:val="clear" w:color="auto" w:fill="EAEEF1" w:themeFill="accent2"/>
          </w:tcPr>
          <w:p w14:paraId="4E9C3FEB" w14:textId="17714379" w:rsidR="004122F3" w:rsidRPr="00FC0EFA" w:rsidRDefault="00710E22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t>Department/Unit</w:t>
            </w:r>
          </w:p>
        </w:tc>
        <w:tc>
          <w:tcPr>
            <w:tcW w:w="6883" w:type="dxa"/>
          </w:tcPr>
          <w:p w14:paraId="5B4D073E" w14:textId="77777777" w:rsidR="004122F3" w:rsidRPr="00FC0EFA" w:rsidRDefault="004122F3">
            <w:pPr>
              <w:rPr>
                <w:sz w:val="22"/>
                <w:szCs w:val="22"/>
              </w:rPr>
            </w:pPr>
          </w:p>
        </w:tc>
      </w:tr>
      <w:tr w:rsidR="00710E22" w14:paraId="2C8A1232" w14:textId="77777777" w:rsidTr="00132507">
        <w:trPr>
          <w:trHeight w:val="350"/>
        </w:trPr>
        <w:tc>
          <w:tcPr>
            <w:tcW w:w="2122" w:type="dxa"/>
            <w:shd w:val="clear" w:color="auto" w:fill="EAEEF1" w:themeFill="accent2"/>
          </w:tcPr>
          <w:p w14:paraId="5C24C710" w14:textId="02915BC2" w:rsidR="00710E22" w:rsidRPr="00FC0EFA" w:rsidRDefault="00D00C75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t>Organisation</w:t>
            </w:r>
          </w:p>
        </w:tc>
        <w:tc>
          <w:tcPr>
            <w:tcW w:w="6883" w:type="dxa"/>
          </w:tcPr>
          <w:p w14:paraId="09F58F60" w14:textId="77777777" w:rsidR="00710E22" w:rsidRPr="00FC0EFA" w:rsidRDefault="00710E22">
            <w:pPr>
              <w:rPr>
                <w:sz w:val="22"/>
                <w:szCs w:val="22"/>
              </w:rPr>
            </w:pPr>
          </w:p>
        </w:tc>
      </w:tr>
      <w:tr w:rsidR="001B5A36" w14:paraId="4671F124" w14:textId="77777777" w:rsidTr="00132507">
        <w:trPr>
          <w:trHeight w:val="350"/>
        </w:trPr>
        <w:tc>
          <w:tcPr>
            <w:tcW w:w="2122" w:type="dxa"/>
            <w:shd w:val="clear" w:color="auto" w:fill="EAEEF1" w:themeFill="accent2"/>
          </w:tcPr>
          <w:p w14:paraId="20D77FD6" w14:textId="3959F809" w:rsidR="001B5A36" w:rsidRPr="00FC0EFA" w:rsidRDefault="00DF1349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t>O</w:t>
            </w:r>
            <w:r w:rsidR="001B5A36" w:rsidRPr="00FC0EFA">
              <w:rPr>
                <w:sz w:val="22"/>
                <w:szCs w:val="22"/>
              </w:rPr>
              <w:t>rganisation</w:t>
            </w:r>
            <w:r w:rsidRPr="00FC0EFA">
              <w:rPr>
                <w:sz w:val="22"/>
                <w:szCs w:val="22"/>
              </w:rPr>
              <w:t xml:space="preserve"> type</w:t>
            </w:r>
          </w:p>
        </w:tc>
        <w:tc>
          <w:tcPr>
            <w:tcW w:w="6883" w:type="dxa"/>
          </w:tcPr>
          <w:p w14:paraId="036A27DE" w14:textId="3C865313" w:rsidR="001B5A36" w:rsidRPr="00FC0EFA" w:rsidRDefault="00173EF2" w:rsidP="00842AAE">
            <w:pPr>
              <w:tabs>
                <w:tab w:val="left" w:pos="1308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9826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E01" w:rsidRPr="00FC0EF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42AAE" w:rsidRPr="00FC0EFA">
              <w:rPr>
                <w:sz w:val="22"/>
                <w:szCs w:val="22"/>
              </w:rPr>
              <w:t xml:space="preserve"> </w:t>
            </w:r>
            <w:r w:rsidR="006D0BDE" w:rsidRPr="00FC0EFA">
              <w:rPr>
                <w:sz w:val="22"/>
                <w:szCs w:val="22"/>
              </w:rPr>
              <w:t xml:space="preserve">NHS </w:t>
            </w:r>
            <w:r w:rsidR="00D470F9" w:rsidRPr="00FC0EFA">
              <w:rPr>
                <w:sz w:val="22"/>
                <w:szCs w:val="22"/>
              </w:rPr>
              <w:t>T</w:t>
            </w:r>
            <w:r w:rsidR="006D0BDE" w:rsidRPr="00FC0EFA">
              <w:rPr>
                <w:sz w:val="22"/>
                <w:szCs w:val="22"/>
              </w:rPr>
              <w:t>rust</w:t>
            </w:r>
          </w:p>
          <w:p w14:paraId="62ED1BCA" w14:textId="3440752E" w:rsidR="006D0BDE" w:rsidRPr="00FC0EFA" w:rsidRDefault="00173EF2" w:rsidP="006D0BDE">
            <w:pPr>
              <w:tabs>
                <w:tab w:val="left" w:pos="1308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37942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BDE" w:rsidRPr="00FC0EF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D0BDE" w:rsidRPr="00FC0EFA">
              <w:rPr>
                <w:sz w:val="22"/>
                <w:szCs w:val="22"/>
              </w:rPr>
              <w:t xml:space="preserve"> </w:t>
            </w:r>
            <w:r w:rsidR="00F84B83" w:rsidRPr="00FC0EFA">
              <w:rPr>
                <w:sz w:val="22"/>
                <w:szCs w:val="22"/>
              </w:rPr>
              <w:t xml:space="preserve">NHS </w:t>
            </w:r>
            <w:r w:rsidR="00D470F9" w:rsidRPr="00FC0EFA">
              <w:rPr>
                <w:sz w:val="22"/>
                <w:szCs w:val="22"/>
              </w:rPr>
              <w:t>F</w:t>
            </w:r>
            <w:r w:rsidR="00F84B83" w:rsidRPr="00FC0EFA">
              <w:rPr>
                <w:sz w:val="22"/>
                <w:szCs w:val="22"/>
              </w:rPr>
              <w:t xml:space="preserve">oundation </w:t>
            </w:r>
            <w:r w:rsidR="00D470F9" w:rsidRPr="00FC0EFA">
              <w:rPr>
                <w:sz w:val="22"/>
                <w:szCs w:val="22"/>
              </w:rPr>
              <w:t>T</w:t>
            </w:r>
            <w:r w:rsidR="00DF1349" w:rsidRPr="00FC0EFA">
              <w:rPr>
                <w:sz w:val="22"/>
                <w:szCs w:val="22"/>
              </w:rPr>
              <w:t>rust</w:t>
            </w:r>
          </w:p>
          <w:p w14:paraId="3A2D2583" w14:textId="199DC603" w:rsidR="00DF1349" w:rsidRPr="00FC0EFA" w:rsidRDefault="00173EF2" w:rsidP="006D0BDE">
            <w:pPr>
              <w:tabs>
                <w:tab w:val="left" w:pos="1308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26725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349" w:rsidRPr="00FC0EF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F1349" w:rsidRPr="00FC0EFA">
              <w:rPr>
                <w:sz w:val="22"/>
                <w:szCs w:val="22"/>
              </w:rPr>
              <w:t xml:space="preserve"> University Hospital NHS </w:t>
            </w:r>
            <w:r w:rsidR="00D470F9" w:rsidRPr="00FC0EFA">
              <w:rPr>
                <w:sz w:val="22"/>
                <w:szCs w:val="22"/>
              </w:rPr>
              <w:t>T</w:t>
            </w:r>
            <w:r w:rsidR="00DF1349" w:rsidRPr="00FC0EFA">
              <w:rPr>
                <w:sz w:val="22"/>
                <w:szCs w:val="22"/>
              </w:rPr>
              <w:t>r</w:t>
            </w:r>
            <w:r w:rsidR="00D470F9" w:rsidRPr="00FC0EFA">
              <w:rPr>
                <w:sz w:val="22"/>
                <w:szCs w:val="22"/>
              </w:rPr>
              <w:t>ust</w:t>
            </w:r>
          </w:p>
          <w:p w14:paraId="38814379" w14:textId="0ECED9DB" w:rsidR="00D470F9" w:rsidRPr="00FC0EFA" w:rsidRDefault="00173EF2" w:rsidP="006D0BDE">
            <w:pPr>
              <w:tabs>
                <w:tab w:val="left" w:pos="1308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4273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0F9" w:rsidRPr="00FC0EF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70F9" w:rsidRPr="00FC0EFA">
              <w:rPr>
                <w:sz w:val="22"/>
                <w:szCs w:val="22"/>
              </w:rPr>
              <w:t xml:space="preserve"> Specialist NHS Trust</w:t>
            </w:r>
          </w:p>
          <w:p w14:paraId="7D4E5645" w14:textId="20650BBA" w:rsidR="00D470F9" w:rsidRPr="00FC0EFA" w:rsidRDefault="00173EF2" w:rsidP="006D0BDE">
            <w:pPr>
              <w:tabs>
                <w:tab w:val="left" w:pos="1308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03405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0F9" w:rsidRPr="00FC0EF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70F9" w:rsidRPr="00FC0EFA">
              <w:rPr>
                <w:sz w:val="22"/>
                <w:szCs w:val="22"/>
              </w:rPr>
              <w:t xml:space="preserve"> Children’s Hospital</w:t>
            </w:r>
          </w:p>
          <w:p w14:paraId="3BF02995" w14:textId="0ED40762" w:rsidR="00D470F9" w:rsidRPr="00FC0EFA" w:rsidRDefault="00173EF2" w:rsidP="006D0BDE">
            <w:pPr>
              <w:tabs>
                <w:tab w:val="left" w:pos="1308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1091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36D" w:rsidRPr="00FC0EF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E136D" w:rsidRPr="00FC0EFA">
              <w:rPr>
                <w:sz w:val="22"/>
                <w:szCs w:val="22"/>
              </w:rPr>
              <w:t xml:space="preserve"> Independent Healthcare Provider</w:t>
            </w:r>
          </w:p>
          <w:p w14:paraId="29F13501" w14:textId="61FE944A" w:rsidR="00673646" w:rsidRPr="00FC0EFA" w:rsidRDefault="00173EF2" w:rsidP="006D0BDE">
            <w:pPr>
              <w:tabs>
                <w:tab w:val="left" w:pos="1308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59786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646" w:rsidRPr="00FC0EF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73646" w:rsidRPr="00FC0EFA">
              <w:rPr>
                <w:sz w:val="22"/>
                <w:szCs w:val="22"/>
              </w:rPr>
              <w:t xml:space="preserve"> Other</w:t>
            </w:r>
            <w:r w:rsidR="00BE136D" w:rsidRPr="00FC0EFA">
              <w:rPr>
                <w:sz w:val="22"/>
                <w:szCs w:val="22"/>
              </w:rPr>
              <w:t xml:space="preserve"> (</w:t>
            </w:r>
            <w:r w:rsidR="00673646" w:rsidRPr="00FC0EFA">
              <w:rPr>
                <w:sz w:val="22"/>
                <w:szCs w:val="22"/>
              </w:rPr>
              <w:t>please specify</w:t>
            </w:r>
            <w:r w:rsidR="00BE136D" w:rsidRPr="00FC0EFA">
              <w:rPr>
                <w:sz w:val="22"/>
                <w:szCs w:val="22"/>
              </w:rPr>
              <w:t>)</w:t>
            </w:r>
            <w:r w:rsidR="00673646" w:rsidRPr="00FC0EFA">
              <w:rPr>
                <w:sz w:val="22"/>
                <w:szCs w:val="22"/>
              </w:rPr>
              <w:t>:</w:t>
            </w:r>
          </w:p>
          <w:p w14:paraId="06500239" w14:textId="4D496235" w:rsidR="006D0BDE" w:rsidRPr="00FC0EFA" w:rsidRDefault="006D0BDE" w:rsidP="00842AAE">
            <w:pPr>
              <w:tabs>
                <w:tab w:val="left" w:pos="1308"/>
              </w:tabs>
              <w:rPr>
                <w:sz w:val="22"/>
                <w:szCs w:val="22"/>
              </w:rPr>
            </w:pPr>
          </w:p>
        </w:tc>
      </w:tr>
      <w:tr w:rsidR="00710E22" w14:paraId="0C538C5D" w14:textId="77777777" w:rsidTr="00132507">
        <w:trPr>
          <w:trHeight w:val="337"/>
        </w:trPr>
        <w:tc>
          <w:tcPr>
            <w:tcW w:w="2122" w:type="dxa"/>
            <w:shd w:val="clear" w:color="auto" w:fill="EAEEF1" w:themeFill="accent2"/>
          </w:tcPr>
          <w:p w14:paraId="7E88B248" w14:textId="17E6DC59" w:rsidR="00710E22" w:rsidRPr="00FC0EFA" w:rsidRDefault="00D00C75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t>Organisation</w:t>
            </w:r>
            <w:r w:rsidR="009E1F1C" w:rsidRPr="00FC0EFA">
              <w:rPr>
                <w:sz w:val="22"/>
                <w:szCs w:val="22"/>
              </w:rPr>
              <w:t xml:space="preserve"> address</w:t>
            </w:r>
          </w:p>
        </w:tc>
        <w:tc>
          <w:tcPr>
            <w:tcW w:w="6883" w:type="dxa"/>
          </w:tcPr>
          <w:p w14:paraId="5D2C6CB7" w14:textId="77777777" w:rsidR="00511959" w:rsidRPr="00FC0EFA" w:rsidRDefault="00511959">
            <w:pPr>
              <w:rPr>
                <w:sz w:val="22"/>
                <w:szCs w:val="22"/>
              </w:rPr>
            </w:pPr>
          </w:p>
        </w:tc>
      </w:tr>
      <w:tr w:rsidR="00710E22" w14:paraId="53E94246" w14:textId="77777777" w:rsidTr="00132507">
        <w:trPr>
          <w:trHeight w:val="350"/>
        </w:trPr>
        <w:tc>
          <w:tcPr>
            <w:tcW w:w="2122" w:type="dxa"/>
            <w:shd w:val="clear" w:color="auto" w:fill="EAEEF1" w:themeFill="accent2"/>
          </w:tcPr>
          <w:p w14:paraId="4D26D272" w14:textId="665DE659" w:rsidR="00710E22" w:rsidRPr="00FC0EFA" w:rsidRDefault="009E1F1C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t>City/town</w:t>
            </w:r>
          </w:p>
        </w:tc>
        <w:tc>
          <w:tcPr>
            <w:tcW w:w="6883" w:type="dxa"/>
          </w:tcPr>
          <w:p w14:paraId="65644CF5" w14:textId="77777777" w:rsidR="00710E22" w:rsidRPr="00FC0EFA" w:rsidRDefault="00710E22">
            <w:pPr>
              <w:rPr>
                <w:sz w:val="22"/>
                <w:szCs w:val="22"/>
              </w:rPr>
            </w:pPr>
          </w:p>
        </w:tc>
      </w:tr>
      <w:tr w:rsidR="00710E22" w14:paraId="7E37D836" w14:textId="77777777" w:rsidTr="00132507">
        <w:trPr>
          <w:trHeight w:val="337"/>
        </w:trPr>
        <w:tc>
          <w:tcPr>
            <w:tcW w:w="2122" w:type="dxa"/>
            <w:shd w:val="clear" w:color="auto" w:fill="EAEEF1" w:themeFill="accent2"/>
          </w:tcPr>
          <w:p w14:paraId="6A0D75CF" w14:textId="557A16B6" w:rsidR="00710E22" w:rsidRPr="00FC0EFA" w:rsidRDefault="009E1F1C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t>Postcode</w:t>
            </w:r>
          </w:p>
        </w:tc>
        <w:tc>
          <w:tcPr>
            <w:tcW w:w="6883" w:type="dxa"/>
          </w:tcPr>
          <w:p w14:paraId="216D6E94" w14:textId="77777777" w:rsidR="00710E22" w:rsidRPr="00FC0EFA" w:rsidRDefault="00710E22">
            <w:pPr>
              <w:rPr>
                <w:sz w:val="22"/>
                <w:szCs w:val="22"/>
              </w:rPr>
            </w:pPr>
          </w:p>
        </w:tc>
      </w:tr>
      <w:tr w:rsidR="0066704F" w14:paraId="777019DC" w14:textId="77777777" w:rsidTr="00132507">
        <w:trPr>
          <w:trHeight w:val="337"/>
        </w:trPr>
        <w:tc>
          <w:tcPr>
            <w:tcW w:w="2122" w:type="dxa"/>
            <w:shd w:val="clear" w:color="auto" w:fill="EAEEF1" w:themeFill="accent2"/>
          </w:tcPr>
          <w:p w14:paraId="296207AF" w14:textId="24B8F34B" w:rsidR="00682D54" w:rsidRDefault="00682D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th</w:t>
            </w:r>
            <w:r w:rsidR="003A0701">
              <w:rPr>
                <w:sz w:val="22"/>
                <w:szCs w:val="22"/>
              </w:rPr>
              <w:t xml:space="preserve">e organisation </w:t>
            </w:r>
            <w:r w:rsidR="000C024F">
              <w:rPr>
                <w:sz w:val="22"/>
                <w:szCs w:val="22"/>
              </w:rPr>
              <w:t xml:space="preserve">address outlined above the same address </w:t>
            </w:r>
            <w:r w:rsidR="00907F18">
              <w:rPr>
                <w:sz w:val="22"/>
                <w:szCs w:val="22"/>
              </w:rPr>
              <w:t xml:space="preserve">at which </w:t>
            </w:r>
            <w:r w:rsidR="000C024F">
              <w:rPr>
                <w:sz w:val="22"/>
                <w:szCs w:val="22"/>
              </w:rPr>
              <w:t xml:space="preserve">the OPM-MEG </w:t>
            </w:r>
            <w:r w:rsidR="009B0C53">
              <w:rPr>
                <w:sz w:val="22"/>
                <w:szCs w:val="22"/>
              </w:rPr>
              <w:t xml:space="preserve">system </w:t>
            </w:r>
            <w:r w:rsidR="000C024F">
              <w:rPr>
                <w:sz w:val="22"/>
                <w:szCs w:val="22"/>
              </w:rPr>
              <w:t>will be installed?</w:t>
            </w:r>
            <w:r>
              <w:rPr>
                <w:sz w:val="22"/>
                <w:szCs w:val="22"/>
              </w:rPr>
              <w:t xml:space="preserve"> </w:t>
            </w:r>
          </w:p>
          <w:p w14:paraId="1F06CDC0" w14:textId="6CEEAD1C" w:rsidR="00F25757" w:rsidRPr="00FC0EFA" w:rsidRDefault="00F25757">
            <w:pPr>
              <w:rPr>
                <w:sz w:val="22"/>
                <w:szCs w:val="22"/>
              </w:rPr>
            </w:pPr>
          </w:p>
        </w:tc>
        <w:tc>
          <w:tcPr>
            <w:tcW w:w="6883" w:type="dxa"/>
          </w:tcPr>
          <w:p w14:paraId="69DDDFD6" w14:textId="77777777" w:rsidR="0066704F" w:rsidRDefault="0066704F">
            <w:pPr>
              <w:rPr>
                <w:sz w:val="22"/>
                <w:szCs w:val="22"/>
              </w:rPr>
            </w:pPr>
          </w:p>
          <w:p w14:paraId="51645D2C" w14:textId="77777777" w:rsidR="00BA0508" w:rsidRPr="00EC46FE" w:rsidRDefault="00173EF2" w:rsidP="00BA0508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9599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508" w:rsidRPr="00EC46F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A0508" w:rsidRPr="00EC46FE">
              <w:rPr>
                <w:sz w:val="22"/>
                <w:szCs w:val="22"/>
              </w:rPr>
              <w:t xml:space="preserve"> Yes</w:t>
            </w:r>
          </w:p>
          <w:p w14:paraId="125742CE" w14:textId="77777777" w:rsidR="00BA0508" w:rsidRPr="00EC46FE" w:rsidRDefault="00173EF2" w:rsidP="00BA0508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399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508" w:rsidRPr="00EC46F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A0508" w:rsidRPr="00EC46FE">
              <w:rPr>
                <w:sz w:val="22"/>
                <w:szCs w:val="22"/>
              </w:rPr>
              <w:t xml:space="preserve"> No</w:t>
            </w:r>
          </w:p>
          <w:p w14:paraId="630FFD2A" w14:textId="77777777" w:rsidR="00BA0508" w:rsidRPr="00FC0EFA" w:rsidRDefault="00BA0508">
            <w:pPr>
              <w:rPr>
                <w:sz w:val="22"/>
                <w:szCs w:val="22"/>
              </w:rPr>
            </w:pPr>
          </w:p>
        </w:tc>
      </w:tr>
      <w:tr w:rsidR="00F25757" w14:paraId="76CD3596" w14:textId="77777777" w:rsidTr="00215462">
        <w:trPr>
          <w:trHeight w:val="337"/>
        </w:trPr>
        <w:tc>
          <w:tcPr>
            <w:tcW w:w="9005" w:type="dxa"/>
            <w:gridSpan w:val="2"/>
          </w:tcPr>
          <w:p w14:paraId="07F15793" w14:textId="74A4CC66" w:rsidR="00F25757" w:rsidRDefault="00F25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no, please provide the full address </w:t>
            </w:r>
            <w:r w:rsidR="00724B88">
              <w:rPr>
                <w:sz w:val="22"/>
                <w:szCs w:val="22"/>
              </w:rPr>
              <w:t>at which</w:t>
            </w:r>
            <w:r>
              <w:rPr>
                <w:sz w:val="22"/>
                <w:szCs w:val="22"/>
              </w:rPr>
              <w:t xml:space="preserve"> the OPM-MEG </w:t>
            </w:r>
            <w:r w:rsidR="009B0C53">
              <w:rPr>
                <w:sz w:val="22"/>
                <w:szCs w:val="22"/>
              </w:rPr>
              <w:t xml:space="preserve">system </w:t>
            </w:r>
            <w:r>
              <w:rPr>
                <w:sz w:val="22"/>
                <w:szCs w:val="22"/>
              </w:rPr>
              <w:t>would be installed:</w:t>
            </w:r>
          </w:p>
          <w:p w14:paraId="0ADB1222" w14:textId="77777777" w:rsidR="00F25757" w:rsidRDefault="00F25757">
            <w:pPr>
              <w:rPr>
                <w:sz w:val="22"/>
                <w:szCs w:val="22"/>
              </w:rPr>
            </w:pPr>
          </w:p>
          <w:p w14:paraId="67D523D9" w14:textId="73FA12B9" w:rsidR="00F25757" w:rsidRDefault="00F25757">
            <w:pPr>
              <w:rPr>
                <w:sz w:val="22"/>
                <w:szCs w:val="22"/>
              </w:rPr>
            </w:pPr>
          </w:p>
        </w:tc>
      </w:tr>
    </w:tbl>
    <w:p w14:paraId="3F476779" w14:textId="77777777" w:rsidR="007628A6" w:rsidRDefault="007628A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83"/>
      </w:tblGrid>
      <w:tr w:rsidR="00C50504" w14:paraId="566ED931" w14:textId="77777777" w:rsidTr="00BA051A">
        <w:trPr>
          <w:trHeight w:val="434"/>
        </w:trPr>
        <w:tc>
          <w:tcPr>
            <w:tcW w:w="9005" w:type="dxa"/>
            <w:gridSpan w:val="2"/>
            <w:shd w:val="clear" w:color="auto" w:fill="EAEEF1" w:themeFill="accent2"/>
            <w:vAlign w:val="center"/>
          </w:tcPr>
          <w:p w14:paraId="6827B59B" w14:textId="2F1CB179" w:rsidR="00C50504" w:rsidRPr="00114628" w:rsidRDefault="004D67A0" w:rsidP="00BA051A">
            <w:pPr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  <w:r w:rsidR="005909FB">
              <w:rPr>
                <w:b/>
                <w:bCs/>
                <w:sz w:val="28"/>
                <w:szCs w:val="28"/>
              </w:rPr>
              <w:t>o-applicant</w:t>
            </w:r>
            <w:r>
              <w:rPr>
                <w:b/>
                <w:bCs/>
                <w:sz w:val="28"/>
                <w:szCs w:val="28"/>
              </w:rPr>
              <w:t>(</w:t>
            </w:r>
            <w:r w:rsidR="005909FB">
              <w:rPr>
                <w:b/>
                <w:bCs/>
                <w:sz w:val="28"/>
                <w:szCs w:val="28"/>
              </w:rPr>
              <w:t>s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4D67A0" w14:paraId="51E831C6" w14:textId="77777777" w:rsidTr="0079570F">
        <w:trPr>
          <w:trHeight w:val="337"/>
        </w:trPr>
        <w:tc>
          <w:tcPr>
            <w:tcW w:w="9005" w:type="dxa"/>
            <w:gridSpan w:val="2"/>
            <w:shd w:val="clear" w:color="auto" w:fill="EAEEF1" w:themeFill="accent2"/>
          </w:tcPr>
          <w:p w14:paraId="3184E23E" w14:textId="13BFFCC0" w:rsidR="004D67A0" w:rsidRPr="00FC0EFA" w:rsidRDefault="004D67A0" w:rsidP="00BA051A">
            <w:pPr>
              <w:rPr>
                <w:sz w:val="22"/>
                <w:szCs w:val="22"/>
              </w:rPr>
            </w:pPr>
            <w:r w:rsidRPr="00FC0EFA">
              <w:rPr>
                <w:b/>
                <w:bCs/>
                <w:sz w:val="22"/>
                <w:szCs w:val="22"/>
              </w:rPr>
              <w:t>Details of co-applicant 1</w:t>
            </w:r>
          </w:p>
        </w:tc>
      </w:tr>
      <w:tr w:rsidR="00C50504" w14:paraId="4548005E" w14:textId="77777777" w:rsidTr="00BA051A">
        <w:trPr>
          <w:trHeight w:val="337"/>
        </w:trPr>
        <w:tc>
          <w:tcPr>
            <w:tcW w:w="2122" w:type="dxa"/>
            <w:shd w:val="clear" w:color="auto" w:fill="EAEEF1" w:themeFill="accent2"/>
          </w:tcPr>
          <w:p w14:paraId="758F1D7D" w14:textId="7903B492" w:rsidR="00C50504" w:rsidRPr="00FC0EFA" w:rsidRDefault="00C50504" w:rsidP="00BA051A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t>Title</w:t>
            </w:r>
            <w:r w:rsidR="005909FB" w:rsidRPr="00FC0EFA">
              <w:rPr>
                <w:sz w:val="22"/>
                <w:szCs w:val="22"/>
              </w:rPr>
              <w:t xml:space="preserve"> and full name</w:t>
            </w:r>
          </w:p>
        </w:tc>
        <w:tc>
          <w:tcPr>
            <w:tcW w:w="6883" w:type="dxa"/>
          </w:tcPr>
          <w:p w14:paraId="0E6B4BCF" w14:textId="77777777" w:rsidR="00C50504" w:rsidRPr="00FC0EFA" w:rsidRDefault="00C50504" w:rsidP="00BA051A">
            <w:pPr>
              <w:rPr>
                <w:sz w:val="22"/>
                <w:szCs w:val="22"/>
              </w:rPr>
            </w:pPr>
          </w:p>
        </w:tc>
      </w:tr>
      <w:tr w:rsidR="00C50504" w14:paraId="5BCEEA4C" w14:textId="77777777" w:rsidTr="00BA051A">
        <w:trPr>
          <w:trHeight w:val="350"/>
        </w:trPr>
        <w:tc>
          <w:tcPr>
            <w:tcW w:w="2122" w:type="dxa"/>
            <w:shd w:val="clear" w:color="auto" w:fill="EAEEF1" w:themeFill="accent2"/>
          </w:tcPr>
          <w:p w14:paraId="08507F0F" w14:textId="77777777" w:rsidR="00C50504" w:rsidRPr="00FC0EFA" w:rsidRDefault="00C50504" w:rsidP="00BA051A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t>Position</w:t>
            </w:r>
          </w:p>
        </w:tc>
        <w:tc>
          <w:tcPr>
            <w:tcW w:w="6883" w:type="dxa"/>
          </w:tcPr>
          <w:p w14:paraId="13270A9D" w14:textId="77777777" w:rsidR="00C50504" w:rsidRPr="00FC0EFA" w:rsidRDefault="00C50504" w:rsidP="00BA051A">
            <w:pPr>
              <w:rPr>
                <w:sz w:val="22"/>
                <w:szCs w:val="22"/>
              </w:rPr>
            </w:pPr>
          </w:p>
        </w:tc>
      </w:tr>
      <w:tr w:rsidR="00C50504" w14:paraId="212A2BD9" w14:textId="77777777" w:rsidTr="00BA051A">
        <w:trPr>
          <w:trHeight w:val="350"/>
        </w:trPr>
        <w:tc>
          <w:tcPr>
            <w:tcW w:w="2122" w:type="dxa"/>
            <w:shd w:val="clear" w:color="auto" w:fill="EAEEF1" w:themeFill="accent2"/>
          </w:tcPr>
          <w:p w14:paraId="2C69D68B" w14:textId="77777777" w:rsidR="00C50504" w:rsidRPr="00FC0EFA" w:rsidRDefault="00C50504" w:rsidP="00BA051A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t>Organisation</w:t>
            </w:r>
          </w:p>
        </w:tc>
        <w:tc>
          <w:tcPr>
            <w:tcW w:w="6883" w:type="dxa"/>
          </w:tcPr>
          <w:p w14:paraId="73586511" w14:textId="77777777" w:rsidR="00C50504" w:rsidRPr="00FC0EFA" w:rsidRDefault="00C50504" w:rsidP="00BA051A">
            <w:pPr>
              <w:rPr>
                <w:sz w:val="22"/>
                <w:szCs w:val="22"/>
              </w:rPr>
            </w:pPr>
          </w:p>
        </w:tc>
      </w:tr>
      <w:tr w:rsidR="00C50504" w14:paraId="05A87C1B" w14:textId="77777777" w:rsidTr="00BA051A">
        <w:trPr>
          <w:trHeight w:val="337"/>
        </w:trPr>
        <w:tc>
          <w:tcPr>
            <w:tcW w:w="2122" w:type="dxa"/>
            <w:shd w:val="clear" w:color="auto" w:fill="EAEEF1" w:themeFill="accent2"/>
          </w:tcPr>
          <w:p w14:paraId="2D27A4E4" w14:textId="35D6E321" w:rsidR="00C50504" w:rsidRPr="00FC0EFA" w:rsidRDefault="004A4648" w:rsidP="00BA051A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t>Role in application</w:t>
            </w:r>
          </w:p>
        </w:tc>
        <w:tc>
          <w:tcPr>
            <w:tcW w:w="6883" w:type="dxa"/>
          </w:tcPr>
          <w:p w14:paraId="64ED7B85" w14:textId="77777777" w:rsidR="00C50504" w:rsidRPr="00FC0EFA" w:rsidRDefault="00C50504" w:rsidP="00BA051A">
            <w:pPr>
              <w:rPr>
                <w:sz w:val="22"/>
                <w:szCs w:val="22"/>
              </w:rPr>
            </w:pPr>
          </w:p>
        </w:tc>
      </w:tr>
      <w:tr w:rsidR="004D67A0" w14:paraId="15997AB8" w14:textId="77777777" w:rsidTr="00674D61">
        <w:trPr>
          <w:trHeight w:val="337"/>
        </w:trPr>
        <w:tc>
          <w:tcPr>
            <w:tcW w:w="9005" w:type="dxa"/>
            <w:gridSpan w:val="2"/>
            <w:shd w:val="clear" w:color="auto" w:fill="EAEEF1" w:themeFill="accent2"/>
          </w:tcPr>
          <w:p w14:paraId="04283582" w14:textId="4F519D2F" w:rsidR="004D67A0" w:rsidRPr="00FC0EFA" w:rsidRDefault="004D67A0" w:rsidP="004D67A0">
            <w:pPr>
              <w:rPr>
                <w:sz w:val="22"/>
                <w:szCs w:val="22"/>
              </w:rPr>
            </w:pPr>
            <w:r w:rsidRPr="00FC0EFA">
              <w:rPr>
                <w:b/>
                <w:bCs/>
                <w:sz w:val="22"/>
                <w:szCs w:val="22"/>
              </w:rPr>
              <w:t>Details of co-applicant 2</w:t>
            </w:r>
          </w:p>
        </w:tc>
      </w:tr>
      <w:tr w:rsidR="004D67A0" w14:paraId="3D80F9E4" w14:textId="77777777" w:rsidTr="00BA051A">
        <w:trPr>
          <w:trHeight w:val="337"/>
        </w:trPr>
        <w:tc>
          <w:tcPr>
            <w:tcW w:w="2122" w:type="dxa"/>
            <w:shd w:val="clear" w:color="auto" w:fill="EAEEF1" w:themeFill="accent2"/>
          </w:tcPr>
          <w:p w14:paraId="079F17ED" w14:textId="59AA3733" w:rsidR="004D67A0" w:rsidRPr="00FC0EFA" w:rsidRDefault="004D67A0" w:rsidP="004D67A0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t>Title and full name</w:t>
            </w:r>
          </w:p>
        </w:tc>
        <w:tc>
          <w:tcPr>
            <w:tcW w:w="6883" w:type="dxa"/>
          </w:tcPr>
          <w:p w14:paraId="7D6597E4" w14:textId="77777777" w:rsidR="004D67A0" w:rsidRPr="00FC0EFA" w:rsidRDefault="004D67A0" w:rsidP="004D67A0">
            <w:pPr>
              <w:rPr>
                <w:sz w:val="22"/>
                <w:szCs w:val="22"/>
              </w:rPr>
            </w:pPr>
          </w:p>
        </w:tc>
      </w:tr>
      <w:tr w:rsidR="004D67A0" w14:paraId="6596EAEF" w14:textId="77777777" w:rsidTr="00BA051A">
        <w:trPr>
          <w:trHeight w:val="337"/>
        </w:trPr>
        <w:tc>
          <w:tcPr>
            <w:tcW w:w="2122" w:type="dxa"/>
            <w:shd w:val="clear" w:color="auto" w:fill="EAEEF1" w:themeFill="accent2"/>
          </w:tcPr>
          <w:p w14:paraId="06FC42CD" w14:textId="72148713" w:rsidR="004D67A0" w:rsidRPr="00FC0EFA" w:rsidRDefault="004D67A0" w:rsidP="004D67A0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t>Position</w:t>
            </w:r>
          </w:p>
        </w:tc>
        <w:tc>
          <w:tcPr>
            <w:tcW w:w="6883" w:type="dxa"/>
          </w:tcPr>
          <w:p w14:paraId="169B79A8" w14:textId="77777777" w:rsidR="004D67A0" w:rsidRPr="00FC0EFA" w:rsidRDefault="004D67A0" w:rsidP="004D67A0">
            <w:pPr>
              <w:rPr>
                <w:sz w:val="22"/>
                <w:szCs w:val="22"/>
              </w:rPr>
            </w:pPr>
          </w:p>
        </w:tc>
      </w:tr>
      <w:tr w:rsidR="004D67A0" w14:paraId="316B9557" w14:textId="77777777" w:rsidTr="00BA051A">
        <w:trPr>
          <w:trHeight w:val="337"/>
        </w:trPr>
        <w:tc>
          <w:tcPr>
            <w:tcW w:w="2122" w:type="dxa"/>
            <w:shd w:val="clear" w:color="auto" w:fill="EAEEF1" w:themeFill="accent2"/>
          </w:tcPr>
          <w:p w14:paraId="6A549121" w14:textId="188EE528" w:rsidR="004D67A0" w:rsidRPr="00FC0EFA" w:rsidRDefault="004D67A0" w:rsidP="004D67A0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lastRenderedPageBreak/>
              <w:t>Organisation</w:t>
            </w:r>
          </w:p>
        </w:tc>
        <w:tc>
          <w:tcPr>
            <w:tcW w:w="6883" w:type="dxa"/>
          </w:tcPr>
          <w:p w14:paraId="49508783" w14:textId="77777777" w:rsidR="004D67A0" w:rsidRPr="00FC0EFA" w:rsidRDefault="004D67A0" w:rsidP="004D67A0">
            <w:pPr>
              <w:rPr>
                <w:sz w:val="22"/>
                <w:szCs w:val="22"/>
              </w:rPr>
            </w:pPr>
          </w:p>
        </w:tc>
      </w:tr>
      <w:tr w:rsidR="004D67A0" w14:paraId="28E23339" w14:textId="77777777" w:rsidTr="00BA051A">
        <w:trPr>
          <w:trHeight w:val="337"/>
        </w:trPr>
        <w:tc>
          <w:tcPr>
            <w:tcW w:w="2122" w:type="dxa"/>
            <w:shd w:val="clear" w:color="auto" w:fill="EAEEF1" w:themeFill="accent2"/>
          </w:tcPr>
          <w:p w14:paraId="53492419" w14:textId="3CF9EFBF" w:rsidR="004D67A0" w:rsidRPr="00FC0EFA" w:rsidRDefault="004D67A0" w:rsidP="004D67A0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t>Role in application</w:t>
            </w:r>
          </w:p>
        </w:tc>
        <w:tc>
          <w:tcPr>
            <w:tcW w:w="6883" w:type="dxa"/>
          </w:tcPr>
          <w:p w14:paraId="37FABAEF" w14:textId="77777777" w:rsidR="004D67A0" w:rsidRPr="00FC0EFA" w:rsidRDefault="004D67A0" w:rsidP="004D67A0">
            <w:pPr>
              <w:rPr>
                <w:sz w:val="22"/>
                <w:szCs w:val="22"/>
              </w:rPr>
            </w:pPr>
          </w:p>
        </w:tc>
      </w:tr>
      <w:tr w:rsidR="00E242A5" w14:paraId="43AC453C" w14:textId="77777777" w:rsidTr="00EC047C">
        <w:trPr>
          <w:trHeight w:val="337"/>
        </w:trPr>
        <w:tc>
          <w:tcPr>
            <w:tcW w:w="9005" w:type="dxa"/>
            <w:gridSpan w:val="2"/>
            <w:shd w:val="clear" w:color="auto" w:fill="EAEEF1" w:themeFill="accent2"/>
          </w:tcPr>
          <w:p w14:paraId="109BCA4A" w14:textId="323ED0C6" w:rsidR="00E242A5" w:rsidRPr="00FC0EFA" w:rsidRDefault="00E242A5" w:rsidP="00E242A5">
            <w:pPr>
              <w:rPr>
                <w:sz w:val="22"/>
                <w:szCs w:val="22"/>
              </w:rPr>
            </w:pPr>
            <w:r w:rsidRPr="00FC0EFA">
              <w:rPr>
                <w:b/>
                <w:bCs/>
                <w:sz w:val="22"/>
                <w:szCs w:val="22"/>
              </w:rPr>
              <w:t>Details of co-applicant 3</w:t>
            </w:r>
          </w:p>
        </w:tc>
      </w:tr>
      <w:tr w:rsidR="00E242A5" w14:paraId="5B7B5B1D" w14:textId="77777777" w:rsidTr="00BA051A">
        <w:trPr>
          <w:trHeight w:val="337"/>
        </w:trPr>
        <w:tc>
          <w:tcPr>
            <w:tcW w:w="2122" w:type="dxa"/>
            <w:shd w:val="clear" w:color="auto" w:fill="EAEEF1" w:themeFill="accent2"/>
          </w:tcPr>
          <w:p w14:paraId="51FDFCB7" w14:textId="767D2F3D" w:rsidR="00E242A5" w:rsidRPr="00FC0EFA" w:rsidRDefault="00E242A5" w:rsidP="00E242A5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t>Title and full name</w:t>
            </w:r>
          </w:p>
        </w:tc>
        <w:tc>
          <w:tcPr>
            <w:tcW w:w="6883" w:type="dxa"/>
          </w:tcPr>
          <w:p w14:paraId="17D4D851" w14:textId="77777777" w:rsidR="00E242A5" w:rsidRPr="00FC0EFA" w:rsidRDefault="00E242A5" w:rsidP="00E242A5">
            <w:pPr>
              <w:rPr>
                <w:sz w:val="22"/>
                <w:szCs w:val="22"/>
              </w:rPr>
            </w:pPr>
          </w:p>
        </w:tc>
      </w:tr>
      <w:tr w:rsidR="00E242A5" w14:paraId="7D943EC2" w14:textId="77777777" w:rsidTr="00BA051A">
        <w:trPr>
          <w:trHeight w:val="337"/>
        </w:trPr>
        <w:tc>
          <w:tcPr>
            <w:tcW w:w="2122" w:type="dxa"/>
            <w:shd w:val="clear" w:color="auto" w:fill="EAEEF1" w:themeFill="accent2"/>
          </w:tcPr>
          <w:p w14:paraId="6B364F29" w14:textId="3B8A24A2" w:rsidR="00E242A5" w:rsidRPr="00FC0EFA" w:rsidRDefault="00E242A5" w:rsidP="00E242A5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t>Position</w:t>
            </w:r>
          </w:p>
        </w:tc>
        <w:tc>
          <w:tcPr>
            <w:tcW w:w="6883" w:type="dxa"/>
          </w:tcPr>
          <w:p w14:paraId="1D87CB70" w14:textId="77777777" w:rsidR="00E242A5" w:rsidRPr="00FC0EFA" w:rsidRDefault="00E242A5" w:rsidP="00E242A5">
            <w:pPr>
              <w:rPr>
                <w:sz w:val="22"/>
                <w:szCs w:val="22"/>
              </w:rPr>
            </w:pPr>
          </w:p>
        </w:tc>
      </w:tr>
      <w:tr w:rsidR="00E242A5" w14:paraId="755AD5CD" w14:textId="77777777" w:rsidTr="00BA051A">
        <w:trPr>
          <w:trHeight w:val="337"/>
        </w:trPr>
        <w:tc>
          <w:tcPr>
            <w:tcW w:w="2122" w:type="dxa"/>
            <w:shd w:val="clear" w:color="auto" w:fill="EAEEF1" w:themeFill="accent2"/>
          </w:tcPr>
          <w:p w14:paraId="723DFCE4" w14:textId="3DAC1CDD" w:rsidR="00E242A5" w:rsidRPr="00FC0EFA" w:rsidRDefault="00E242A5" w:rsidP="00E242A5">
            <w:pPr>
              <w:rPr>
                <w:sz w:val="22"/>
                <w:szCs w:val="22"/>
              </w:rPr>
            </w:pPr>
            <w:r w:rsidRPr="00FC0EFA">
              <w:rPr>
                <w:sz w:val="22"/>
                <w:szCs w:val="22"/>
              </w:rPr>
              <w:t>Organisation</w:t>
            </w:r>
          </w:p>
        </w:tc>
        <w:tc>
          <w:tcPr>
            <w:tcW w:w="6883" w:type="dxa"/>
          </w:tcPr>
          <w:p w14:paraId="4F1BB77B" w14:textId="77777777" w:rsidR="00E242A5" w:rsidRPr="00FC0EFA" w:rsidRDefault="00E242A5" w:rsidP="00E242A5">
            <w:pPr>
              <w:rPr>
                <w:sz w:val="22"/>
                <w:szCs w:val="22"/>
              </w:rPr>
            </w:pPr>
          </w:p>
        </w:tc>
      </w:tr>
      <w:tr w:rsidR="00E242A5" w14:paraId="1D1DC5A4" w14:textId="77777777" w:rsidTr="00BA051A">
        <w:trPr>
          <w:trHeight w:val="337"/>
        </w:trPr>
        <w:tc>
          <w:tcPr>
            <w:tcW w:w="2122" w:type="dxa"/>
            <w:shd w:val="clear" w:color="auto" w:fill="EAEEF1" w:themeFill="accent2"/>
          </w:tcPr>
          <w:p w14:paraId="1DE7EE70" w14:textId="0EDC251A" w:rsidR="00E242A5" w:rsidRPr="00EC46FE" w:rsidRDefault="00E242A5" w:rsidP="00E242A5">
            <w:pPr>
              <w:rPr>
                <w:sz w:val="22"/>
                <w:szCs w:val="22"/>
              </w:rPr>
            </w:pPr>
            <w:r w:rsidRPr="00EC46FE">
              <w:rPr>
                <w:sz w:val="22"/>
                <w:szCs w:val="22"/>
              </w:rPr>
              <w:t>Role in application</w:t>
            </w:r>
          </w:p>
        </w:tc>
        <w:tc>
          <w:tcPr>
            <w:tcW w:w="6883" w:type="dxa"/>
          </w:tcPr>
          <w:p w14:paraId="65B2F2E9" w14:textId="77777777" w:rsidR="00E242A5" w:rsidRPr="00EC46FE" w:rsidRDefault="00E242A5" w:rsidP="00E242A5">
            <w:pPr>
              <w:rPr>
                <w:sz w:val="22"/>
                <w:szCs w:val="22"/>
              </w:rPr>
            </w:pPr>
          </w:p>
        </w:tc>
      </w:tr>
      <w:tr w:rsidR="00E242A5" w14:paraId="550E59DB" w14:textId="77777777" w:rsidTr="00262697">
        <w:trPr>
          <w:trHeight w:val="337"/>
        </w:trPr>
        <w:tc>
          <w:tcPr>
            <w:tcW w:w="9005" w:type="dxa"/>
            <w:gridSpan w:val="2"/>
            <w:shd w:val="clear" w:color="auto" w:fill="EAEEF1" w:themeFill="accent2"/>
          </w:tcPr>
          <w:p w14:paraId="679833F6" w14:textId="754FA804" w:rsidR="00E242A5" w:rsidRDefault="00336597" w:rsidP="00E242A5">
            <w:r w:rsidRPr="00EC46FE">
              <w:rPr>
                <w:sz w:val="22"/>
                <w:szCs w:val="22"/>
              </w:rPr>
              <w:t>Please add details of any further co-applicants by adding additional rows below.</w:t>
            </w:r>
          </w:p>
        </w:tc>
      </w:tr>
    </w:tbl>
    <w:p w14:paraId="41FC010B" w14:textId="77777777" w:rsidR="001E7595" w:rsidRDefault="001E75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3C0864" w14:paraId="13F7500B" w14:textId="77777777" w:rsidTr="005641D9">
        <w:trPr>
          <w:trHeight w:val="467"/>
        </w:trPr>
        <w:tc>
          <w:tcPr>
            <w:tcW w:w="9016" w:type="dxa"/>
            <w:gridSpan w:val="2"/>
            <w:shd w:val="clear" w:color="auto" w:fill="EAEEF1" w:themeFill="accent2"/>
            <w:vAlign w:val="center"/>
          </w:tcPr>
          <w:p w14:paraId="6EB0E969" w14:textId="7E008CFA" w:rsidR="003C0864" w:rsidRPr="00CB3DA2" w:rsidRDefault="003C0864" w:rsidP="005641D9">
            <w:pPr>
              <w:rPr>
                <w:b/>
                <w:bCs/>
              </w:rPr>
            </w:pPr>
            <w:r w:rsidRPr="007628A6">
              <w:rPr>
                <w:b/>
                <w:bCs/>
                <w:sz w:val="28"/>
                <w:szCs w:val="28"/>
              </w:rPr>
              <w:t>Facilities and infrastructure</w:t>
            </w:r>
          </w:p>
        </w:tc>
      </w:tr>
      <w:tr w:rsidR="003C0864" w14:paraId="74162816" w14:textId="77777777" w:rsidTr="00AD15F0">
        <w:tc>
          <w:tcPr>
            <w:tcW w:w="4390" w:type="dxa"/>
            <w:shd w:val="clear" w:color="auto" w:fill="EAEEF1" w:themeFill="accent2"/>
          </w:tcPr>
          <w:p w14:paraId="11C662E2" w14:textId="7135D7BC" w:rsidR="003C0864" w:rsidRPr="002549E8" w:rsidRDefault="00356F5D" w:rsidP="005641D9">
            <w:pPr>
              <w:rPr>
                <w:sz w:val="22"/>
                <w:szCs w:val="22"/>
              </w:rPr>
            </w:pPr>
            <w:r w:rsidRPr="002549E8">
              <w:rPr>
                <w:sz w:val="22"/>
                <w:szCs w:val="22"/>
              </w:rPr>
              <w:t>Do</w:t>
            </w:r>
            <w:r w:rsidR="00446D4F" w:rsidRPr="002549E8">
              <w:rPr>
                <w:sz w:val="22"/>
                <w:szCs w:val="22"/>
              </w:rPr>
              <w:t xml:space="preserve">es the </w:t>
            </w:r>
            <w:r w:rsidR="000D0CB8" w:rsidRPr="002549E8">
              <w:rPr>
                <w:sz w:val="22"/>
                <w:szCs w:val="22"/>
              </w:rPr>
              <w:t>organisation</w:t>
            </w:r>
            <w:r w:rsidRPr="002549E8">
              <w:rPr>
                <w:sz w:val="22"/>
                <w:szCs w:val="22"/>
              </w:rPr>
              <w:t xml:space="preserve"> have the dedicated space available for the </w:t>
            </w:r>
            <w:r w:rsidR="005158E8" w:rsidRPr="002549E8">
              <w:rPr>
                <w:sz w:val="22"/>
                <w:szCs w:val="22"/>
              </w:rPr>
              <w:t xml:space="preserve">OPM-MEG </w:t>
            </w:r>
            <w:r w:rsidR="009B0C53" w:rsidRPr="002549E8">
              <w:rPr>
                <w:sz w:val="22"/>
                <w:szCs w:val="22"/>
              </w:rPr>
              <w:t>system</w:t>
            </w:r>
            <w:r w:rsidR="00CD34FF" w:rsidRPr="002549E8">
              <w:rPr>
                <w:sz w:val="22"/>
                <w:szCs w:val="22"/>
              </w:rPr>
              <w:t xml:space="preserve">? </w:t>
            </w:r>
          </w:p>
          <w:p w14:paraId="2C48143A" w14:textId="77777777" w:rsidR="00CD34FF" w:rsidRPr="002549E8" w:rsidRDefault="00CD34FF" w:rsidP="005641D9">
            <w:pPr>
              <w:rPr>
                <w:sz w:val="22"/>
                <w:szCs w:val="22"/>
              </w:rPr>
            </w:pPr>
          </w:p>
          <w:p w14:paraId="032791D5" w14:textId="77777777" w:rsidR="003C0864" w:rsidRDefault="00CD34FF" w:rsidP="005641D9">
            <w:pPr>
              <w:rPr>
                <w:sz w:val="22"/>
                <w:szCs w:val="22"/>
              </w:rPr>
            </w:pPr>
            <w:r w:rsidRPr="002549E8">
              <w:rPr>
                <w:sz w:val="22"/>
                <w:szCs w:val="22"/>
              </w:rPr>
              <w:t>Please see</w:t>
            </w:r>
            <w:r w:rsidR="006B4F8A">
              <w:rPr>
                <w:sz w:val="22"/>
                <w:szCs w:val="22"/>
              </w:rPr>
              <w:t xml:space="preserve"> the OPM-MEG Site Suitability document</w:t>
            </w:r>
            <w:r w:rsidRPr="002549E8">
              <w:rPr>
                <w:sz w:val="22"/>
                <w:szCs w:val="22"/>
              </w:rPr>
              <w:t xml:space="preserve"> for further information. </w:t>
            </w:r>
          </w:p>
          <w:p w14:paraId="02CC2403" w14:textId="153DCE59" w:rsidR="002C22EA" w:rsidRPr="002549E8" w:rsidRDefault="002C22EA" w:rsidP="005641D9">
            <w:pPr>
              <w:rPr>
                <w:sz w:val="22"/>
                <w:szCs w:val="22"/>
              </w:rPr>
            </w:pPr>
          </w:p>
        </w:tc>
        <w:tc>
          <w:tcPr>
            <w:tcW w:w="4626" w:type="dxa"/>
          </w:tcPr>
          <w:p w14:paraId="17346C47" w14:textId="77777777" w:rsidR="006C600C" w:rsidRPr="002549E8" w:rsidRDefault="006C600C" w:rsidP="005641D9">
            <w:pPr>
              <w:rPr>
                <w:sz w:val="22"/>
                <w:szCs w:val="22"/>
              </w:rPr>
            </w:pPr>
          </w:p>
          <w:p w14:paraId="6C8E4B7F" w14:textId="512AADCB" w:rsidR="003C0864" w:rsidRPr="002549E8" w:rsidRDefault="00173EF2" w:rsidP="005641D9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98011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281" w:rsidRPr="002549E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A0281" w:rsidRPr="002549E8">
              <w:rPr>
                <w:sz w:val="22"/>
                <w:szCs w:val="22"/>
              </w:rPr>
              <w:t xml:space="preserve"> Yes</w:t>
            </w:r>
          </w:p>
          <w:p w14:paraId="657A80DD" w14:textId="2118A34F" w:rsidR="006C600C" w:rsidRPr="002549E8" w:rsidRDefault="00173EF2" w:rsidP="006C600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0759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00C" w:rsidRPr="002549E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C600C" w:rsidRPr="002549E8">
              <w:rPr>
                <w:sz w:val="22"/>
                <w:szCs w:val="22"/>
              </w:rPr>
              <w:t xml:space="preserve"> No</w:t>
            </w:r>
          </w:p>
          <w:p w14:paraId="2304C3C4" w14:textId="77777777" w:rsidR="006C600C" w:rsidRPr="002549E8" w:rsidRDefault="006C600C" w:rsidP="005641D9">
            <w:pPr>
              <w:rPr>
                <w:sz w:val="22"/>
                <w:szCs w:val="22"/>
              </w:rPr>
            </w:pPr>
          </w:p>
          <w:p w14:paraId="29F34120" w14:textId="77777777" w:rsidR="003C0864" w:rsidRPr="002549E8" w:rsidRDefault="003C0864" w:rsidP="005641D9">
            <w:pPr>
              <w:rPr>
                <w:sz w:val="22"/>
                <w:szCs w:val="22"/>
              </w:rPr>
            </w:pPr>
          </w:p>
        </w:tc>
      </w:tr>
      <w:tr w:rsidR="009C1B0F" w14:paraId="643A814E" w14:textId="77777777" w:rsidTr="00F235F9">
        <w:tc>
          <w:tcPr>
            <w:tcW w:w="9016" w:type="dxa"/>
            <w:gridSpan w:val="2"/>
          </w:tcPr>
          <w:p w14:paraId="67BA58AF" w14:textId="1991FB19" w:rsidR="009C1B0F" w:rsidRPr="003571D8" w:rsidRDefault="009C1B0F" w:rsidP="005641D9">
            <w:pPr>
              <w:rPr>
                <w:sz w:val="22"/>
                <w:szCs w:val="22"/>
              </w:rPr>
            </w:pPr>
            <w:r w:rsidRPr="003571D8">
              <w:rPr>
                <w:sz w:val="22"/>
                <w:szCs w:val="22"/>
              </w:rPr>
              <w:t>If yes, please provide details</w:t>
            </w:r>
            <w:r w:rsidR="00F11790">
              <w:rPr>
                <w:sz w:val="22"/>
                <w:szCs w:val="22"/>
              </w:rPr>
              <w:t xml:space="preserve"> including </w:t>
            </w:r>
            <w:r w:rsidR="00286F7D">
              <w:rPr>
                <w:sz w:val="22"/>
                <w:szCs w:val="22"/>
              </w:rPr>
              <w:t xml:space="preserve">building, </w:t>
            </w:r>
            <w:r w:rsidR="00DA2D7A">
              <w:rPr>
                <w:sz w:val="22"/>
                <w:szCs w:val="22"/>
              </w:rPr>
              <w:t>department/service, floor</w:t>
            </w:r>
            <w:r w:rsidR="00D222EC">
              <w:rPr>
                <w:sz w:val="22"/>
                <w:szCs w:val="22"/>
              </w:rPr>
              <w:t xml:space="preserve"> as appropriate</w:t>
            </w:r>
            <w:r w:rsidRPr="003571D8">
              <w:rPr>
                <w:sz w:val="22"/>
                <w:szCs w:val="22"/>
              </w:rPr>
              <w:t>:</w:t>
            </w:r>
          </w:p>
          <w:p w14:paraId="7ECC9F65" w14:textId="77777777" w:rsidR="009C1B0F" w:rsidRPr="003571D8" w:rsidRDefault="009C1B0F" w:rsidP="005641D9">
            <w:pPr>
              <w:rPr>
                <w:sz w:val="22"/>
                <w:szCs w:val="22"/>
              </w:rPr>
            </w:pPr>
          </w:p>
          <w:p w14:paraId="402E7A1B" w14:textId="77777777" w:rsidR="005606C8" w:rsidRPr="003571D8" w:rsidRDefault="005606C8" w:rsidP="005641D9">
            <w:pPr>
              <w:rPr>
                <w:sz w:val="22"/>
                <w:szCs w:val="22"/>
              </w:rPr>
            </w:pPr>
          </w:p>
          <w:p w14:paraId="5F29DE1A" w14:textId="6A46E82D" w:rsidR="009C1B0F" w:rsidRPr="003571D8" w:rsidRDefault="009C1B0F" w:rsidP="005641D9">
            <w:pPr>
              <w:rPr>
                <w:sz w:val="22"/>
                <w:szCs w:val="22"/>
              </w:rPr>
            </w:pPr>
          </w:p>
        </w:tc>
      </w:tr>
      <w:tr w:rsidR="003C0864" w14:paraId="0FB6A349" w14:textId="77777777" w:rsidTr="008B376D">
        <w:tc>
          <w:tcPr>
            <w:tcW w:w="4390" w:type="dxa"/>
            <w:shd w:val="clear" w:color="auto" w:fill="EAEEF1" w:themeFill="accent2"/>
          </w:tcPr>
          <w:p w14:paraId="110CCE6E" w14:textId="350D68FF" w:rsidR="003C0864" w:rsidRPr="003571D8" w:rsidRDefault="00110F4C" w:rsidP="005641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confirm that the</w:t>
            </w:r>
            <w:r w:rsidR="009F6A58" w:rsidRPr="003571D8">
              <w:rPr>
                <w:sz w:val="22"/>
                <w:szCs w:val="22"/>
              </w:rPr>
              <w:t xml:space="preserve"> space</w:t>
            </w:r>
            <w:r>
              <w:rPr>
                <w:sz w:val="22"/>
                <w:szCs w:val="22"/>
              </w:rPr>
              <w:t xml:space="preserve"> will</w:t>
            </w:r>
            <w:r w:rsidR="009F6A58" w:rsidRPr="003571D8">
              <w:rPr>
                <w:sz w:val="22"/>
                <w:szCs w:val="22"/>
              </w:rPr>
              <w:t xml:space="preserve"> be available</w:t>
            </w:r>
            <w:r>
              <w:rPr>
                <w:sz w:val="22"/>
                <w:szCs w:val="22"/>
              </w:rPr>
              <w:t xml:space="preserve"> in accordance with the specifications</w:t>
            </w:r>
            <w:r w:rsidR="009F6A58" w:rsidRPr="003571D8">
              <w:rPr>
                <w:sz w:val="22"/>
                <w:szCs w:val="22"/>
              </w:rPr>
              <w:t xml:space="preserve"> for installation </w:t>
            </w:r>
            <w:r>
              <w:rPr>
                <w:sz w:val="22"/>
                <w:szCs w:val="22"/>
              </w:rPr>
              <w:t>in June</w:t>
            </w:r>
            <w:r w:rsidR="009F6A58" w:rsidRPr="003571D8">
              <w:rPr>
                <w:sz w:val="22"/>
                <w:szCs w:val="22"/>
              </w:rPr>
              <w:t xml:space="preserve"> 202</w:t>
            </w:r>
            <w:r w:rsidR="00B373F9">
              <w:rPr>
                <w:sz w:val="22"/>
                <w:szCs w:val="22"/>
              </w:rPr>
              <w:t>7.</w:t>
            </w:r>
          </w:p>
        </w:tc>
        <w:tc>
          <w:tcPr>
            <w:tcW w:w="4626" w:type="dxa"/>
          </w:tcPr>
          <w:p w14:paraId="36C3F985" w14:textId="77777777" w:rsidR="009F6A58" w:rsidRPr="00EC46FE" w:rsidRDefault="009F6A58" w:rsidP="009F6A58">
            <w:pPr>
              <w:rPr>
                <w:sz w:val="22"/>
                <w:szCs w:val="22"/>
              </w:rPr>
            </w:pPr>
          </w:p>
          <w:p w14:paraId="412AC92F" w14:textId="3F583A5E" w:rsidR="009F6A58" w:rsidRPr="00EC46FE" w:rsidRDefault="00173EF2" w:rsidP="009F6A58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186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A58" w:rsidRPr="00EC46F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6A58" w:rsidRPr="00EC46FE">
              <w:rPr>
                <w:sz w:val="22"/>
                <w:szCs w:val="22"/>
              </w:rPr>
              <w:t xml:space="preserve"> Yes</w:t>
            </w:r>
          </w:p>
          <w:p w14:paraId="2174DE74" w14:textId="77777777" w:rsidR="009F6A58" w:rsidRPr="00EC46FE" w:rsidRDefault="00173EF2" w:rsidP="009F6A58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36389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A58" w:rsidRPr="00EC46F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6A58" w:rsidRPr="00EC46FE">
              <w:rPr>
                <w:sz w:val="22"/>
                <w:szCs w:val="22"/>
              </w:rPr>
              <w:t xml:space="preserve"> No</w:t>
            </w:r>
          </w:p>
          <w:p w14:paraId="32EB80BD" w14:textId="579F80C9" w:rsidR="00752215" w:rsidRPr="00EC46FE" w:rsidRDefault="00752215" w:rsidP="005641D9">
            <w:pPr>
              <w:rPr>
                <w:sz w:val="22"/>
                <w:szCs w:val="22"/>
              </w:rPr>
            </w:pPr>
          </w:p>
        </w:tc>
      </w:tr>
      <w:tr w:rsidR="00334197" w14:paraId="62A96B0D" w14:textId="77777777" w:rsidTr="00AD15F0">
        <w:tc>
          <w:tcPr>
            <w:tcW w:w="4390" w:type="dxa"/>
            <w:shd w:val="clear" w:color="auto" w:fill="EAEEF1" w:themeFill="accent2"/>
          </w:tcPr>
          <w:p w14:paraId="09212545" w14:textId="612A3889" w:rsidR="00334197" w:rsidRPr="003571D8" w:rsidRDefault="00334197" w:rsidP="005641D9">
            <w:pPr>
              <w:rPr>
                <w:sz w:val="22"/>
                <w:szCs w:val="22"/>
              </w:rPr>
            </w:pPr>
            <w:r w:rsidRPr="003571D8">
              <w:rPr>
                <w:sz w:val="22"/>
                <w:szCs w:val="22"/>
              </w:rPr>
              <w:t xml:space="preserve">If yes, </w:t>
            </w:r>
            <w:r w:rsidR="00F42D65">
              <w:rPr>
                <w:sz w:val="22"/>
                <w:szCs w:val="22"/>
              </w:rPr>
              <w:t xml:space="preserve">in </w:t>
            </w:r>
            <w:r w:rsidR="006B554B" w:rsidRPr="003571D8">
              <w:rPr>
                <w:sz w:val="22"/>
                <w:szCs w:val="22"/>
              </w:rPr>
              <w:t xml:space="preserve">which quarter will the space be available </w:t>
            </w:r>
            <w:r w:rsidR="00F42D65">
              <w:rPr>
                <w:sz w:val="22"/>
                <w:szCs w:val="22"/>
              </w:rPr>
              <w:t>(approximately)</w:t>
            </w:r>
            <w:r w:rsidR="006B554B" w:rsidRPr="003571D8">
              <w:rPr>
                <w:sz w:val="22"/>
                <w:szCs w:val="22"/>
              </w:rPr>
              <w:t>?</w:t>
            </w:r>
          </w:p>
          <w:p w14:paraId="692234F0" w14:textId="77777777" w:rsidR="006E03A3" w:rsidRPr="00917E5F" w:rsidRDefault="006E03A3" w:rsidP="005641D9">
            <w:pPr>
              <w:rPr>
                <w:sz w:val="22"/>
                <w:szCs w:val="22"/>
              </w:rPr>
            </w:pPr>
          </w:p>
          <w:p w14:paraId="4A296691" w14:textId="6AA8CF36" w:rsidR="0091194A" w:rsidRPr="00917E5F" w:rsidRDefault="0091194A" w:rsidP="005641D9">
            <w:pPr>
              <w:rPr>
                <w:sz w:val="22"/>
                <w:szCs w:val="22"/>
              </w:rPr>
            </w:pPr>
            <w:r w:rsidRPr="00917E5F">
              <w:rPr>
                <w:sz w:val="22"/>
                <w:szCs w:val="22"/>
              </w:rPr>
              <w:t xml:space="preserve">Please select all </w:t>
            </w:r>
            <w:r w:rsidR="00661D03" w:rsidRPr="00917E5F">
              <w:rPr>
                <w:sz w:val="22"/>
                <w:szCs w:val="22"/>
              </w:rPr>
              <w:t xml:space="preserve">that apply. </w:t>
            </w:r>
          </w:p>
          <w:p w14:paraId="0C9BE015" w14:textId="2BA0F9B8" w:rsidR="00661D03" w:rsidRPr="003571D8" w:rsidRDefault="00661D03" w:rsidP="005641D9">
            <w:pPr>
              <w:rPr>
                <w:sz w:val="22"/>
                <w:szCs w:val="22"/>
              </w:rPr>
            </w:pPr>
          </w:p>
        </w:tc>
        <w:tc>
          <w:tcPr>
            <w:tcW w:w="4626" w:type="dxa"/>
          </w:tcPr>
          <w:p w14:paraId="37312B3F" w14:textId="77777777" w:rsidR="002C22EA" w:rsidRDefault="002C22EA" w:rsidP="006B554B">
            <w:pPr>
              <w:rPr>
                <w:sz w:val="22"/>
                <w:szCs w:val="22"/>
              </w:rPr>
            </w:pPr>
          </w:p>
          <w:p w14:paraId="150DBE97" w14:textId="58FAA83D" w:rsidR="006B554B" w:rsidRPr="00EC46FE" w:rsidRDefault="00173EF2" w:rsidP="006B554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38903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5A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B554B" w:rsidRPr="00EC46FE">
              <w:rPr>
                <w:sz w:val="22"/>
                <w:szCs w:val="22"/>
              </w:rPr>
              <w:t xml:space="preserve"> Q1 (Jan, Feb, Mar)</w:t>
            </w:r>
          </w:p>
          <w:p w14:paraId="4B556592" w14:textId="09842FC6" w:rsidR="006B554B" w:rsidRPr="00EC46FE" w:rsidRDefault="00173EF2" w:rsidP="006B554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2423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5A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B554B" w:rsidRPr="00EC46FE">
              <w:rPr>
                <w:sz w:val="22"/>
                <w:szCs w:val="22"/>
              </w:rPr>
              <w:t xml:space="preserve"> Q2 (Apr, May, June)</w:t>
            </w:r>
          </w:p>
          <w:p w14:paraId="52F02ADE" w14:textId="77777777" w:rsidR="00334197" w:rsidRPr="00EC46FE" w:rsidRDefault="00334197" w:rsidP="00110F4C">
            <w:pPr>
              <w:rPr>
                <w:sz w:val="22"/>
                <w:szCs w:val="22"/>
              </w:rPr>
            </w:pPr>
          </w:p>
        </w:tc>
      </w:tr>
      <w:tr w:rsidR="007A7264" w14:paraId="6E1C76A8" w14:textId="77777777" w:rsidTr="00A05B0C">
        <w:tc>
          <w:tcPr>
            <w:tcW w:w="9016" w:type="dxa"/>
            <w:gridSpan w:val="2"/>
          </w:tcPr>
          <w:p w14:paraId="21D2EF70" w14:textId="77777777" w:rsidR="007A7264" w:rsidRPr="00EC46FE" w:rsidRDefault="007A7264" w:rsidP="009F6A58">
            <w:pPr>
              <w:rPr>
                <w:sz w:val="22"/>
                <w:szCs w:val="22"/>
              </w:rPr>
            </w:pPr>
            <w:r w:rsidRPr="00EC46FE">
              <w:rPr>
                <w:sz w:val="22"/>
                <w:szCs w:val="22"/>
              </w:rPr>
              <w:t>If no, please provide details:</w:t>
            </w:r>
          </w:p>
          <w:p w14:paraId="0DAEA752" w14:textId="77777777" w:rsidR="007628A6" w:rsidRPr="00EC46FE" w:rsidRDefault="007628A6" w:rsidP="009F6A58">
            <w:pPr>
              <w:rPr>
                <w:sz w:val="22"/>
                <w:szCs w:val="22"/>
              </w:rPr>
            </w:pPr>
          </w:p>
          <w:p w14:paraId="72727B5F" w14:textId="77777777" w:rsidR="007628A6" w:rsidRPr="00EC46FE" w:rsidRDefault="007628A6" w:rsidP="009F6A58">
            <w:pPr>
              <w:rPr>
                <w:sz w:val="22"/>
                <w:szCs w:val="22"/>
              </w:rPr>
            </w:pPr>
          </w:p>
          <w:p w14:paraId="3188F49A" w14:textId="2431D463" w:rsidR="008143F5" w:rsidRPr="00EC46FE" w:rsidRDefault="008143F5" w:rsidP="009F6A58">
            <w:pPr>
              <w:rPr>
                <w:sz w:val="22"/>
                <w:szCs w:val="22"/>
              </w:rPr>
            </w:pPr>
          </w:p>
        </w:tc>
      </w:tr>
      <w:tr w:rsidR="00AE442D" w14:paraId="41F046D7" w14:textId="77777777" w:rsidTr="008B376D">
        <w:tc>
          <w:tcPr>
            <w:tcW w:w="9016" w:type="dxa"/>
            <w:gridSpan w:val="2"/>
            <w:shd w:val="clear" w:color="auto" w:fill="EAEEF1" w:themeFill="accent2"/>
          </w:tcPr>
          <w:p w14:paraId="36349845" w14:textId="20BFFD73" w:rsidR="00AE442D" w:rsidRPr="003571D8" w:rsidRDefault="000D4972" w:rsidP="005641D9">
            <w:pPr>
              <w:rPr>
                <w:sz w:val="22"/>
                <w:szCs w:val="22"/>
              </w:rPr>
            </w:pPr>
            <w:r w:rsidRPr="003571D8">
              <w:rPr>
                <w:sz w:val="22"/>
                <w:szCs w:val="22"/>
              </w:rPr>
              <w:t>Please indicate whether your organisation has access to the following services, either onsite or through established referral pathways</w:t>
            </w:r>
          </w:p>
          <w:p w14:paraId="3EE713D2" w14:textId="30B8B572" w:rsidR="005D13B6" w:rsidRPr="003571D8" w:rsidRDefault="005D13B6" w:rsidP="005641D9">
            <w:pPr>
              <w:rPr>
                <w:sz w:val="22"/>
                <w:szCs w:val="22"/>
              </w:rPr>
            </w:pPr>
          </w:p>
        </w:tc>
      </w:tr>
      <w:tr w:rsidR="005D13B6" w14:paraId="4B2A8D2A" w14:textId="77777777" w:rsidTr="005D13B6">
        <w:tc>
          <w:tcPr>
            <w:tcW w:w="4390" w:type="dxa"/>
            <w:shd w:val="clear" w:color="auto" w:fill="EAEEF1" w:themeFill="accent2"/>
          </w:tcPr>
          <w:p w14:paraId="29A2622F" w14:textId="225F4C89" w:rsidR="005D13B6" w:rsidRPr="003571D8" w:rsidRDefault="00736081" w:rsidP="005641D9">
            <w:pPr>
              <w:rPr>
                <w:sz w:val="22"/>
                <w:szCs w:val="22"/>
              </w:rPr>
            </w:pPr>
            <w:r w:rsidRPr="003571D8">
              <w:rPr>
                <w:sz w:val="22"/>
                <w:szCs w:val="22"/>
              </w:rPr>
              <w:t>Electroencephalography (EEG)</w:t>
            </w:r>
          </w:p>
        </w:tc>
        <w:tc>
          <w:tcPr>
            <w:tcW w:w="4626" w:type="dxa"/>
          </w:tcPr>
          <w:p w14:paraId="143E1247" w14:textId="3872914C" w:rsidR="00736081" w:rsidRPr="003571D8" w:rsidRDefault="00173EF2" w:rsidP="0073608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2719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081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36081" w:rsidRPr="003571D8">
              <w:rPr>
                <w:sz w:val="22"/>
                <w:szCs w:val="22"/>
              </w:rPr>
              <w:t xml:space="preserve"> </w:t>
            </w:r>
            <w:r w:rsidR="00660074" w:rsidRPr="003571D8">
              <w:rPr>
                <w:sz w:val="22"/>
                <w:szCs w:val="22"/>
              </w:rPr>
              <w:t xml:space="preserve">Onsite     </w:t>
            </w:r>
            <w:sdt>
              <w:sdtPr>
                <w:rPr>
                  <w:sz w:val="22"/>
                  <w:szCs w:val="22"/>
                </w:rPr>
                <w:id w:val="200485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081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36081" w:rsidRPr="003571D8">
              <w:rPr>
                <w:sz w:val="22"/>
                <w:szCs w:val="22"/>
              </w:rPr>
              <w:t xml:space="preserve"> </w:t>
            </w:r>
            <w:r w:rsidR="00660074" w:rsidRPr="003571D8">
              <w:rPr>
                <w:sz w:val="22"/>
                <w:szCs w:val="22"/>
              </w:rPr>
              <w:t xml:space="preserve">Through referral     </w:t>
            </w:r>
            <w:sdt>
              <w:sdtPr>
                <w:rPr>
                  <w:sz w:val="22"/>
                  <w:szCs w:val="22"/>
                </w:rPr>
                <w:id w:val="2027202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074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60074" w:rsidRPr="003571D8">
              <w:rPr>
                <w:sz w:val="22"/>
                <w:szCs w:val="22"/>
              </w:rPr>
              <w:t xml:space="preserve"> Not available</w:t>
            </w:r>
          </w:p>
          <w:p w14:paraId="396DFA5D" w14:textId="4EABA33E" w:rsidR="005D13B6" w:rsidRPr="003571D8" w:rsidRDefault="005D13B6" w:rsidP="005641D9">
            <w:pPr>
              <w:rPr>
                <w:sz w:val="22"/>
                <w:szCs w:val="22"/>
              </w:rPr>
            </w:pPr>
          </w:p>
        </w:tc>
      </w:tr>
      <w:tr w:rsidR="00660074" w14:paraId="6B08CBB9" w14:textId="77777777" w:rsidTr="005D13B6">
        <w:tc>
          <w:tcPr>
            <w:tcW w:w="4390" w:type="dxa"/>
            <w:shd w:val="clear" w:color="auto" w:fill="EAEEF1" w:themeFill="accent2"/>
          </w:tcPr>
          <w:p w14:paraId="09461D55" w14:textId="2287E205" w:rsidR="00660074" w:rsidRPr="003571D8" w:rsidRDefault="004E38E8" w:rsidP="00660074">
            <w:pPr>
              <w:rPr>
                <w:sz w:val="22"/>
                <w:szCs w:val="22"/>
              </w:rPr>
            </w:pPr>
            <w:r w:rsidRPr="003571D8">
              <w:rPr>
                <w:sz w:val="22"/>
                <w:szCs w:val="22"/>
              </w:rPr>
              <w:t>Video EEG Monitoring</w:t>
            </w:r>
          </w:p>
        </w:tc>
        <w:tc>
          <w:tcPr>
            <w:tcW w:w="4626" w:type="dxa"/>
          </w:tcPr>
          <w:p w14:paraId="03715EB5" w14:textId="77777777" w:rsidR="00660074" w:rsidRPr="003571D8" w:rsidRDefault="00173EF2" w:rsidP="0066007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3887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074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60074" w:rsidRPr="003571D8">
              <w:rPr>
                <w:sz w:val="22"/>
                <w:szCs w:val="22"/>
              </w:rPr>
              <w:t xml:space="preserve"> Onsite     </w:t>
            </w:r>
            <w:sdt>
              <w:sdtPr>
                <w:rPr>
                  <w:sz w:val="22"/>
                  <w:szCs w:val="22"/>
                </w:rPr>
                <w:id w:val="-1300693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074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60074" w:rsidRPr="003571D8">
              <w:rPr>
                <w:sz w:val="22"/>
                <w:szCs w:val="22"/>
              </w:rPr>
              <w:t xml:space="preserve"> Through referral     </w:t>
            </w:r>
            <w:sdt>
              <w:sdtPr>
                <w:rPr>
                  <w:sz w:val="22"/>
                  <w:szCs w:val="22"/>
                </w:rPr>
                <w:id w:val="151410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074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60074" w:rsidRPr="003571D8">
              <w:rPr>
                <w:sz w:val="22"/>
                <w:szCs w:val="22"/>
              </w:rPr>
              <w:t xml:space="preserve"> Not available</w:t>
            </w:r>
          </w:p>
          <w:p w14:paraId="61E00ABC" w14:textId="74FB901A" w:rsidR="00660074" w:rsidRPr="003571D8" w:rsidRDefault="00660074" w:rsidP="00660074">
            <w:pPr>
              <w:rPr>
                <w:sz w:val="22"/>
                <w:szCs w:val="22"/>
              </w:rPr>
            </w:pPr>
          </w:p>
        </w:tc>
      </w:tr>
      <w:tr w:rsidR="004E38E8" w14:paraId="53ADD1AB" w14:textId="77777777" w:rsidTr="005D13B6">
        <w:tc>
          <w:tcPr>
            <w:tcW w:w="4390" w:type="dxa"/>
            <w:shd w:val="clear" w:color="auto" w:fill="EAEEF1" w:themeFill="accent2"/>
          </w:tcPr>
          <w:p w14:paraId="08288C79" w14:textId="60F9685D" w:rsidR="004E38E8" w:rsidRPr="003571D8" w:rsidRDefault="004E38E8" w:rsidP="004E38E8">
            <w:pPr>
              <w:rPr>
                <w:sz w:val="22"/>
                <w:szCs w:val="22"/>
              </w:rPr>
            </w:pPr>
            <w:r w:rsidRPr="003571D8">
              <w:rPr>
                <w:sz w:val="22"/>
                <w:szCs w:val="22"/>
              </w:rPr>
              <w:t>Magnetic Resonance Imaging (MRI)</w:t>
            </w:r>
          </w:p>
        </w:tc>
        <w:tc>
          <w:tcPr>
            <w:tcW w:w="4626" w:type="dxa"/>
          </w:tcPr>
          <w:p w14:paraId="6A3F7E7E" w14:textId="77777777" w:rsidR="004E38E8" w:rsidRPr="003571D8" w:rsidRDefault="00173EF2" w:rsidP="004E38E8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75534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8E8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E38E8" w:rsidRPr="003571D8">
              <w:rPr>
                <w:sz w:val="22"/>
                <w:szCs w:val="22"/>
              </w:rPr>
              <w:t xml:space="preserve"> Onsite     </w:t>
            </w:r>
            <w:sdt>
              <w:sdtPr>
                <w:rPr>
                  <w:sz w:val="22"/>
                  <w:szCs w:val="22"/>
                </w:rPr>
                <w:id w:val="15033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8E8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E38E8" w:rsidRPr="003571D8">
              <w:rPr>
                <w:sz w:val="22"/>
                <w:szCs w:val="22"/>
              </w:rPr>
              <w:t xml:space="preserve"> Through referral     </w:t>
            </w:r>
            <w:sdt>
              <w:sdtPr>
                <w:rPr>
                  <w:sz w:val="22"/>
                  <w:szCs w:val="22"/>
                </w:rPr>
                <w:id w:val="-2038955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8E8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E38E8" w:rsidRPr="003571D8">
              <w:rPr>
                <w:sz w:val="22"/>
                <w:szCs w:val="22"/>
              </w:rPr>
              <w:t xml:space="preserve"> Not available</w:t>
            </w:r>
          </w:p>
          <w:p w14:paraId="16A1AE71" w14:textId="6B1E16B8" w:rsidR="004E38E8" w:rsidRPr="003571D8" w:rsidRDefault="004E38E8" w:rsidP="004E38E8">
            <w:pPr>
              <w:rPr>
                <w:sz w:val="22"/>
                <w:szCs w:val="22"/>
              </w:rPr>
            </w:pPr>
          </w:p>
        </w:tc>
      </w:tr>
      <w:tr w:rsidR="004E38E8" w14:paraId="542BCC25" w14:textId="77777777" w:rsidTr="005D13B6">
        <w:tc>
          <w:tcPr>
            <w:tcW w:w="4390" w:type="dxa"/>
            <w:shd w:val="clear" w:color="auto" w:fill="EAEEF1" w:themeFill="accent2"/>
          </w:tcPr>
          <w:p w14:paraId="273BB39F" w14:textId="34DC9B31" w:rsidR="004E38E8" w:rsidRPr="003571D8" w:rsidRDefault="00D7317C" w:rsidP="004E3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D7317C">
              <w:rPr>
                <w:sz w:val="22"/>
                <w:szCs w:val="22"/>
              </w:rPr>
              <w:t xml:space="preserve">omputed </w:t>
            </w:r>
            <w:r>
              <w:rPr>
                <w:sz w:val="22"/>
                <w:szCs w:val="22"/>
              </w:rPr>
              <w:t>T</w:t>
            </w:r>
            <w:r w:rsidRPr="00D7317C">
              <w:rPr>
                <w:sz w:val="22"/>
                <w:szCs w:val="22"/>
              </w:rPr>
              <w:t>omography</w:t>
            </w:r>
            <w:r>
              <w:rPr>
                <w:sz w:val="22"/>
                <w:szCs w:val="22"/>
              </w:rPr>
              <w:t xml:space="preserve"> (</w:t>
            </w:r>
            <w:r w:rsidR="004E38E8" w:rsidRPr="003571D8">
              <w:rPr>
                <w:sz w:val="22"/>
                <w:szCs w:val="22"/>
              </w:rPr>
              <w:t>CT</w:t>
            </w:r>
            <w:r>
              <w:rPr>
                <w:sz w:val="22"/>
                <w:szCs w:val="22"/>
              </w:rPr>
              <w:t>)</w:t>
            </w:r>
            <w:r w:rsidR="004E38E8" w:rsidRPr="003571D8">
              <w:rPr>
                <w:sz w:val="22"/>
                <w:szCs w:val="22"/>
              </w:rPr>
              <w:t xml:space="preserve"> Imaging</w:t>
            </w:r>
          </w:p>
        </w:tc>
        <w:tc>
          <w:tcPr>
            <w:tcW w:w="4626" w:type="dxa"/>
          </w:tcPr>
          <w:p w14:paraId="7B164124" w14:textId="77777777" w:rsidR="004E38E8" w:rsidRPr="003571D8" w:rsidRDefault="00173EF2" w:rsidP="004E38E8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245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8E8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E38E8" w:rsidRPr="003571D8">
              <w:rPr>
                <w:sz w:val="22"/>
                <w:szCs w:val="22"/>
              </w:rPr>
              <w:t xml:space="preserve"> Onsite     </w:t>
            </w:r>
            <w:sdt>
              <w:sdtPr>
                <w:rPr>
                  <w:sz w:val="22"/>
                  <w:szCs w:val="22"/>
                </w:rPr>
                <w:id w:val="130157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8E8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E38E8" w:rsidRPr="003571D8">
              <w:rPr>
                <w:sz w:val="22"/>
                <w:szCs w:val="22"/>
              </w:rPr>
              <w:t xml:space="preserve"> Through referral     </w:t>
            </w:r>
            <w:sdt>
              <w:sdtPr>
                <w:rPr>
                  <w:sz w:val="22"/>
                  <w:szCs w:val="22"/>
                </w:rPr>
                <w:id w:val="33703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8E8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E38E8" w:rsidRPr="003571D8">
              <w:rPr>
                <w:sz w:val="22"/>
                <w:szCs w:val="22"/>
              </w:rPr>
              <w:t xml:space="preserve"> Not available</w:t>
            </w:r>
          </w:p>
          <w:p w14:paraId="3866A098" w14:textId="0A65CBF7" w:rsidR="004E38E8" w:rsidRPr="003571D8" w:rsidRDefault="004E38E8" w:rsidP="004E38E8">
            <w:pPr>
              <w:rPr>
                <w:sz w:val="22"/>
                <w:szCs w:val="22"/>
              </w:rPr>
            </w:pPr>
          </w:p>
        </w:tc>
      </w:tr>
      <w:tr w:rsidR="00B46546" w14:paraId="0F2B802A" w14:textId="77777777" w:rsidTr="007F755B">
        <w:trPr>
          <w:trHeight w:val="539"/>
        </w:trPr>
        <w:tc>
          <w:tcPr>
            <w:tcW w:w="4390" w:type="dxa"/>
            <w:shd w:val="clear" w:color="auto" w:fill="EAEEF1" w:themeFill="accent2"/>
          </w:tcPr>
          <w:p w14:paraId="6B11556C" w14:textId="3ADB01A1" w:rsidR="00B46546" w:rsidRPr="003571D8" w:rsidRDefault="00BB19D3" w:rsidP="004E3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BB19D3">
              <w:rPr>
                <w:sz w:val="22"/>
                <w:szCs w:val="22"/>
              </w:rPr>
              <w:t xml:space="preserve">ositron </w:t>
            </w:r>
            <w:r w:rsidR="007F755B">
              <w:rPr>
                <w:sz w:val="22"/>
                <w:szCs w:val="22"/>
              </w:rPr>
              <w:t>E</w:t>
            </w:r>
            <w:r w:rsidRPr="00BB19D3">
              <w:rPr>
                <w:sz w:val="22"/>
                <w:szCs w:val="22"/>
              </w:rPr>
              <w:t xml:space="preserve">mission </w:t>
            </w:r>
            <w:r w:rsidR="007F755B">
              <w:rPr>
                <w:sz w:val="22"/>
                <w:szCs w:val="22"/>
              </w:rPr>
              <w:t>T</w:t>
            </w:r>
            <w:r w:rsidRPr="00BB19D3">
              <w:rPr>
                <w:sz w:val="22"/>
                <w:szCs w:val="22"/>
              </w:rPr>
              <w:t>omography</w:t>
            </w:r>
            <w:r>
              <w:rPr>
                <w:sz w:val="22"/>
                <w:szCs w:val="22"/>
              </w:rPr>
              <w:t xml:space="preserve"> (</w:t>
            </w:r>
            <w:r w:rsidR="00B46546">
              <w:rPr>
                <w:sz w:val="22"/>
                <w:szCs w:val="22"/>
              </w:rPr>
              <w:t>PET</w:t>
            </w:r>
            <w:r>
              <w:rPr>
                <w:sz w:val="22"/>
                <w:szCs w:val="22"/>
              </w:rPr>
              <w:t>)</w:t>
            </w:r>
            <w:r w:rsidR="00B46546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26" w:type="dxa"/>
          </w:tcPr>
          <w:p w14:paraId="130703DA" w14:textId="6B079DB0" w:rsidR="00B46546" w:rsidRDefault="00173EF2" w:rsidP="004E38E8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8087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6546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6546" w:rsidRPr="003571D8">
              <w:rPr>
                <w:sz w:val="22"/>
                <w:szCs w:val="22"/>
              </w:rPr>
              <w:t xml:space="preserve"> Onsite     </w:t>
            </w:r>
            <w:sdt>
              <w:sdtPr>
                <w:rPr>
                  <w:sz w:val="22"/>
                  <w:szCs w:val="22"/>
                </w:rPr>
                <w:id w:val="129903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6546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6546" w:rsidRPr="003571D8">
              <w:rPr>
                <w:sz w:val="22"/>
                <w:szCs w:val="22"/>
              </w:rPr>
              <w:t xml:space="preserve"> Through referral     </w:t>
            </w:r>
            <w:sdt>
              <w:sdtPr>
                <w:rPr>
                  <w:sz w:val="22"/>
                  <w:szCs w:val="22"/>
                </w:rPr>
                <w:id w:val="-173083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6546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6546" w:rsidRPr="003571D8">
              <w:rPr>
                <w:sz w:val="22"/>
                <w:szCs w:val="22"/>
              </w:rPr>
              <w:t xml:space="preserve"> Not available</w:t>
            </w:r>
          </w:p>
        </w:tc>
      </w:tr>
      <w:tr w:rsidR="004E38E8" w14:paraId="4DF5620B" w14:textId="77777777" w:rsidTr="005D13B6">
        <w:tc>
          <w:tcPr>
            <w:tcW w:w="4390" w:type="dxa"/>
            <w:shd w:val="clear" w:color="auto" w:fill="EAEEF1" w:themeFill="accent2"/>
          </w:tcPr>
          <w:p w14:paraId="655716E7" w14:textId="3684B1EA" w:rsidR="004E38E8" w:rsidRPr="003571D8" w:rsidRDefault="004E38E8" w:rsidP="004E38E8">
            <w:pPr>
              <w:rPr>
                <w:sz w:val="22"/>
                <w:szCs w:val="22"/>
              </w:rPr>
            </w:pPr>
            <w:r w:rsidRPr="003571D8">
              <w:rPr>
                <w:sz w:val="22"/>
                <w:szCs w:val="22"/>
              </w:rPr>
              <w:t xml:space="preserve">Neurosurgery </w:t>
            </w:r>
          </w:p>
        </w:tc>
        <w:tc>
          <w:tcPr>
            <w:tcW w:w="4626" w:type="dxa"/>
          </w:tcPr>
          <w:p w14:paraId="3CB33BE8" w14:textId="77777777" w:rsidR="004E38E8" w:rsidRPr="003571D8" w:rsidRDefault="00173EF2" w:rsidP="004E38E8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693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8E8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E38E8" w:rsidRPr="003571D8">
              <w:rPr>
                <w:sz w:val="22"/>
                <w:szCs w:val="22"/>
              </w:rPr>
              <w:t xml:space="preserve"> Onsite     </w:t>
            </w:r>
            <w:sdt>
              <w:sdtPr>
                <w:rPr>
                  <w:sz w:val="22"/>
                  <w:szCs w:val="22"/>
                </w:rPr>
                <w:id w:val="119665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8E8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E38E8" w:rsidRPr="003571D8">
              <w:rPr>
                <w:sz w:val="22"/>
                <w:szCs w:val="22"/>
              </w:rPr>
              <w:t xml:space="preserve"> Through referral     </w:t>
            </w:r>
            <w:sdt>
              <w:sdtPr>
                <w:rPr>
                  <w:sz w:val="22"/>
                  <w:szCs w:val="22"/>
                </w:rPr>
                <w:id w:val="96138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8E8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E38E8" w:rsidRPr="003571D8">
              <w:rPr>
                <w:sz w:val="22"/>
                <w:szCs w:val="22"/>
              </w:rPr>
              <w:t xml:space="preserve"> Not available</w:t>
            </w:r>
          </w:p>
          <w:p w14:paraId="5916778E" w14:textId="40ABA012" w:rsidR="004E38E8" w:rsidRPr="003571D8" w:rsidRDefault="004E38E8" w:rsidP="004E38E8">
            <w:pPr>
              <w:rPr>
                <w:sz w:val="22"/>
                <w:szCs w:val="22"/>
              </w:rPr>
            </w:pPr>
          </w:p>
        </w:tc>
      </w:tr>
      <w:tr w:rsidR="004E38E8" w14:paraId="6E6E2BE5" w14:textId="77777777" w:rsidTr="005D13B6">
        <w:tc>
          <w:tcPr>
            <w:tcW w:w="4390" w:type="dxa"/>
            <w:shd w:val="clear" w:color="auto" w:fill="EAEEF1" w:themeFill="accent2"/>
          </w:tcPr>
          <w:p w14:paraId="4D5FB0F0" w14:textId="4DB6E083" w:rsidR="004E38E8" w:rsidRPr="003571D8" w:rsidRDefault="004E38E8" w:rsidP="004E38E8">
            <w:pPr>
              <w:rPr>
                <w:sz w:val="22"/>
                <w:szCs w:val="22"/>
              </w:rPr>
            </w:pPr>
            <w:r w:rsidRPr="003571D8">
              <w:rPr>
                <w:sz w:val="22"/>
                <w:szCs w:val="22"/>
              </w:rPr>
              <w:lastRenderedPageBreak/>
              <w:t>Paediatric</w:t>
            </w:r>
            <w:r w:rsidR="00F42D65">
              <w:rPr>
                <w:sz w:val="22"/>
                <w:szCs w:val="22"/>
              </w:rPr>
              <w:t>s</w:t>
            </w:r>
          </w:p>
        </w:tc>
        <w:tc>
          <w:tcPr>
            <w:tcW w:w="4626" w:type="dxa"/>
          </w:tcPr>
          <w:p w14:paraId="0D50CD7B" w14:textId="77777777" w:rsidR="004E38E8" w:rsidRPr="003571D8" w:rsidRDefault="00173EF2" w:rsidP="004E38E8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4285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8E8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E38E8" w:rsidRPr="003571D8">
              <w:rPr>
                <w:sz w:val="22"/>
                <w:szCs w:val="22"/>
              </w:rPr>
              <w:t xml:space="preserve"> Onsite     </w:t>
            </w:r>
            <w:sdt>
              <w:sdtPr>
                <w:rPr>
                  <w:sz w:val="22"/>
                  <w:szCs w:val="22"/>
                </w:rPr>
                <w:id w:val="307602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8E8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E38E8" w:rsidRPr="003571D8">
              <w:rPr>
                <w:sz w:val="22"/>
                <w:szCs w:val="22"/>
              </w:rPr>
              <w:t xml:space="preserve"> Through referral     </w:t>
            </w:r>
            <w:sdt>
              <w:sdtPr>
                <w:rPr>
                  <w:sz w:val="22"/>
                  <w:szCs w:val="22"/>
                </w:rPr>
                <w:id w:val="-116825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8E8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E38E8" w:rsidRPr="003571D8">
              <w:rPr>
                <w:sz w:val="22"/>
                <w:szCs w:val="22"/>
              </w:rPr>
              <w:t xml:space="preserve"> Not available</w:t>
            </w:r>
          </w:p>
          <w:p w14:paraId="6B13B75C" w14:textId="1CFB5840" w:rsidR="004E38E8" w:rsidRPr="003571D8" w:rsidRDefault="004E38E8" w:rsidP="004E38E8">
            <w:pPr>
              <w:rPr>
                <w:sz w:val="22"/>
                <w:szCs w:val="22"/>
              </w:rPr>
            </w:pPr>
          </w:p>
        </w:tc>
      </w:tr>
      <w:tr w:rsidR="003C21E8" w14:paraId="41479CD3" w14:textId="77777777" w:rsidTr="008B376D">
        <w:tc>
          <w:tcPr>
            <w:tcW w:w="9016" w:type="dxa"/>
            <w:gridSpan w:val="2"/>
            <w:shd w:val="clear" w:color="auto" w:fill="EAEEF1" w:themeFill="accent2"/>
          </w:tcPr>
          <w:p w14:paraId="7D156B34" w14:textId="4FE3BD5B" w:rsidR="003C21E8" w:rsidRPr="003571D8" w:rsidRDefault="003C21E8" w:rsidP="005641D9">
            <w:pPr>
              <w:rPr>
                <w:sz w:val="22"/>
                <w:szCs w:val="22"/>
              </w:rPr>
            </w:pPr>
            <w:r w:rsidRPr="003571D8">
              <w:rPr>
                <w:sz w:val="22"/>
                <w:szCs w:val="22"/>
              </w:rPr>
              <w:t xml:space="preserve">Please indicate whether the following infrastructure and facilities are available at your </w:t>
            </w:r>
            <w:r w:rsidR="00F77EF2">
              <w:rPr>
                <w:sz w:val="22"/>
                <w:szCs w:val="22"/>
              </w:rPr>
              <w:t>organisation</w:t>
            </w:r>
          </w:p>
          <w:p w14:paraId="6CA2EC14" w14:textId="2F5EFC88" w:rsidR="004E38E8" w:rsidRPr="003571D8" w:rsidRDefault="004E38E8" w:rsidP="005641D9">
            <w:pPr>
              <w:rPr>
                <w:sz w:val="22"/>
                <w:szCs w:val="22"/>
              </w:rPr>
            </w:pPr>
          </w:p>
        </w:tc>
      </w:tr>
      <w:tr w:rsidR="003C21E8" w14:paraId="27E08AD0" w14:textId="77777777" w:rsidTr="008B376D">
        <w:tc>
          <w:tcPr>
            <w:tcW w:w="4390" w:type="dxa"/>
            <w:shd w:val="clear" w:color="auto" w:fill="EAEEF1" w:themeFill="accent2"/>
          </w:tcPr>
          <w:p w14:paraId="3508483C" w14:textId="4FEC89A5" w:rsidR="003C21E8" w:rsidRPr="00EC46FE" w:rsidRDefault="004A1163" w:rsidP="005641D9">
            <w:pPr>
              <w:rPr>
                <w:sz w:val="22"/>
                <w:szCs w:val="22"/>
              </w:rPr>
            </w:pPr>
            <w:r w:rsidRPr="00EC46FE">
              <w:rPr>
                <w:sz w:val="22"/>
                <w:szCs w:val="22"/>
              </w:rPr>
              <w:t>Secure data storage arrangements that meet organisational and regulatory</w:t>
            </w:r>
            <w:r w:rsidR="008143F5" w:rsidRPr="00EC46FE">
              <w:rPr>
                <w:sz w:val="22"/>
                <w:szCs w:val="22"/>
              </w:rPr>
              <w:t xml:space="preserve"> requirements</w:t>
            </w:r>
          </w:p>
        </w:tc>
        <w:tc>
          <w:tcPr>
            <w:tcW w:w="4626" w:type="dxa"/>
          </w:tcPr>
          <w:p w14:paraId="1DE65733" w14:textId="77777777" w:rsidR="008143F5" w:rsidRPr="00EC46FE" w:rsidRDefault="00173EF2" w:rsidP="008143F5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1447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3F5" w:rsidRPr="00EC46F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43F5" w:rsidRPr="00EC46FE">
              <w:rPr>
                <w:sz w:val="22"/>
                <w:szCs w:val="22"/>
              </w:rPr>
              <w:t xml:space="preserve"> Yes</w:t>
            </w:r>
          </w:p>
          <w:p w14:paraId="28AC0AD5" w14:textId="77777777" w:rsidR="008143F5" w:rsidRPr="00EC46FE" w:rsidRDefault="00173EF2" w:rsidP="008143F5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70725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3F5" w:rsidRPr="00EC46F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43F5" w:rsidRPr="00EC46FE">
              <w:rPr>
                <w:sz w:val="22"/>
                <w:szCs w:val="22"/>
              </w:rPr>
              <w:t xml:space="preserve"> No</w:t>
            </w:r>
          </w:p>
          <w:p w14:paraId="19C7FA78" w14:textId="77777777" w:rsidR="003C21E8" w:rsidRPr="00EC46FE" w:rsidRDefault="003C21E8" w:rsidP="005641D9">
            <w:pPr>
              <w:rPr>
                <w:sz w:val="22"/>
                <w:szCs w:val="22"/>
              </w:rPr>
            </w:pPr>
          </w:p>
        </w:tc>
      </w:tr>
      <w:tr w:rsidR="003C21E8" w14:paraId="256D0E66" w14:textId="77777777" w:rsidTr="008B376D">
        <w:tc>
          <w:tcPr>
            <w:tcW w:w="4390" w:type="dxa"/>
            <w:shd w:val="clear" w:color="auto" w:fill="EAEEF1" w:themeFill="accent2"/>
          </w:tcPr>
          <w:p w14:paraId="68FC8B62" w14:textId="1EE847B7" w:rsidR="003C21E8" w:rsidRPr="003571D8" w:rsidRDefault="00673529" w:rsidP="005641D9">
            <w:pPr>
              <w:rPr>
                <w:sz w:val="22"/>
                <w:szCs w:val="22"/>
              </w:rPr>
            </w:pPr>
            <w:r w:rsidRPr="003571D8">
              <w:rPr>
                <w:sz w:val="22"/>
                <w:szCs w:val="22"/>
              </w:rPr>
              <w:t>Dedicated research office space to support OPM-MEG activities</w:t>
            </w:r>
          </w:p>
        </w:tc>
        <w:tc>
          <w:tcPr>
            <w:tcW w:w="4626" w:type="dxa"/>
          </w:tcPr>
          <w:p w14:paraId="669A96D6" w14:textId="77777777" w:rsidR="00673529" w:rsidRPr="003571D8" w:rsidRDefault="00173EF2" w:rsidP="00673529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3411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529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73529" w:rsidRPr="003571D8">
              <w:rPr>
                <w:sz w:val="22"/>
                <w:szCs w:val="22"/>
              </w:rPr>
              <w:t xml:space="preserve"> Yes</w:t>
            </w:r>
          </w:p>
          <w:p w14:paraId="5A0D7E41" w14:textId="4459EAB8" w:rsidR="003C21E8" w:rsidRPr="003571D8" w:rsidRDefault="00173EF2" w:rsidP="005641D9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376934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654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73529" w:rsidRPr="003571D8">
              <w:rPr>
                <w:sz w:val="22"/>
                <w:szCs w:val="22"/>
              </w:rPr>
              <w:t xml:space="preserve"> No</w:t>
            </w:r>
          </w:p>
          <w:p w14:paraId="3B7C2A3C" w14:textId="77777777" w:rsidR="003571D8" w:rsidRPr="003571D8" w:rsidRDefault="003571D8" w:rsidP="005641D9">
            <w:pPr>
              <w:rPr>
                <w:sz w:val="22"/>
                <w:szCs w:val="22"/>
              </w:rPr>
            </w:pPr>
          </w:p>
        </w:tc>
      </w:tr>
      <w:tr w:rsidR="003C21E8" w14:paraId="0614F0B0" w14:textId="77777777" w:rsidTr="008B376D">
        <w:tc>
          <w:tcPr>
            <w:tcW w:w="4390" w:type="dxa"/>
            <w:shd w:val="clear" w:color="auto" w:fill="EAEEF1" w:themeFill="accent2"/>
          </w:tcPr>
          <w:p w14:paraId="23F8155F" w14:textId="12389196" w:rsidR="003C21E8" w:rsidRPr="003571D8" w:rsidRDefault="004A40F3" w:rsidP="005641D9">
            <w:pPr>
              <w:rPr>
                <w:sz w:val="22"/>
                <w:szCs w:val="22"/>
              </w:rPr>
            </w:pPr>
            <w:r w:rsidRPr="003571D8">
              <w:rPr>
                <w:sz w:val="22"/>
                <w:szCs w:val="22"/>
              </w:rPr>
              <w:t xml:space="preserve">Reliable network connectivity to support data storage, transfer and </w:t>
            </w:r>
            <w:r w:rsidR="00411A8D" w:rsidRPr="003571D8">
              <w:rPr>
                <w:sz w:val="22"/>
                <w:szCs w:val="22"/>
              </w:rPr>
              <w:t>system operation</w:t>
            </w:r>
          </w:p>
        </w:tc>
        <w:tc>
          <w:tcPr>
            <w:tcW w:w="4626" w:type="dxa"/>
          </w:tcPr>
          <w:p w14:paraId="00E564B2" w14:textId="77777777" w:rsidR="00411A8D" w:rsidRPr="003571D8" w:rsidRDefault="00173EF2" w:rsidP="00411A8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6929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A8D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11A8D" w:rsidRPr="003571D8">
              <w:rPr>
                <w:sz w:val="22"/>
                <w:szCs w:val="22"/>
              </w:rPr>
              <w:t xml:space="preserve"> Yes</w:t>
            </w:r>
          </w:p>
          <w:p w14:paraId="7B54B808" w14:textId="77777777" w:rsidR="00411A8D" w:rsidRPr="003571D8" w:rsidRDefault="00173EF2" w:rsidP="00411A8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4942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A8D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11A8D" w:rsidRPr="003571D8">
              <w:rPr>
                <w:sz w:val="22"/>
                <w:szCs w:val="22"/>
              </w:rPr>
              <w:t xml:space="preserve"> No</w:t>
            </w:r>
          </w:p>
          <w:p w14:paraId="7F58A092" w14:textId="77777777" w:rsidR="003C21E8" w:rsidRPr="003571D8" w:rsidRDefault="003C21E8" w:rsidP="005641D9">
            <w:pPr>
              <w:rPr>
                <w:sz w:val="22"/>
                <w:szCs w:val="22"/>
              </w:rPr>
            </w:pPr>
          </w:p>
        </w:tc>
      </w:tr>
      <w:tr w:rsidR="00673529" w14:paraId="0A250E10" w14:textId="77777777" w:rsidTr="008B376D">
        <w:tc>
          <w:tcPr>
            <w:tcW w:w="4390" w:type="dxa"/>
            <w:shd w:val="clear" w:color="auto" w:fill="EAEEF1" w:themeFill="accent2"/>
          </w:tcPr>
          <w:p w14:paraId="4FBFBAD4" w14:textId="5B0A854D" w:rsidR="00673529" w:rsidRPr="003571D8" w:rsidRDefault="008A4D6A" w:rsidP="005641D9">
            <w:pPr>
              <w:rPr>
                <w:sz w:val="22"/>
                <w:szCs w:val="22"/>
              </w:rPr>
            </w:pPr>
            <w:r w:rsidRPr="003571D8">
              <w:rPr>
                <w:sz w:val="22"/>
                <w:szCs w:val="22"/>
              </w:rPr>
              <w:t>W</w:t>
            </w:r>
            <w:r w:rsidR="00411A8D" w:rsidRPr="003571D8">
              <w:rPr>
                <w:sz w:val="22"/>
                <w:szCs w:val="22"/>
              </w:rPr>
              <w:t>aiting area for patients attending OPM-MEG appointments</w:t>
            </w:r>
          </w:p>
        </w:tc>
        <w:tc>
          <w:tcPr>
            <w:tcW w:w="4626" w:type="dxa"/>
          </w:tcPr>
          <w:p w14:paraId="4BB4560D" w14:textId="77777777" w:rsidR="00411A8D" w:rsidRPr="003571D8" w:rsidRDefault="00173EF2" w:rsidP="00411A8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8272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A8D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11A8D" w:rsidRPr="003571D8">
              <w:rPr>
                <w:sz w:val="22"/>
                <w:szCs w:val="22"/>
              </w:rPr>
              <w:t xml:space="preserve"> Yes</w:t>
            </w:r>
          </w:p>
          <w:p w14:paraId="60560CE2" w14:textId="77777777" w:rsidR="00411A8D" w:rsidRPr="003571D8" w:rsidRDefault="00173EF2" w:rsidP="00411A8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7953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A8D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11A8D" w:rsidRPr="003571D8">
              <w:rPr>
                <w:sz w:val="22"/>
                <w:szCs w:val="22"/>
              </w:rPr>
              <w:t xml:space="preserve"> No</w:t>
            </w:r>
          </w:p>
          <w:p w14:paraId="096F33DB" w14:textId="77777777" w:rsidR="00673529" w:rsidRPr="003571D8" w:rsidRDefault="00673529" w:rsidP="005641D9">
            <w:pPr>
              <w:rPr>
                <w:sz w:val="22"/>
                <w:szCs w:val="22"/>
              </w:rPr>
            </w:pPr>
          </w:p>
        </w:tc>
      </w:tr>
      <w:tr w:rsidR="00673529" w14:paraId="1068A3AF" w14:textId="77777777" w:rsidTr="008B376D">
        <w:tc>
          <w:tcPr>
            <w:tcW w:w="4390" w:type="dxa"/>
            <w:shd w:val="clear" w:color="auto" w:fill="EAEEF1" w:themeFill="accent2"/>
          </w:tcPr>
          <w:p w14:paraId="2AC4F541" w14:textId="54712667" w:rsidR="00673529" w:rsidRPr="003571D8" w:rsidRDefault="00AA01C4" w:rsidP="005641D9">
            <w:pPr>
              <w:rPr>
                <w:sz w:val="22"/>
                <w:szCs w:val="22"/>
              </w:rPr>
            </w:pPr>
            <w:r w:rsidRPr="003571D8">
              <w:rPr>
                <w:sz w:val="22"/>
                <w:szCs w:val="22"/>
              </w:rPr>
              <w:t>Appro</w:t>
            </w:r>
            <w:r w:rsidR="00850D28" w:rsidRPr="003571D8">
              <w:rPr>
                <w:sz w:val="22"/>
                <w:szCs w:val="22"/>
              </w:rPr>
              <w:t>priate accessibility provisions for patients</w:t>
            </w:r>
          </w:p>
        </w:tc>
        <w:tc>
          <w:tcPr>
            <w:tcW w:w="4626" w:type="dxa"/>
          </w:tcPr>
          <w:p w14:paraId="304A22D3" w14:textId="77777777" w:rsidR="00850D28" w:rsidRPr="003571D8" w:rsidRDefault="00173EF2" w:rsidP="00850D28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052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D28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50D28" w:rsidRPr="003571D8">
              <w:rPr>
                <w:sz w:val="22"/>
                <w:szCs w:val="22"/>
              </w:rPr>
              <w:t xml:space="preserve"> Yes</w:t>
            </w:r>
          </w:p>
          <w:p w14:paraId="2726D172" w14:textId="77777777" w:rsidR="00850D28" w:rsidRPr="003571D8" w:rsidRDefault="00173EF2" w:rsidP="00850D28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0446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D28" w:rsidRPr="003571D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50D28" w:rsidRPr="003571D8">
              <w:rPr>
                <w:sz w:val="22"/>
                <w:szCs w:val="22"/>
              </w:rPr>
              <w:t xml:space="preserve"> No</w:t>
            </w:r>
          </w:p>
          <w:p w14:paraId="61017815" w14:textId="77777777" w:rsidR="00673529" w:rsidRPr="003571D8" w:rsidRDefault="00673529" w:rsidP="005641D9">
            <w:pPr>
              <w:rPr>
                <w:sz w:val="22"/>
                <w:szCs w:val="22"/>
              </w:rPr>
            </w:pPr>
          </w:p>
        </w:tc>
      </w:tr>
      <w:tr w:rsidR="006149DD" w14:paraId="6218F463" w14:textId="77777777" w:rsidTr="00DD3216">
        <w:tc>
          <w:tcPr>
            <w:tcW w:w="9016" w:type="dxa"/>
            <w:gridSpan w:val="2"/>
          </w:tcPr>
          <w:p w14:paraId="0FFFD42D" w14:textId="77777777" w:rsidR="006149DD" w:rsidRPr="003571D8" w:rsidRDefault="006149DD" w:rsidP="005641D9">
            <w:pPr>
              <w:rPr>
                <w:sz w:val="22"/>
                <w:szCs w:val="22"/>
              </w:rPr>
            </w:pPr>
            <w:r w:rsidRPr="003571D8">
              <w:rPr>
                <w:sz w:val="22"/>
                <w:szCs w:val="22"/>
              </w:rPr>
              <w:t>If you answered no to any of the above, please provide further details.</w:t>
            </w:r>
          </w:p>
          <w:p w14:paraId="70A5E2D6" w14:textId="77777777" w:rsidR="006149DD" w:rsidRPr="003571D8" w:rsidRDefault="006149DD" w:rsidP="005641D9">
            <w:pPr>
              <w:rPr>
                <w:sz w:val="22"/>
                <w:szCs w:val="22"/>
              </w:rPr>
            </w:pPr>
          </w:p>
          <w:p w14:paraId="32EF7782" w14:textId="77777777" w:rsidR="006149DD" w:rsidRPr="003571D8" w:rsidRDefault="006149DD" w:rsidP="005641D9">
            <w:pPr>
              <w:rPr>
                <w:sz w:val="22"/>
                <w:szCs w:val="22"/>
              </w:rPr>
            </w:pPr>
          </w:p>
          <w:p w14:paraId="3E1260D1" w14:textId="0D57BFC8" w:rsidR="006149DD" w:rsidRPr="003571D8" w:rsidRDefault="006149DD" w:rsidP="005641D9">
            <w:pPr>
              <w:rPr>
                <w:sz w:val="22"/>
                <w:szCs w:val="22"/>
              </w:rPr>
            </w:pPr>
          </w:p>
        </w:tc>
      </w:tr>
    </w:tbl>
    <w:p w14:paraId="0D32F578" w14:textId="77777777" w:rsidR="008A4D6A" w:rsidRDefault="008A4D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096B3F" w14:paraId="0D660228" w14:textId="77777777" w:rsidTr="00CB3DA2">
        <w:trPr>
          <w:trHeight w:val="467"/>
        </w:trPr>
        <w:tc>
          <w:tcPr>
            <w:tcW w:w="9016" w:type="dxa"/>
            <w:gridSpan w:val="2"/>
            <w:shd w:val="clear" w:color="auto" w:fill="EAEEF1" w:themeFill="accent2"/>
            <w:vAlign w:val="center"/>
          </w:tcPr>
          <w:p w14:paraId="54FD1D9D" w14:textId="3654F401" w:rsidR="00CB3DA2" w:rsidRPr="00CB3DA2" w:rsidRDefault="00D606C0" w:rsidP="00CB3DA2">
            <w:pPr>
              <w:rPr>
                <w:b/>
                <w:bCs/>
              </w:rPr>
            </w:pPr>
            <w:r w:rsidRPr="007628A6">
              <w:rPr>
                <w:b/>
                <w:bCs/>
                <w:sz w:val="28"/>
                <w:szCs w:val="28"/>
              </w:rPr>
              <w:t>P</w:t>
            </w:r>
            <w:r w:rsidR="00096B3F" w:rsidRPr="007628A6">
              <w:rPr>
                <w:b/>
                <w:bCs/>
                <w:sz w:val="28"/>
                <w:szCs w:val="28"/>
              </w:rPr>
              <w:t>atients, staffing and expertise</w:t>
            </w:r>
          </w:p>
        </w:tc>
      </w:tr>
      <w:tr w:rsidR="00096B3F" w14:paraId="28174EAC" w14:textId="77777777" w:rsidTr="008B376D">
        <w:tc>
          <w:tcPr>
            <w:tcW w:w="4390" w:type="dxa"/>
            <w:shd w:val="clear" w:color="auto" w:fill="EAEEF1" w:themeFill="accent2"/>
          </w:tcPr>
          <w:p w14:paraId="411EA859" w14:textId="13DD0E05" w:rsidR="00096B3F" w:rsidRPr="003F72FC" w:rsidRDefault="0011721A">
            <w:pPr>
              <w:rPr>
                <w:sz w:val="22"/>
                <w:szCs w:val="22"/>
              </w:rPr>
            </w:pPr>
            <w:r w:rsidRPr="003F72FC">
              <w:rPr>
                <w:sz w:val="22"/>
                <w:szCs w:val="22"/>
              </w:rPr>
              <w:t xml:space="preserve">Approximately how many patients with epilepsy do you see </w:t>
            </w:r>
            <w:r w:rsidR="00C948D8" w:rsidRPr="003F72FC">
              <w:rPr>
                <w:sz w:val="22"/>
                <w:szCs w:val="22"/>
              </w:rPr>
              <w:t>annually</w:t>
            </w:r>
            <w:r w:rsidRPr="003F72FC">
              <w:rPr>
                <w:sz w:val="22"/>
                <w:szCs w:val="22"/>
              </w:rPr>
              <w:t>?</w:t>
            </w:r>
          </w:p>
          <w:p w14:paraId="1D6D5E26" w14:textId="59B3F175" w:rsidR="009505EE" w:rsidRPr="003F72FC" w:rsidRDefault="009505EE">
            <w:pPr>
              <w:rPr>
                <w:sz w:val="22"/>
                <w:szCs w:val="22"/>
              </w:rPr>
            </w:pPr>
          </w:p>
        </w:tc>
        <w:tc>
          <w:tcPr>
            <w:tcW w:w="4626" w:type="dxa"/>
          </w:tcPr>
          <w:p w14:paraId="372579AF" w14:textId="6BA4DBEC" w:rsidR="00CE7989" w:rsidRPr="003F72FC" w:rsidRDefault="00CE7989" w:rsidP="00CE7989">
            <w:pPr>
              <w:rPr>
                <w:sz w:val="22"/>
                <w:szCs w:val="22"/>
              </w:rPr>
            </w:pPr>
          </w:p>
          <w:p w14:paraId="07C19254" w14:textId="7F954EA9" w:rsidR="008C23BF" w:rsidRPr="003F72FC" w:rsidRDefault="008C23BF" w:rsidP="00CE7989">
            <w:pPr>
              <w:rPr>
                <w:sz w:val="22"/>
                <w:szCs w:val="22"/>
              </w:rPr>
            </w:pPr>
          </w:p>
        </w:tc>
      </w:tr>
      <w:tr w:rsidR="002F3D40" w14:paraId="18C6CC12" w14:textId="77777777" w:rsidTr="008B376D">
        <w:tc>
          <w:tcPr>
            <w:tcW w:w="4390" w:type="dxa"/>
            <w:shd w:val="clear" w:color="auto" w:fill="EAEEF1" w:themeFill="accent2"/>
          </w:tcPr>
          <w:p w14:paraId="0BA650E1" w14:textId="41E0B896" w:rsidR="002F3D40" w:rsidRDefault="00ED2BFC">
            <w:pPr>
              <w:rPr>
                <w:sz w:val="22"/>
                <w:szCs w:val="22"/>
              </w:rPr>
            </w:pPr>
            <w:r w:rsidRPr="003F72FC">
              <w:rPr>
                <w:sz w:val="22"/>
                <w:szCs w:val="22"/>
              </w:rPr>
              <w:t xml:space="preserve">Approximately how many patients with epilepsy that you see annually are eligible for surgery referral? </w:t>
            </w:r>
          </w:p>
          <w:p w14:paraId="61571CE4" w14:textId="5601D17C" w:rsidR="00E46DC6" w:rsidRPr="003F72FC" w:rsidRDefault="00E46DC6">
            <w:pPr>
              <w:rPr>
                <w:sz w:val="22"/>
                <w:szCs w:val="22"/>
              </w:rPr>
            </w:pPr>
          </w:p>
        </w:tc>
        <w:tc>
          <w:tcPr>
            <w:tcW w:w="4626" w:type="dxa"/>
          </w:tcPr>
          <w:p w14:paraId="65FC3D41" w14:textId="488F4AC6" w:rsidR="002F3D40" w:rsidRPr="003F72FC" w:rsidRDefault="002F3D40" w:rsidP="00CE7989">
            <w:pPr>
              <w:rPr>
                <w:noProof/>
                <w:sz w:val="22"/>
                <w:szCs w:val="22"/>
              </w:rPr>
            </w:pPr>
          </w:p>
        </w:tc>
      </w:tr>
      <w:tr w:rsidR="00582952" w14:paraId="3FFE7D8E" w14:textId="77777777" w:rsidTr="008B376D">
        <w:tc>
          <w:tcPr>
            <w:tcW w:w="4390" w:type="dxa"/>
            <w:shd w:val="clear" w:color="auto" w:fill="EAEEF1" w:themeFill="accent2"/>
          </w:tcPr>
          <w:p w14:paraId="786233BD" w14:textId="77777777" w:rsidR="00582952" w:rsidRPr="00784C55" w:rsidRDefault="00582952">
            <w:pPr>
              <w:rPr>
                <w:sz w:val="22"/>
                <w:szCs w:val="22"/>
              </w:rPr>
            </w:pPr>
            <w:r w:rsidRPr="00784C55">
              <w:rPr>
                <w:sz w:val="22"/>
                <w:szCs w:val="22"/>
              </w:rPr>
              <w:t>Does your service provide care for:</w:t>
            </w:r>
          </w:p>
          <w:p w14:paraId="04A682C2" w14:textId="1A87D50F" w:rsidR="003D2529" w:rsidRPr="00784C55" w:rsidRDefault="003D2529">
            <w:pPr>
              <w:rPr>
                <w:sz w:val="22"/>
                <w:szCs w:val="22"/>
              </w:rPr>
            </w:pPr>
          </w:p>
        </w:tc>
        <w:tc>
          <w:tcPr>
            <w:tcW w:w="4626" w:type="dxa"/>
          </w:tcPr>
          <w:p w14:paraId="75E0BF04" w14:textId="2B018E3D" w:rsidR="003D2529" w:rsidRPr="003F72FC" w:rsidRDefault="00173EF2" w:rsidP="003D2529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8474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529" w:rsidRPr="003F72F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D2529" w:rsidRPr="003F72FC">
              <w:rPr>
                <w:sz w:val="22"/>
                <w:szCs w:val="22"/>
              </w:rPr>
              <w:t xml:space="preserve"> </w:t>
            </w:r>
            <w:r w:rsidR="003D2529">
              <w:rPr>
                <w:sz w:val="22"/>
                <w:szCs w:val="22"/>
              </w:rPr>
              <w:t>Paediatric patients only</w:t>
            </w:r>
          </w:p>
          <w:p w14:paraId="4A0CE919" w14:textId="388581F9" w:rsidR="003D2529" w:rsidRPr="003F72FC" w:rsidRDefault="00173EF2" w:rsidP="003D2529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2096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529" w:rsidRPr="003F72F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D2529" w:rsidRPr="003F72FC">
              <w:rPr>
                <w:sz w:val="22"/>
                <w:szCs w:val="22"/>
              </w:rPr>
              <w:t xml:space="preserve"> </w:t>
            </w:r>
            <w:r w:rsidR="003D2529">
              <w:rPr>
                <w:sz w:val="22"/>
                <w:szCs w:val="22"/>
              </w:rPr>
              <w:t>Adult patients only</w:t>
            </w:r>
          </w:p>
          <w:p w14:paraId="6C574C9B" w14:textId="2EB61902" w:rsidR="003D2529" w:rsidRPr="003F72FC" w:rsidRDefault="00173EF2" w:rsidP="003D2529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5924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529" w:rsidRPr="003F72F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D2529" w:rsidRPr="003F72FC">
              <w:rPr>
                <w:sz w:val="22"/>
                <w:szCs w:val="22"/>
              </w:rPr>
              <w:t xml:space="preserve"> </w:t>
            </w:r>
            <w:r w:rsidR="00F957EB">
              <w:rPr>
                <w:sz w:val="22"/>
                <w:szCs w:val="22"/>
              </w:rPr>
              <w:t>Both paediatric and adult patients</w:t>
            </w:r>
          </w:p>
          <w:p w14:paraId="02F30474" w14:textId="77777777" w:rsidR="00582952" w:rsidRDefault="00582952">
            <w:pPr>
              <w:rPr>
                <w:sz w:val="22"/>
                <w:szCs w:val="22"/>
              </w:rPr>
            </w:pPr>
          </w:p>
        </w:tc>
      </w:tr>
      <w:tr w:rsidR="00096B3F" w14:paraId="1070112B" w14:textId="77777777" w:rsidTr="008B376D">
        <w:tc>
          <w:tcPr>
            <w:tcW w:w="4390" w:type="dxa"/>
            <w:shd w:val="clear" w:color="auto" w:fill="EAEEF1" w:themeFill="accent2"/>
          </w:tcPr>
          <w:p w14:paraId="2131F221" w14:textId="006275E9" w:rsidR="00096B3F" w:rsidRPr="00784C55" w:rsidRDefault="00D048A8">
            <w:pPr>
              <w:rPr>
                <w:sz w:val="22"/>
                <w:szCs w:val="22"/>
              </w:rPr>
            </w:pPr>
            <w:r w:rsidRPr="00784C55">
              <w:rPr>
                <w:sz w:val="22"/>
                <w:szCs w:val="22"/>
              </w:rPr>
              <w:t xml:space="preserve">Please indicate whether you have </w:t>
            </w:r>
            <w:r w:rsidR="009505EE" w:rsidRPr="00784C55">
              <w:rPr>
                <w:sz w:val="22"/>
                <w:szCs w:val="22"/>
              </w:rPr>
              <w:t xml:space="preserve">the current staff available in your </w:t>
            </w:r>
            <w:r w:rsidR="00574C0C" w:rsidRPr="00784C55">
              <w:rPr>
                <w:sz w:val="22"/>
                <w:szCs w:val="22"/>
              </w:rPr>
              <w:t>service</w:t>
            </w:r>
          </w:p>
        </w:tc>
        <w:tc>
          <w:tcPr>
            <w:tcW w:w="4626" w:type="dxa"/>
          </w:tcPr>
          <w:p w14:paraId="15583143" w14:textId="4C636CC0" w:rsidR="00096B3F" w:rsidRPr="003F72FC" w:rsidRDefault="00173EF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8717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E01" w:rsidRPr="003F72F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F0E01" w:rsidRPr="003F72FC">
              <w:rPr>
                <w:sz w:val="22"/>
                <w:szCs w:val="22"/>
              </w:rPr>
              <w:t xml:space="preserve"> </w:t>
            </w:r>
            <w:r w:rsidR="00305FFB" w:rsidRPr="003F72FC">
              <w:rPr>
                <w:sz w:val="22"/>
                <w:szCs w:val="22"/>
              </w:rPr>
              <w:t>Neurologists</w:t>
            </w:r>
          </w:p>
          <w:p w14:paraId="210DABE4" w14:textId="3A0CDCBF" w:rsidR="00305FFB" w:rsidRPr="003F72FC" w:rsidRDefault="00173EF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8351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E01" w:rsidRPr="003F72F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F0E01" w:rsidRPr="003F72FC">
              <w:rPr>
                <w:sz w:val="22"/>
                <w:szCs w:val="22"/>
              </w:rPr>
              <w:t xml:space="preserve"> </w:t>
            </w:r>
            <w:r w:rsidR="00305FFB" w:rsidRPr="003F72FC">
              <w:rPr>
                <w:sz w:val="22"/>
                <w:szCs w:val="22"/>
              </w:rPr>
              <w:t xml:space="preserve">Clinical </w:t>
            </w:r>
            <w:r w:rsidR="0031508F" w:rsidRPr="003F72FC">
              <w:rPr>
                <w:sz w:val="22"/>
                <w:szCs w:val="22"/>
              </w:rPr>
              <w:t>n</w:t>
            </w:r>
            <w:r w:rsidR="00AC5E05" w:rsidRPr="003F72FC">
              <w:rPr>
                <w:sz w:val="22"/>
                <w:szCs w:val="22"/>
              </w:rPr>
              <w:t>europhysiologists</w:t>
            </w:r>
          </w:p>
          <w:p w14:paraId="31CC4C7E" w14:textId="0E584103" w:rsidR="00AC5E05" w:rsidRPr="003F72FC" w:rsidRDefault="00173EF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4866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E01" w:rsidRPr="003F72F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F0E01" w:rsidRPr="003F72FC">
              <w:rPr>
                <w:sz w:val="22"/>
                <w:szCs w:val="22"/>
              </w:rPr>
              <w:t xml:space="preserve"> </w:t>
            </w:r>
            <w:r w:rsidR="00AC5E05" w:rsidRPr="003F72FC">
              <w:rPr>
                <w:sz w:val="22"/>
                <w:szCs w:val="22"/>
              </w:rPr>
              <w:t>Epilepsy nurses</w:t>
            </w:r>
          </w:p>
          <w:p w14:paraId="132AF0C9" w14:textId="5D742C1D" w:rsidR="00AC5E05" w:rsidRPr="003F72FC" w:rsidRDefault="00173EF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1200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E01" w:rsidRPr="003F72F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F0E01" w:rsidRPr="003F72FC">
              <w:rPr>
                <w:sz w:val="22"/>
                <w:szCs w:val="22"/>
              </w:rPr>
              <w:t xml:space="preserve"> </w:t>
            </w:r>
            <w:r w:rsidR="001571F1" w:rsidRPr="003F72FC">
              <w:rPr>
                <w:sz w:val="22"/>
                <w:szCs w:val="22"/>
              </w:rPr>
              <w:t xml:space="preserve">Clinical </w:t>
            </w:r>
            <w:r w:rsidR="00ED2BFC" w:rsidRPr="003F72FC">
              <w:rPr>
                <w:sz w:val="22"/>
                <w:szCs w:val="22"/>
              </w:rPr>
              <w:t>s</w:t>
            </w:r>
            <w:r w:rsidR="001571F1" w:rsidRPr="003F72FC">
              <w:rPr>
                <w:sz w:val="22"/>
                <w:szCs w:val="22"/>
              </w:rPr>
              <w:t>cientists</w:t>
            </w:r>
          </w:p>
          <w:p w14:paraId="3A1017FC" w14:textId="179E000A" w:rsidR="00AC5E05" w:rsidRPr="003F72FC" w:rsidRDefault="00173EF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3316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E01" w:rsidRPr="003F72F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F0E01" w:rsidRPr="003F72FC">
              <w:rPr>
                <w:sz w:val="22"/>
                <w:szCs w:val="22"/>
              </w:rPr>
              <w:t xml:space="preserve"> </w:t>
            </w:r>
            <w:r w:rsidR="00AC5E05" w:rsidRPr="003F72FC">
              <w:rPr>
                <w:sz w:val="22"/>
                <w:szCs w:val="22"/>
              </w:rPr>
              <w:t xml:space="preserve">Data </w:t>
            </w:r>
            <w:r w:rsidR="0031508F" w:rsidRPr="003F72FC">
              <w:rPr>
                <w:sz w:val="22"/>
                <w:szCs w:val="22"/>
              </w:rPr>
              <w:t>a</w:t>
            </w:r>
            <w:r w:rsidR="00AC5E05" w:rsidRPr="003F72FC">
              <w:rPr>
                <w:sz w:val="22"/>
                <w:szCs w:val="22"/>
              </w:rPr>
              <w:t>naly</w:t>
            </w:r>
            <w:r w:rsidR="00CF0E01" w:rsidRPr="003F72FC">
              <w:rPr>
                <w:sz w:val="22"/>
                <w:szCs w:val="22"/>
              </w:rPr>
              <w:t>sts</w:t>
            </w:r>
          </w:p>
          <w:p w14:paraId="4DAF9FB5" w14:textId="19F14FFE" w:rsidR="00CF0E01" w:rsidRDefault="00173EF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7220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E01" w:rsidRPr="003F72F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F0E01" w:rsidRPr="003F72FC">
              <w:rPr>
                <w:sz w:val="22"/>
                <w:szCs w:val="22"/>
              </w:rPr>
              <w:t xml:space="preserve"> Engineers/Technical staff</w:t>
            </w:r>
          </w:p>
          <w:p w14:paraId="7DAF65E6" w14:textId="62F81918" w:rsidR="00B46546" w:rsidRPr="003F72FC" w:rsidRDefault="00173EF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2935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6546" w:rsidRPr="003F72F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6546" w:rsidRPr="003F72FC">
              <w:rPr>
                <w:sz w:val="22"/>
                <w:szCs w:val="22"/>
              </w:rPr>
              <w:t xml:space="preserve"> </w:t>
            </w:r>
            <w:r w:rsidR="00B46546">
              <w:rPr>
                <w:sz w:val="22"/>
                <w:szCs w:val="22"/>
              </w:rPr>
              <w:t xml:space="preserve">Relevant research staff </w:t>
            </w:r>
          </w:p>
          <w:p w14:paraId="541EE16D" w14:textId="22515490" w:rsidR="00CA29E0" w:rsidRPr="003F72FC" w:rsidRDefault="00173EF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8860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9A2" w:rsidRPr="003F72F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C09A2" w:rsidRPr="003F72FC">
              <w:rPr>
                <w:sz w:val="22"/>
                <w:szCs w:val="22"/>
              </w:rPr>
              <w:t xml:space="preserve"> Other, please specify below:</w:t>
            </w:r>
          </w:p>
          <w:p w14:paraId="3801BF4B" w14:textId="77777777" w:rsidR="00DC09A2" w:rsidRDefault="00DC09A2">
            <w:pPr>
              <w:rPr>
                <w:sz w:val="22"/>
                <w:szCs w:val="22"/>
              </w:rPr>
            </w:pPr>
          </w:p>
          <w:p w14:paraId="1C4E5BFE" w14:textId="77777777" w:rsidR="00DD0B9D" w:rsidRDefault="00DD0B9D">
            <w:pPr>
              <w:rPr>
                <w:sz w:val="22"/>
                <w:szCs w:val="22"/>
              </w:rPr>
            </w:pPr>
          </w:p>
          <w:p w14:paraId="7DF8D924" w14:textId="77777777" w:rsidR="00DD0B9D" w:rsidRPr="003F72FC" w:rsidRDefault="00DD0B9D">
            <w:pPr>
              <w:rPr>
                <w:sz w:val="22"/>
                <w:szCs w:val="22"/>
              </w:rPr>
            </w:pPr>
          </w:p>
          <w:p w14:paraId="1422A712" w14:textId="7C337AF1" w:rsidR="00DD0205" w:rsidRPr="003F72FC" w:rsidRDefault="00DD0205">
            <w:pPr>
              <w:rPr>
                <w:sz w:val="22"/>
                <w:szCs w:val="22"/>
              </w:rPr>
            </w:pPr>
          </w:p>
        </w:tc>
      </w:tr>
      <w:tr w:rsidR="002B0FE2" w14:paraId="54A9F3EE" w14:textId="77777777" w:rsidTr="008B376D">
        <w:tc>
          <w:tcPr>
            <w:tcW w:w="9016" w:type="dxa"/>
            <w:gridSpan w:val="2"/>
            <w:shd w:val="clear" w:color="auto" w:fill="EAEEF1" w:themeFill="accent2"/>
          </w:tcPr>
          <w:p w14:paraId="0D2027E3" w14:textId="32739A23" w:rsidR="002B0FE2" w:rsidRPr="003F72FC" w:rsidRDefault="002B0FE2">
            <w:pPr>
              <w:rPr>
                <w:sz w:val="22"/>
                <w:szCs w:val="22"/>
              </w:rPr>
            </w:pPr>
            <w:r w:rsidRPr="003F72FC">
              <w:rPr>
                <w:sz w:val="22"/>
                <w:szCs w:val="22"/>
              </w:rPr>
              <w:lastRenderedPageBreak/>
              <w:t>Please summarise your staff's experience with OPM-MEG, MEG, EEG, or related</w:t>
            </w:r>
            <w:r w:rsidR="00F42D65">
              <w:rPr>
                <w:sz w:val="22"/>
                <w:szCs w:val="22"/>
              </w:rPr>
              <w:t xml:space="preserve"> neuroimaging</w:t>
            </w:r>
            <w:r w:rsidRPr="003F72FC">
              <w:rPr>
                <w:sz w:val="22"/>
                <w:szCs w:val="22"/>
              </w:rPr>
              <w:t xml:space="preserve"> </w:t>
            </w:r>
            <w:r w:rsidR="00F42D65">
              <w:rPr>
                <w:sz w:val="22"/>
                <w:szCs w:val="22"/>
              </w:rPr>
              <w:t>techniques</w:t>
            </w:r>
            <w:r w:rsidR="003B2451">
              <w:rPr>
                <w:sz w:val="22"/>
                <w:szCs w:val="22"/>
              </w:rPr>
              <w:t>, particularly in clinical reporting</w:t>
            </w:r>
            <w:r w:rsidR="00F42D65" w:rsidRPr="003F72FC">
              <w:rPr>
                <w:sz w:val="22"/>
                <w:szCs w:val="22"/>
              </w:rPr>
              <w:t xml:space="preserve"> </w:t>
            </w:r>
            <w:r w:rsidR="00DD0205" w:rsidRPr="003F72FC">
              <w:rPr>
                <w:sz w:val="22"/>
                <w:szCs w:val="22"/>
              </w:rPr>
              <w:t xml:space="preserve">(up to </w:t>
            </w:r>
            <w:r w:rsidR="003B2451">
              <w:rPr>
                <w:sz w:val="22"/>
                <w:szCs w:val="22"/>
              </w:rPr>
              <w:t>4</w:t>
            </w:r>
            <w:r w:rsidR="00DD0205" w:rsidRPr="003F72FC">
              <w:rPr>
                <w:sz w:val="22"/>
                <w:szCs w:val="22"/>
              </w:rPr>
              <w:t>00 words)</w:t>
            </w:r>
          </w:p>
          <w:p w14:paraId="47B70E3C" w14:textId="5CA7FB37" w:rsidR="005D7564" w:rsidRPr="003F72FC" w:rsidRDefault="005D7564">
            <w:pPr>
              <w:rPr>
                <w:sz w:val="22"/>
                <w:szCs w:val="22"/>
              </w:rPr>
            </w:pPr>
          </w:p>
        </w:tc>
      </w:tr>
      <w:tr w:rsidR="00DD0205" w14:paraId="3AA55835" w14:textId="77777777" w:rsidTr="00F01634">
        <w:tc>
          <w:tcPr>
            <w:tcW w:w="9016" w:type="dxa"/>
            <w:gridSpan w:val="2"/>
          </w:tcPr>
          <w:p w14:paraId="6140010E" w14:textId="77777777" w:rsidR="00DD0205" w:rsidRDefault="00DD0205">
            <w:pPr>
              <w:rPr>
                <w:sz w:val="22"/>
                <w:szCs w:val="22"/>
              </w:rPr>
            </w:pPr>
          </w:p>
          <w:p w14:paraId="371DC99B" w14:textId="77777777" w:rsidR="00DD0B9D" w:rsidRDefault="00DD0B9D">
            <w:pPr>
              <w:rPr>
                <w:sz w:val="22"/>
                <w:szCs w:val="22"/>
              </w:rPr>
            </w:pPr>
          </w:p>
          <w:p w14:paraId="09EE1B03" w14:textId="77777777" w:rsidR="00DD0B9D" w:rsidRPr="003F72FC" w:rsidRDefault="00DD0B9D">
            <w:pPr>
              <w:rPr>
                <w:sz w:val="22"/>
                <w:szCs w:val="22"/>
              </w:rPr>
            </w:pPr>
          </w:p>
          <w:p w14:paraId="06B278CB" w14:textId="77777777" w:rsidR="00A2201C" w:rsidRPr="003F72FC" w:rsidRDefault="00A2201C">
            <w:pPr>
              <w:rPr>
                <w:sz w:val="22"/>
                <w:szCs w:val="22"/>
              </w:rPr>
            </w:pPr>
          </w:p>
          <w:p w14:paraId="6DDB0E53" w14:textId="77777777" w:rsidR="00A2201C" w:rsidRPr="003F72FC" w:rsidRDefault="00A2201C">
            <w:pPr>
              <w:rPr>
                <w:sz w:val="22"/>
                <w:szCs w:val="22"/>
              </w:rPr>
            </w:pPr>
          </w:p>
          <w:p w14:paraId="233E45FC" w14:textId="77777777" w:rsidR="00A2201C" w:rsidRPr="003F72FC" w:rsidRDefault="00A2201C">
            <w:pPr>
              <w:rPr>
                <w:sz w:val="22"/>
                <w:szCs w:val="22"/>
              </w:rPr>
            </w:pPr>
          </w:p>
          <w:p w14:paraId="1C1E261E" w14:textId="77777777" w:rsidR="00A2201C" w:rsidRPr="003F72FC" w:rsidRDefault="00A2201C">
            <w:pPr>
              <w:rPr>
                <w:sz w:val="22"/>
                <w:szCs w:val="22"/>
              </w:rPr>
            </w:pPr>
          </w:p>
          <w:p w14:paraId="2EA2E7DA" w14:textId="77777777" w:rsidR="00A2201C" w:rsidRPr="003F72FC" w:rsidRDefault="00A2201C">
            <w:pPr>
              <w:rPr>
                <w:sz w:val="22"/>
                <w:szCs w:val="22"/>
              </w:rPr>
            </w:pPr>
          </w:p>
        </w:tc>
      </w:tr>
    </w:tbl>
    <w:p w14:paraId="3C74F9E1" w14:textId="77777777" w:rsidR="00524630" w:rsidRDefault="00524630" w:rsidP="0052463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05"/>
      </w:tblGrid>
      <w:tr w:rsidR="00524630" w14:paraId="7BD09502" w14:textId="77777777" w:rsidTr="005D7564">
        <w:trPr>
          <w:trHeight w:val="465"/>
        </w:trPr>
        <w:tc>
          <w:tcPr>
            <w:tcW w:w="9005" w:type="dxa"/>
            <w:shd w:val="clear" w:color="auto" w:fill="EAEEF1" w:themeFill="accent2"/>
            <w:vAlign w:val="center"/>
          </w:tcPr>
          <w:p w14:paraId="6EA2EFA6" w14:textId="02C57E94" w:rsidR="00524630" w:rsidRPr="005D7564" w:rsidRDefault="00524630" w:rsidP="005D7564">
            <w:pPr>
              <w:rPr>
                <w:b/>
                <w:bCs/>
                <w:sz w:val="28"/>
                <w:szCs w:val="28"/>
              </w:rPr>
            </w:pPr>
            <w:r w:rsidRPr="005D7564">
              <w:rPr>
                <w:b/>
                <w:bCs/>
                <w:sz w:val="28"/>
                <w:szCs w:val="28"/>
              </w:rPr>
              <w:t>Proposed use</w:t>
            </w:r>
            <w:r w:rsidR="00D606C0" w:rsidRPr="005D7564">
              <w:rPr>
                <w:b/>
                <w:bCs/>
                <w:sz w:val="28"/>
                <w:szCs w:val="28"/>
              </w:rPr>
              <w:t>, impact and strategic value</w:t>
            </w:r>
          </w:p>
        </w:tc>
      </w:tr>
      <w:tr w:rsidR="00524630" w14:paraId="47441E85" w14:textId="77777777" w:rsidTr="0022258E">
        <w:trPr>
          <w:trHeight w:val="337"/>
        </w:trPr>
        <w:tc>
          <w:tcPr>
            <w:tcW w:w="9005" w:type="dxa"/>
            <w:shd w:val="clear" w:color="auto" w:fill="EAEEF1" w:themeFill="accent2"/>
          </w:tcPr>
          <w:p w14:paraId="2C8230FE" w14:textId="29ADA8D4" w:rsidR="00524630" w:rsidRPr="003F72FC" w:rsidRDefault="00524630" w:rsidP="005641D9">
            <w:pPr>
              <w:rPr>
                <w:sz w:val="22"/>
                <w:szCs w:val="22"/>
              </w:rPr>
            </w:pPr>
            <w:r w:rsidRPr="003F72FC">
              <w:rPr>
                <w:sz w:val="22"/>
                <w:szCs w:val="22"/>
              </w:rPr>
              <w:t xml:space="preserve">Please describe how you intend to use the OPM-MEG </w:t>
            </w:r>
            <w:r w:rsidR="00A03163">
              <w:rPr>
                <w:sz w:val="22"/>
                <w:szCs w:val="22"/>
              </w:rPr>
              <w:t>system</w:t>
            </w:r>
            <w:r w:rsidR="00A03163" w:rsidRPr="003F72FC">
              <w:rPr>
                <w:sz w:val="22"/>
                <w:szCs w:val="22"/>
              </w:rPr>
              <w:t xml:space="preserve"> </w:t>
            </w:r>
            <w:r w:rsidRPr="003F72FC">
              <w:rPr>
                <w:sz w:val="22"/>
                <w:szCs w:val="22"/>
              </w:rPr>
              <w:t xml:space="preserve">at your </w:t>
            </w:r>
            <w:r w:rsidR="00C26BAE">
              <w:rPr>
                <w:sz w:val="22"/>
                <w:szCs w:val="22"/>
              </w:rPr>
              <w:t>organisation</w:t>
            </w:r>
            <w:r w:rsidR="00E35C1F">
              <w:rPr>
                <w:sz w:val="22"/>
                <w:szCs w:val="22"/>
              </w:rPr>
              <w:t xml:space="preserve"> for people with epilepsy</w:t>
            </w:r>
            <w:r w:rsidR="00077B00" w:rsidRPr="003F72FC">
              <w:rPr>
                <w:sz w:val="22"/>
                <w:szCs w:val="22"/>
              </w:rPr>
              <w:t>, including the clinical and/or research activities it will support</w:t>
            </w:r>
            <w:r w:rsidR="00DA5EA4">
              <w:rPr>
                <w:sz w:val="22"/>
                <w:szCs w:val="22"/>
              </w:rPr>
              <w:t xml:space="preserve">. </w:t>
            </w:r>
            <w:r w:rsidR="008C57A6">
              <w:rPr>
                <w:sz w:val="22"/>
                <w:szCs w:val="22"/>
              </w:rPr>
              <w:t>What impact will this have for people with epilepsy</w:t>
            </w:r>
            <w:r w:rsidR="003B2451">
              <w:rPr>
                <w:sz w:val="22"/>
                <w:szCs w:val="22"/>
              </w:rPr>
              <w:t xml:space="preserve"> beyond its use in the clinical evaluation stud</w:t>
            </w:r>
            <w:r w:rsidR="00065280">
              <w:rPr>
                <w:sz w:val="22"/>
                <w:szCs w:val="22"/>
              </w:rPr>
              <w:t>ies</w:t>
            </w:r>
            <w:r w:rsidR="008C57A6">
              <w:rPr>
                <w:sz w:val="22"/>
                <w:szCs w:val="22"/>
              </w:rPr>
              <w:t>?</w:t>
            </w:r>
            <w:r w:rsidR="00F279D2">
              <w:rPr>
                <w:sz w:val="22"/>
                <w:szCs w:val="22"/>
              </w:rPr>
              <w:t xml:space="preserve"> </w:t>
            </w:r>
            <w:r w:rsidR="00390559" w:rsidRPr="003F72FC">
              <w:rPr>
                <w:sz w:val="22"/>
                <w:szCs w:val="22"/>
              </w:rPr>
              <w:t xml:space="preserve">(up to </w:t>
            </w:r>
            <w:r w:rsidR="00C709DF">
              <w:rPr>
                <w:sz w:val="22"/>
                <w:szCs w:val="22"/>
              </w:rPr>
              <w:t>4</w:t>
            </w:r>
            <w:r w:rsidR="00390559" w:rsidRPr="003F72FC">
              <w:rPr>
                <w:sz w:val="22"/>
                <w:szCs w:val="22"/>
              </w:rPr>
              <w:t>00 words)</w:t>
            </w:r>
          </w:p>
          <w:p w14:paraId="0BF1688A" w14:textId="257FDD7F" w:rsidR="005D7564" w:rsidRPr="003F72FC" w:rsidRDefault="005D7564" w:rsidP="005641D9">
            <w:pPr>
              <w:rPr>
                <w:sz w:val="22"/>
                <w:szCs w:val="22"/>
              </w:rPr>
            </w:pPr>
          </w:p>
        </w:tc>
      </w:tr>
      <w:tr w:rsidR="00524630" w14:paraId="73C02C8A" w14:textId="77777777" w:rsidTr="005641D9">
        <w:trPr>
          <w:trHeight w:val="337"/>
        </w:trPr>
        <w:tc>
          <w:tcPr>
            <w:tcW w:w="9005" w:type="dxa"/>
            <w:shd w:val="clear" w:color="auto" w:fill="FFFFFF" w:themeFill="background1"/>
          </w:tcPr>
          <w:p w14:paraId="3103EC12" w14:textId="77777777" w:rsidR="00524630" w:rsidRPr="003F72FC" w:rsidRDefault="00524630" w:rsidP="005641D9">
            <w:pPr>
              <w:rPr>
                <w:sz w:val="22"/>
                <w:szCs w:val="22"/>
              </w:rPr>
            </w:pPr>
          </w:p>
          <w:p w14:paraId="30334CF1" w14:textId="77777777" w:rsidR="00A2201C" w:rsidRPr="003F72FC" w:rsidRDefault="00A2201C" w:rsidP="005641D9">
            <w:pPr>
              <w:rPr>
                <w:sz w:val="22"/>
                <w:szCs w:val="22"/>
              </w:rPr>
            </w:pPr>
          </w:p>
          <w:p w14:paraId="2B627B78" w14:textId="77777777" w:rsidR="00A2201C" w:rsidRPr="003F72FC" w:rsidRDefault="00A2201C" w:rsidP="005641D9">
            <w:pPr>
              <w:rPr>
                <w:sz w:val="22"/>
                <w:szCs w:val="22"/>
              </w:rPr>
            </w:pPr>
          </w:p>
          <w:p w14:paraId="0F61926B" w14:textId="77777777" w:rsidR="00A2201C" w:rsidRPr="003F72FC" w:rsidRDefault="00A2201C" w:rsidP="005641D9">
            <w:pPr>
              <w:rPr>
                <w:sz w:val="22"/>
                <w:szCs w:val="22"/>
              </w:rPr>
            </w:pPr>
          </w:p>
          <w:p w14:paraId="563E01AC" w14:textId="77777777" w:rsidR="00A2201C" w:rsidRDefault="00A2201C" w:rsidP="005641D9">
            <w:pPr>
              <w:rPr>
                <w:sz w:val="22"/>
                <w:szCs w:val="22"/>
              </w:rPr>
            </w:pPr>
          </w:p>
          <w:p w14:paraId="6F4A7676" w14:textId="77777777" w:rsidR="00CE0B83" w:rsidRDefault="00CE0B83" w:rsidP="005641D9">
            <w:pPr>
              <w:rPr>
                <w:sz w:val="22"/>
                <w:szCs w:val="22"/>
              </w:rPr>
            </w:pPr>
          </w:p>
          <w:p w14:paraId="34026667" w14:textId="77777777" w:rsidR="00DD0B9D" w:rsidRDefault="00DD0B9D" w:rsidP="005641D9">
            <w:pPr>
              <w:rPr>
                <w:sz w:val="22"/>
                <w:szCs w:val="22"/>
              </w:rPr>
            </w:pPr>
          </w:p>
          <w:p w14:paraId="1B53AA7D" w14:textId="77777777" w:rsidR="00CE0B83" w:rsidRPr="003F72FC" w:rsidRDefault="00CE0B83" w:rsidP="005641D9">
            <w:pPr>
              <w:rPr>
                <w:sz w:val="22"/>
                <w:szCs w:val="22"/>
              </w:rPr>
            </w:pPr>
          </w:p>
        </w:tc>
      </w:tr>
      <w:tr w:rsidR="00524630" w14:paraId="083B8873" w14:textId="77777777" w:rsidTr="00533E34">
        <w:trPr>
          <w:trHeight w:val="337"/>
        </w:trPr>
        <w:tc>
          <w:tcPr>
            <w:tcW w:w="9005" w:type="dxa"/>
            <w:shd w:val="clear" w:color="auto" w:fill="EAEEF1" w:themeFill="accent2"/>
          </w:tcPr>
          <w:p w14:paraId="691F5149" w14:textId="0AA02198" w:rsidR="00524630" w:rsidRPr="003F72FC" w:rsidRDefault="0009439E" w:rsidP="005641D9">
            <w:pPr>
              <w:rPr>
                <w:sz w:val="22"/>
                <w:szCs w:val="22"/>
              </w:rPr>
            </w:pPr>
            <w:r w:rsidRPr="003F72FC">
              <w:rPr>
                <w:sz w:val="22"/>
                <w:szCs w:val="22"/>
              </w:rPr>
              <w:t xml:space="preserve">How does </w:t>
            </w:r>
            <w:r w:rsidRPr="00784C55">
              <w:rPr>
                <w:sz w:val="22"/>
                <w:szCs w:val="22"/>
              </w:rPr>
              <w:t xml:space="preserve">hosting an OPM-MEG </w:t>
            </w:r>
            <w:r w:rsidR="00A03163" w:rsidRPr="00784C55">
              <w:rPr>
                <w:sz w:val="22"/>
                <w:szCs w:val="22"/>
              </w:rPr>
              <w:t xml:space="preserve">system </w:t>
            </w:r>
            <w:r w:rsidRPr="00784C55">
              <w:rPr>
                <w:sz w:val="22"/>
                <w:szCs w:val="22"/>
              </w:rPr>
              <w:t xml:space="preserve">align with your organisation’s </w:t>
            </w:r>
            <w:r w:rsidR="00170361" w:rsidRPr="00784C55">
              <w:rPr>
                <w:sz w:val="22"/>
                <w:szCs w:val="22"/>
              </w:rPr>
              <w:t>values</w:t>
            </w:r>
            <w:r w:rsidR="00065280" w:rsidRPr="00784C55">
              <w:rPr>
                <w:sz w:val="22"/>
                <w:szCs w:val="22"/>
              </w:rPr>
              <w:t>,</w:t>
            </w:r>
            <w:r w:rsidR="00170361" w:rsidRPr="00784C55">
              <w:rPr>
                <w:sz w:val="22"/>
                <w:szCs w:val="22"/>
              </w:rPr>
              <w:t xml:space="preserve"> and </w:t>
            </w:r>
            <w:r w:rsidRPr="00784C55">
              <w:rPr>
                <w:sz w:val="22"/>
                <w:szCs w:val="22"/>
              </w:rPr>
              <w:t>clinical</w:t>
            </w:r>
            <w:r w:rsidR="00784C55" w:rsidRPr="00784C55">
              <w:rPr>
                <w:sz w:val="22"/>
                <w:szCs w:val="22"/>
              </w:rPr>
              <w:t xml:space="preserve"> and </w:t>
            </w:r>
            <w:r w:rsidRPr="00784C55">
              <w:rPr>
                <w:sz w:val="22"/>
                <w:szCs w:val="22"/>
              </w:rPr>
              <w:t>research</w:t>
            </w:r>
            <w:r w:rsidR="00784C55" w:rsidRPr="00784C55">
              <w:rPr>
                <w:sz w:val="22"/>
                <w:szCs w:val="22"/>
              </w:rPr>
              <w:t xml:space="preserve"> </w:t>
            </w:r>
            <w:r w:rsidRPr="00784C55">
              <w:rPr>
                <w:sz w:val="22"/>
                <w:szCs w:val="22"/>
              </w:rPr>
              <w:t>strategic priorities</w:t>
            </w:r>
            <w:r w:rsidR="00A568F0" w:rsidRPr="00784C55">
              <w:rPr>
                <w:sz w:val="22"/>
                <w:szCs w:val="22"/>
              </w:rPr>
              <w:t>?</w:t>
            </w:r>
            <w:r w:rsidRPr="00784C55">
              <w:rPr>
                <w:sz w:val="22"/>
                <w:szCs w:val="22"/>
              </w:rPr>
              <w:t xml:space="preserve"> (up to </w:t>
            </w:r>
            <w:r w:rsidR="005600AE" w:rsidRPr="00784C55">
              <w:rPr>
                <w:sz w:val="22"/>
                <w:szCs w:val="22"/>
              </w:rPr>
              <w:t>3</w:t>
            </w:r>
            <w:r w:rsidRPr="00784C55">
              <w:rPr>
                <w:sz w:val="22"/>
                <w:szCs w:val="22"/>
              </w:rPr>
              <w:t>00 words)</w:t>
            </w:r>
          </w:p>
          <w:p w14:paraId="2E798DA4" w14:textId="6B58CEE3" w:rsidR="005D7564" w:rsidRPr="003F72FC" w:rsidRDefault="005D7564" w:rsidP="005641D9">
            <w:pPr>
              <w:rPr>
                <w:sz w:val="22"/>
                <w:szCs w:val="22"/>
              </w:rPr>
            </w:pPr>
          </w:p>
        </w:tc>
      </w:tr>
      <w:tr w:rsidR="00524630" w14:paraId="4956C19F" w14:textId="77777777" w:rsidTr="005641D9">
        <w:trPr>
          <w:trHeight w:val="337"/>
        </w:trPr>
        <w:tc>
          <w:tcPr>
            <w:tcW w:w="9005" w:type="dxa"/>
            <w:shd w:val="clear" w:color="auto" w:fill="FFFFFF" w:themeFill="background1"/>
          </w:tcPr>
          <w:p w14:paraId="54CBE337" w14:textId="77777777" w:rsidR="00524630" w:rsidRDefault="00524630" w:rsidP="005641D9">
            <w:pPr>
              <w:rPr>
                <w:sz w:val="22"/>
                <w:szCs w:val="22"/>
              </w:rPr>
            </w:pPr>
          </w:p>
          <w:p w14:paraId="65C9D40C" w14:textId="77777777" w:rsidR="00CE0B83" w:rsidRDefault="00CE0B83" w:rsidP="005641D9">
            <w:pPr>
              <w:rPr>
                <w:sz w:val="22"/>
                <w:szCs w:val="22"/>
              </w:rPr>
            </w:pPr>
          </w:p>
          <w:p w14:paraId="35765328" w14:textId="77777777" w:rsidR="00CE0B83" w:rsidRPr="003F72FC" w:rsidRDefault="00CE0B83" w:rsidP="005641D9">
            <w:pPr>
              <w:rPr>
                <w:sz w:val="22"/>
                <w:szCs w:val="22"/>
              </w:rPr>
            </w:pPr>
          </w:p>
          <w:p w14:paraId="0EA914E6" w14:textId="77777777" w:rsidR="009F6B5E" w:rsidRPr="003F72FC" w:rsidRDefault="009F6B5E" w:rsidP="005641D9">
            <w:pPr>
              <w:rPr>
                <w:sz w:val="22"/>
                <w:szCs w:val="22"/>
              </w:rPr>
            </w:pPr>
          </w:p>
          <w:p w14:paraId="3F566939" w14:textId="77777777" w:rsidR="009F6B5E" w:rsidRDefault="009F6B5E" w:rsidP="005641D9">
            <w:pPr>
              <w:rPr>
                <w:sz w:val="22"/>
                <w:szCs w:val="22"/>
              </w:rPr>
            </w:pPr>
          </w:p>
          <w:p w14:paraId="5C0A34A8" w14:textId="77777777" w:rsidR="00DD0B9D" w:rsidRPr="003F72FC" w:rsidRDefault="00DD0B9D" w:rsidP="005641D9">
            <w:pPr>
              <w:rPr>
                <w:sz w:val="22"/>
                <w:szCs w:val="22"/>
              </w:rPr>
            </w:pPr>
          </w:p>
          <w:p w14:paraId="7C7B6D43" w14:textId="77777777" w:rsidR="009F6B5E" w:rsidRPr="003F72FC" w:rsidRDefault="009F6B5E" w:rsidP="005641D9">
            <w:pPr>
              <w:rPr>
                <w:sz w:val="22"/>
                <w:szCs w:val="22"/>
              </w:rPr>
            </w:pPr>
          </w:p>
          <w:p w14:paraId="6EEE5C45" w14:textId="77777777" w:rsidR="009F6B5E" w:rsidRPr="003F72FC" w:rsidRDefault="009F6B5E" w:rsidP="005641D9">
            <w:pPr>
              <w:rPr>
                <w:sz w:val="22"/>
                <w:szCs w:val="22"/>
              </w:rPr>
            </w:pPr>
          </w:p>
        </w:tc>
      </w:tr>
    </w:tbl>
    <w:p w14:paraId="33D2E3AC" w14:textId="77777777" w:rsidR="00524630" w:rsidRDefault="0052463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15"/>
      </w:tblGrid>
      <w:tr w:rsidR="00D5225D" w14:paraId="1710AB6B" w14:textId="77777777" w:rsidTr="00244ED9">
        <w:trPr>
          <w:trHeight w:val="397"/>
        </w:trPr>
        <w:tc>
          <w:tcPr>
            <w:tcW w:w="9005" w:type="dxa"/>
            <w:gridSpan w:val="2"/>
            <w:shd w:val="clear" w:color="auto" w:fill="EAEEF1" w:themeFill="accent2"/>
            <w:vAlign w:val="center"/>
          </w:tcPr>
          <w:p w14:paraId="391FE13D" w14:textId="2090D497" w:rsidR="00D5225D" w:rsidRPr="00114628" w:rsidRDefault="00D5225D" w:rsidP="00244ED9">
            <w:pPr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Clinical</w:t>
            </w:r>
            <w:r w:rsidR="003B2451">
              <w:rPr>
                <w:b/>
                <w:bCs/>
                <w:sz w:val="28"/>
                <w:szCs w:val="28"/>
              </w:rPr>
              <w:t xml:space="preserve"> and NICE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546E2E">
              <w:rPr>
                <w:b/>
                <w:bCs/>
                <w:sz w:val="28"/>
                <w:szCs w:val="28"/>
              </w:rPr>
              <w:t>e</w:t>
            </w:r>
            <w:r>
              <w:rPr>
                <w:b/>
                <w:bCs/>
                <w:sz w:val="28"/>
                <w:szCs w:val="28"/>
              </w:rPr>
              <w:t>valuation</w:t>
            </w:r>
          </w:p>
        </w:tc>
      </w:tr>
      <w:tr w:rsidR="00D5225D" w14:paraId="2DD57B53" w14:textId="77777777" w:rsidTr="00244ED9">
        <w:trPr>
          <w:trHeight w:val="337"/>
        </w:trPr>
        <w:tc>
          <w:tcPr>
            <w:tcW w:w="4390" w:type="dxa"/>
            <w:shd w:val="clear" w:color="auto" w:fill="EAEEF1" w:themeFill="accent2"/>
          </w:tcPr>
          <w:p w14:paraId="758CDB92" w14:textId="46C01EFB" w:rsidR="00D5225D" w:rsidRDefault="00D5225D" w:rsidP="00244E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Will your organisation commit to participating in the clinical </w:t>
            </w:r>
            <w:r w:rsidR="003B2451">
              <w:rPr>
                <w:sz w:val="22"/>
                <w:szCs w:val="22"/>
              </w:rPr>
              <w:t xml:space="preserve">and NICE </w:t>
            </w:r>
            <w:r>
              <w:rPr>
                <w:sz w:val="22"/>
                <w:szCs w:val="22"/>
              </w:rPr>
              <w:t>evaluation stud</w:t>
            </w:r>
            <w:r w:rsidR="003B2451">
              <w:rPr>
                <w:sz w:val="22"/>
                <w:szCs w:val="22"/>
              </w:rPr>
              <w:t>ies</w:t>
            </w:r>
            <w:r>
              <w:rPr>
                <w:sz w:val="22"/>
                <w:szCs w:val="22"/>
              </w:rPr>
              <w:t xml:space="preserve"> commencing in early 2028, including supporting the necessary ethical and regulatory approvals and collaborating with the partner </w:t>
            </w:r>
            <w:r w:rsidR="00F77EF2">
              <w:rPr>
                <w:sz w:val="22"/>
                <w:szCs w:val="22"/>
              </w:rPr>
              <w:t>organisation</w:t>
            </w:r>
            <w:r w:rsidR="003B2451">
              <w:rPr>
                <w:sz w:val="22"/>
                <w:szCs w:val="22"/>
              </w:rPr>
              <w:t>s, including academic, clinical, commercial and charitable partners</w:t>
            </w:r>
            <w:r>
              <w:rPr>
                <w:sz w:val="22"/>
                <w:szCs w:val="22"/>
              </w:rPr>
              <w:t>?</w:t>
            </w:r>
          </w:p>
          <w:p w14:paraId="37D0569E" w14:textId="77777777" w:rsidR="00D5225D" w:rsidRPr="00D017AD" w:rsidRDefault="00D5225D" w:rsidP="00244ED9">
            <w:pPr>
              <w:rPr>
                <w:sz w:val="22"/>
                <w:szCs w:val="22"/>
              </w:rPr>
            </w:pPr>
          </w:p>
        </w:tc>
        <w:tc>
          <w:tcPr>
            <w:tcW w:w="4615" w:type="dxa"/>
          </w:tcPr>
          <w:p w14:paraId="4E97B880" w14:textId="77777777" w:rsidR="00D5225D" w:rsidRPr="00D017AD" w:rsidRDefault="00173EF2" w:rsidP="00244ED9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8502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25D" w:rsidRPr="00D017A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5225D" w:rsidRPr="00D017AD">
              <w:rPr>
                <w:sz w:val="22"/>
                <w:szCs w:val="22"/>
              </w:rPr>
              <w:t xml:space="preserve"> Yes</w:t>
            </w:r>
          </w:p>
          <w:p w14:paraId="2D8DDCD2" w14:textId="77777777" w:rsidR="00D5225D" w:rsidRPr="00D017AD" w:rsidRDefault="00173EF2" w:rsidP="00244ED9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6079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25D" w:rsidRPr="00D017A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5225D" w:rsidRPr="00D017AD">
              <w:rPr>
                <w:sz w:val="22"/>
                <w:szCs w:val="22"/>
              </w:rPr>
              <w:t xml:space="preserve"> No</w:t>
            </w:r>
          </w:p>
          <w:p w14:paraId="365D215B" w14:textId="77777777" w:rsidR="00D5225D" w:rsidRPr="00D017AD" w:rsidRDefault="00D5225D" w:rsidP="00244ED9">
            <w:pPr>
              <w:rPr>
                <w:sz w:val="22"/>
                <w:szCs w:val="22"/>
              </w:rPr>
            </w:pPr>
          </w:p>
        </w:tc>
      </w:tr>
    </w:tbl>
    <w:p w14:paraId="4EE7DDD7" w14:textId="77777777" w:rsidR="00D5225D" w:rsidRDefault="00D5225D"/>
    <w:p w14:paraId="1FD0831F" w14:textId="77777777" w:rsidR="006D37D5" w:rsidRDefault="006D37D5"/>
    <w:p w14:paraId="2C30549E" w14:textId="77777777" w:rsidR="006D37D5" w:rsidRDefault="006D37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15"/>
      </w:tblGrid>
      <w:tr w:rsidR="004323C1" w14:paraId="1272ED95" w14:textId="77777777" w:rsidTr="005D7564">
        <w:trPr>
          <w:trHeight w:val="416"/>
        </w:trPr>
        <w:tc>
          <w:tcPr>
            <w:tcW w:w="9005" w:type="dxa"/>
            <w:gridSpan w:val="2"/>
            <w:shd w:val="clear" w:color="auto" w:fill="EAEEF1" w:themeFill="accent2"/>
            <w:vAlign w:val="center"/>
          </w:tcPr>
          <w:p w14:paraId="45BD83B7" w14:textId="427771DB" w:rsidR="004323C1" w:rsidRPr="005D7564" w:rsidRDefault="0022258E" w:rsidP="005D7564">
            <w:pPr>
              <w:rPr>
                <w:b/>
                <w:bCs/>
                <w:sz w:val="28"/>
                <w:szCs w:val="28"/>
              </w:rPr>
            </w:pPr>
            <w:r w:rsidRPr="005D7564">
              <w:rPr>
                <w:b/>
                <w:bCs/>
                <w:sz w:val="28"/>
                <w:szCs w:val="28"/>
              </w:rPr>
              <w:lastRenderedPageBreak/>
              <w:t>F</w:t>
            </w:r>
            <w:r w:rsidR="00891175" w:rsidRPr="005D7564">
              <w:rPr>
                <w:b/>
                <w:bCs/>
                <w:sz w:val="28"/>
                <w:szCs w:val="28"/>
              </w:rPr>
              <w:t xml:space="preserve">inancial and </w:t>
            </w:r>
            <w:r w:rsidR="00A555DD" w:rsidRPr="005D7564">
              <w:rPr>
                <w:b/>
                <w:bCs/>
                <w:sz w:val="28"/>
                <w:szCs w:val="28"/>
              </w:rPr>
              <w:t>organisational</w:t>
            </w:r>
            <w:r w:rsidR="00891175" w:rsidRPr="005D7564">
              <w:rPr>
                <w:b/>
                <w:bCs/>
                <w:sz w:val="28"/>
                <w:szCs w:val="28"/>
              </w:rPr>
              <w:t xml:space="preserve"> comm</w:t>
            </w:r>
            <w:r w:rsidR="001C1CF4" w:rsidRPr="005D7564">
              <w:rPr>
                <w:b/>
                <w:bCs/>
                <w:sz w:val="28"/>
                <w:szCs w:val="28"/>
              </w:rPr>
              <w:t>itment</w:t>
            </w:r>
          </w:p>
        </w:tc>
      </w:tr>
      <w:tr w:rsidR="004323C1" w14:paraId="750E26C5" w14:textId="77777777" w:rsidTr="00244CAF">
        <w:trPr>
          <w:trHeight w:val="350"/>
        </w:trPr>
        <w:tc>
          <w:tcPr>
            <w:tcW w:w="4390" w:type="dxa"/>
            <w:shd w:val="clear" w:color="auto" w:fill="EAEEF1" w:themeFill="accent2"/>
          </w:tcPr>
          <w:p w14:paraId="2D063416" w14:textId="4E9C6F51" w:rsidR="004323C1" w:rsidRPr="00CE0B83" w:rsidRDefault="00A555DD" w:rsidP="00BA051A">
            <w:pPr>
              <w:rPr>
                <w:sz w:val="22"/>
                <w:szCs w:val="22"/>
              </w:rPr>
            </w:pPr>
            <w:r w:rsidRPr="00CE0B83">
              <w:rPr>
                <w:sz w:val="22"/>
                <w:szCs w:val="22"/>
              </w:rPr>
              <w:t xml:space="preserve">Will </w:t>
            </w:r>
            <w:r w:rsidR="008F2032" w:rsidRPr="00CE0B83">
              <w:rPr>
                <w:sz w:val="22"/>
                <w:szCs w:val="22"/>
              </w:rPr>
              <w:t xml:space="preserve">you support staff attendance at OPM-MEG </w:t>
            </w:r>
            <w:r w:rsidR="007E7EE6" w:rsidRPr="00CE0B83">
              <w:rPr>
                <w:sz w:val="22"/>
                <w:szCs w:val="22"/>
              </w:rPr>
              <w:t>training</w:t>
            </w:r>
            <w:r w:rsidR="008F2032" w:rsidRPr="00CE0B83">
              <w:rPr>
                <w:sz w:val="22"/>
                <w:szCs w:val="22"/>
              </w:rPr>
              <w:t>?</w:t>
            </w:r>
          </w:p>
          <w:p w14:paraId="08BD8BB8" w14:textId="2C74B272" w:rsidR="00CB67EB" w:rsidRPr="00CE0B83" w:rsidRDefault="00CB67EB" w:rsidP="00BA051A">
            <w:pPr>
              <w:rPr>
                <w:sz w:val="22"/>
                <w:szCs w:val="22"/>
              </w:rPr>
            </w:pPr>
          </w:p>
        </w:tc>
        <w:tc>
          <w:tcPr>
            <w:tcW w:w="4615" w:type="dxa"/>
          </w:tcPr>
          <w:p w14:paraId="712CDBC3" w14:textId="77777777" w:rsidR="008F2032" w:rsidRPr="00CE0B83" w:rsidRDefault="00173EF2" w:rsidP="008F203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2608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032" w:rsidRPr="00CE0B8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F2032" w:rsidRPr="00CE0B83">
              <w:rPr>
                <w:sz w:val="22"/>
                <w:szCs w:val="22"/>
              </w:rPr>
              <w:t xml:space="preserve"> Yes</w:t>
            </w:r>
          </w:p>
          <w:p w14:paraId="0637B8B2" w14:textId="77777777" w:rsidR="004323C1" w:rsidRPr="00CE0B83" w:rsidRDefault="00173EF2" w:rsidP="00BA051A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9196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032" w:rsidRPr="00CE0B8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F2032" w:rsidRPr="00CE0B83">
              <w:rPr>
                <w:sz w:val="22"/>
                <w:szCs w:val="22"/>
              </w:rPr>
              <w:t xml:space="preserve"> No</w:t>
            </w:r>
          </w:p>
          <w:p w14:paraId="6AA5C89D" w14:textId="35292C63" w:rsidR="008F2032" w:rsidRPr="00CE0B83" w:rsidRDefault="008F2032" w:rsidP="00BA051A">
            <w:pPr>
              <w:rPr>
                <w:sz w:val="22"/>
                <w:szCs w:val="22"/>
              </w:rPr>
            </w:pPr>
          </w:p>
        </w:tc>
      </w:tr>
      <w:tr w:rsidR="004323C1" w14:paraId="0AF648C1" w14:textId="77777777" w:rsidTr="005D40D1">
        <w:trPr>
          <w:trHeight w:val="337"/>
        </w:trPr>
        <w:tc>
          <w:tcPr>
            <w:tcW w:w="4390" w:type="dxa"/>
            <w:shd w:val="clear" w:color="auto" w:fill="EAEEF1" w:themeFill="accent2"/>
          </w:tcPr>
          <w:p w14:paraId="73BC90F2" w14:textId="784BB095" w:rsidR="004323C1" w:rsidRDefault="00CB67EB" w:rsidP="00BA051A">
            <w:pPr>
              <w:rPr>
                <w:sz w:val="22"/>
                <w:szCs w:val="22"/>
              </w:rPr>
            </w:pPr>
            <w:r w:rsidRPr="00CE0B83">
              <w:rPr>
                <w:sz w:val="22"/>
                <w:szCs w:val="22"/>
              </w:rPr>
              <w:t xml:space="preserve">Will your organisation commit to </w:t>
            </w:r>
            <w:r w:rsidR="00487F70">
              <w:rPr>
                <w:sz w:val="22"/>
                <w:szCs w:val="22"/>
              </w:rPr>
              <w:t>invest</w:t>
            </w:r>
            <w:r w:rsidR="00014920">
              <w:rPr>
                <w:sz w:val="22"/>
                <w:szCs w:val="22"/>
              </w:rPr>
              <w:t>ing</w:t>
            </w:r>
            <w:r w:rsidR="00487F70">
              <w:rPr>
                <w:sz w:val="22"/>
                <w:szCs w:val="22"/>
              </w:rPr>
              <w:t xml:space="preserve"> in</w:t>
            </w:r>
            <w:r w:rsidR="00487F70" w:rsidRPr="00CE0B83">
              <w:rPr>
                <w:sz w:val="22"/>
                <w:szCs w:val="22"/>
              </w:rPr>
              <w:t xml:space="preserve"> </w:t>
            </w:r>
            <w:r w:rsidRPr="00CE0B83">
              <w:rPr>
                <w:sz w:val="22"/>
                <w:szCs w:val="22"/>
              </w:rPr>
              <w:t>the ongoing operational, maintenance, support</w:t>
            </w:r>
            <w:r w:rsidR="00AE5849" w:rsidRPr="00CE0B83">
              <w:rPr>
                <w:sz w:val="22"/>
                <w:szCs w:val="22"/>
              </w:rPr>
              <w:t xml:space="preserve">, and replacement costs </w:t>
            </w:r>
            <w:r w:rsidR="00014920">
              <w:rPr>
                <w:sz w:val="22"/>
                <w:szCs w:val="22"/>
              </w:rPr>
              <w:t xml:space="preserve">necessary </w:t>
            </w:r>
            <w:r w:rsidR="00093E2E">
              <w:rPr>
                <w:sz w:val="22"/>
                <w:szCs w:val="22"/>
              </w:rPr>
              <w:t xml:space="preserve">to </w:t>
            </w:r>
            <w:r w:rsidR="009B7309">
              <w:rPr>
                <w:sz w:val="22"/>
                <w:szCs w:val="22"/>
              </w:rPr>
              <w:t xml:space="preserve">ensure the successful long-term </w:t>
            </w:r>
            <w:r w:rsidR="00093E2E">
              <w:rPr>
                <w:sz w:val="22"/>
                <w:szCs w:val="22"/>
              </w:rPr>
              <w:t>implement</w:t>
            </w:r>
            <w:r w:rsidR="009B7309">
              <w:rPr>
                <w:sz w:val="22"/>
                <w:szCs w:val="22"/>
              </w:rPr>
              <w:t>ation of</w:t>
            </w:r>
            <w:r w:rsidR="00093E2E">
              <w:rPr>
                <w:sz w:val="22"/>
                <w:szCs w:val="22"/>
              </w:rPr>
              <w:t xml:space="preserve"> this technology </w:t>
            </w:r>
            <w:r w:rsidR="009B7309">
              <w:rPr>
                <w:sz w:val="22"/>
                <w:szCs w:val="22"/>
              </w:rPr>
              <w:t>with</w:t>
            </w:r>
            <w:r w:rsidR="00093E2E">
              <w:rPr>
                <w:sz w:val="22"/>
                <w:szCs w:val="22"/>
              </w:rPr>
              <w:t>in your</w:t>
            </w:r>
            <w:r w:rsidR="001079A7">
              <w:rPr>
                <w:sz w:val="22"/>
                <w:szCs w:val="22"/>
              </w:rPr>
              <w:t xml:space="preserve"> </w:t>
            </w:r>
            <w:r w:rsidR="00F77EF2">
              <w:rPr>
                <w:sz w:val="22"/>
                <w:szCs w:val="22"/>
              </w:rPr>
              <w:t>organisation</w:t>
            </w:r>
            <w:r w:rsidR="00093E2E">
              <w:rPr>
                <w:sz w:val="22"/>
                <w:szCs w:val="22"/>
              </w:rPr>
              <w:t xml:space="preserve">? </w:t>
            </w:r>
          </w:p>
          <w:p w14:paraId="3AF23772" w14:textId="28EDCDD5" w:rsidR="00F1577B" w:rsidRPr="00CE0B83" w:rsidRDefault="00F1577B" w:rsidP="00ED2345">
            <w:pPr>
              <w:rPr>
                <w:sz w:val="22"/>
                <w:szCs w:val="22"/>
              </w:rPr>
            </w:pPr>
          </w:p>
        </w:tc>
        <w:tc>
          <w:tcPr>
            <w:tcW w:w="4615" w:type="dxa"/>
          </w:tcPr>
          <w:p w14:paraId="3185648A" w14:textId="77777777" w:rsidR="00024A64" w:rsidRPr="00CE0B83" w:rsidRDefault="00173EF2" w:rsidP="00024A6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1997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4A64" w:rsidRPr="00CE0B8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24A64" w:rsidRPr="00CE0B83">
              <w:rPr>
                <w:sz w:val="22"/>
                <w:szCs w:val="22"/>
              </w:rPr>
              <w:t xml:space="preserve"> Yes</w:t>
            </w:r>
          </w:p>
          <w:p w14:paraId="656EC1AC" w14:textId="77777777" w:rsidR="00024A64" w:rsidRPr="00CE0B83" w:rsidRDefault="00173EF2" w:rsidP="00024A6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95351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4A64" w:rsidRPr="00CE0B8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24A64" w:rsidRPr="00CE0B83">
              <w:rPr>
                <w:sz w:val="22"/>
                <w:szCs w:val="22"/>
              </w:rPr>
              <w:t xml:space="preserve"> No</w:t>
            </w:r>
          </w:p>
          <w:p w14:paraId="7945EF32" w14:textId="77777777" w:rsidR="004323C1" w:rsidRPr="00CE0B83" w:rsidRDefault="004323C1" w:rsidP="00BA051A">
            <w:pPr>
              <w:rPr>
                <w:sz w:val="22"/>
                <w:szCs w:val="22"/>
              </w:rPr>
            </w:pPr>
          </w:p>
        </w:tc>
      </w:tr>
      <w:tr w:rsidR="005D40D1" w14:paraId="1BCC840D" w14:textId="77777777" w:rsidTr="00AA7528">
        <w:trPr>
          <w:trHeight w:val="337"/>
        </w:trPr>
        <w:tc>
          <w:tcPr>
            <w:tcW w:w="9005" w:type="dxa"/>
            <w:gridSpan w:val="2"/>
          </w:tcPr>
          <w:p w14:paraId="5D2FC006" w14:textId="77777777" w:rsidR="005D40D1" w:rsidRDefault="005D40D1" w:rsidP="00B46546">
            <w:pPr>
              <w:rPr>
                <w:sz w:val="22"/>
                <w:szCs w:val="22"/>
              </w:rPr>
            </w:pPr>
            <w:r w:rsidRPr="00CE0B83">
              <w:rPr>
                <w:sz w:val="22"/>
                <w:szCs w:val="22"/>
              </w:rPr>
              <w:t xml:space="preserve">If yes, please provide details of how these costs will be funded and any relevant approvals or funding commitments in place. </w:t>
            </w:r>
          </w:p>
          <w:p w14:paraId="1D94E384" w14:textId="77777777" w:rsidR="005D40D1" w:rsidRDefault="005D40D1" w:rsidP="00B46546">
            <w:pPr>
              <w:rPr>
                <w:sz w:val="22"/>
                <w:szCs w:val="22"/>
              </w:rPr>
            </w:pPr>
          </w:p>
          <w:p w14:paraId="4C7802D0" w14:textId="77777777" w:rsidR="005D40D1" w:rsidRPr="00CE0B83" w:rsidRDefault="005D40D1" w:rsidP="00B46546">
            <w:pPr>
              <w:rPr>
                <w:sz w:val="22"/>
                <w:szCs w:val="22"/>
              </w:rPr>
            </w:pPr>
          </w:p>
          <w:p w14:paraId="5F9CC208" w14:textId="77777777" w:rsidR="005D40D1" w:rsidRDefault="005D40D1" w:rsidP="00024A64">
            <w:pPr>
              <w:rPr>
                <w:sz w:val="22"/>
                <w:szCs w:val="22"/>
              </w:rPr>
            </w:pPr>
          </w:p>
        </w:tc>
      </w:tr>
    </w:tbl>
    <w:p w14:paraId="65B5D618" w14:textId="77777777" w:rsidR="00474408" w:rsidRDefault="0047440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05"/>
      </w:tblGrid>
      <w:tr w:rsidR="00B46546" w:rsidRPr="005D7564" w14:paraId="696FA2BC" w14:textId="77777777" w:rsidTr="005D40D1">
        <w:trPr>
          <w:trHeight w:val="465"/>
        </w:trPr>
        <w:tc>
          <w:tcPr>
            <w:tcW w:w="9005" w:type="dxa"/>
            <w:shd w:val="clear" w:color="auto" w:fill="EAEEF1" w:themeFill="accent2"/>
          </w:tcPr>
          <w:p w14:paraId="1D51E29F" w14:textId="165756E4" w:rsidR="00B46546" w:rsidRPr="005D7564" w:rsidRDefault="00B46546" w:rsidP="00957E0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Additional </w:t>
            </w:r>
            <w:r w:rsidR="00546E2E">
              <w:rPr>
                <w:b/>
                <w:bCs/>
                <w:sz w:val="28"/>
                <w:szCs w:val="28"/>
              </w:rPr>
              <w:t>d</w:t>
            </w:r>
            <w:r>
              <w:rPr>
                <w:b/>
                <w:bCs/>
                <w:sz w:val="28"/>
                <w:szCs w:val="28"/>
              </w:rPr>
              <w:t xml:space="preserve">etails </w:t>
            </w:r>
          </w:p>
        </w:tc>
      </w:tr>
      <w:tr w:rsidR="00B46546" w:rsidRPr="003F72FC" w14:paraId="1E904DED" w14:textId="77777777" w:rsidTr="005D40D1">
        <w:trPr>
          <w:trHeight w:val="337"/>
        </w:trPr>
        <w:tc>
          <w:tcPr>
            <w:tcW w:w="9005" w:type="dxa"/>
            <w:shd w:val="clear" w:color="auto" w:fill="EAEEF1" w:themeFill="accent2"/>
          </w:tcPr>
          <w:p w14:paraId="7AC2F03E" w14:textId="6601DB47" w:rsidR="00B46546" w:rsidRPr="003F72FC" w:rsidRDefault="00B46546" w:rsidP="00957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Are there any other relevant details you would like to tell us in support of your application that have not been captured in this form? </w:t>
            </w:r>
            <w:r w:rsidR="006A2C81">
              <w:rPr>
                <w:sz w:val="22"/>
                <w:szCs w:val="22"/>
              </w:rPr>
              <w:t>(up to 300 words)</w:t>
            </w:r>
          </w:p>
          <w:p w14:paraId="23877495" w14:textId="77777777" w:rsidR="00B46546" w:rsidRPr="003F72FC" w:rsidRDefault="00B46546" w:rsidP="00957E0A">
            <w:pPr>
              <w:rPr>
                <w:sz w:val="22"/>
                <w:szCs w:val="22"/>
              </w:rPr>
            </w:pPr>
          </w:p>
        </w:tc>
      </w:tr>
      <w:tr w:rsidR="00B46546" w:rsidRPr="003F72FC" w14:paraId="4F97184F" w14:textId="77777777" w:rsidTr="00B46546">
        <w:trPr>
          <w:trHeight w:val="337"/>
        </w:trPr>
        <w:tc>
          <w:tcPr>
            <w:tcW w:w="9005" w:type="dxa"/>
          </w:tcPr>
          <w:p w14:paraId="210A2FC0" w14:textId="77777777" w:rsidR="00B46546" w:rsidRPr="003F72FC" w:rsidRDefault="00B46546" w:rsidP="00957E0A">
            <w:pPr>
              <w:rPr>
                <w:sz w:val="22"/>
                <w:szCs w:val="22"/>
              </w:rPr>
            </w:pPr>
          </w:p>
          <w:p w14:paraId="1ED6AA80" w14:textId="77777777" w:rsidR="00B46546" w:rsidRPr="003F72FC" w:rsidRDefault="00B46546" w:rsidP="00957E0A">
            <w:pPr>
              <w:rPr>
                <w:sz w:val="22"/>
                <w:szCs w:val="22"/>
              </w:rPr>
            </w:pPr>
          </w:p>
          <w:p w14:paraId="2C57AA7F" w14:textId="77777777" w:rsidR="00B46546" w:rsidRPr="003F72FC" w:rsidRDefault="00B46546" w:rsidP="00957E0A">
            <w:pPr>
              <w:rPr>
                <w:sz w:val="22"/>
                <w:szCs w:val="22"/>
              </w:rPr>
            </w:pPr>
          </w:p>
          <w:p w14:paraId="3A34943E" w14:textId="77777777" w:rsidR="00B46546" w:rsidRPr="003F72FC" w:rsidRDefault="00B46546" w:rsidP="00957E0A">
            <w:pPr>
              <w:rPr>
                <w:sz w:val="22"/>
                <w:szCs w:val="22"/>
              </w:rPr>
            </w:pPr>
          </w:p>
          <w:p w14:paraId="0E27DAA7" w14:textId="77777777" w:rsidR="00B46546" w:rsidRDefault="00B46546" w:rsidP="00957E0A">
            <w:pPr>
              <w:rPr>
                <w:sz w:val="22"/>
                <w:szCs w:val="22"/>
              </w:rPr>
            </w:pPr>
          </w:p>
          <w:p w14:paraId="29FC0120" w14:textId="77777777" w:rsidR="00B46546" w:rsidRDefault="00B46546" w:rsidP="00957E0A">
            <w:pPr>
              <w:rPr>
                <w:sz w:val="22"/>
                <w:szCs w:val="22"/>
              </w:rPr>
            </w:pPr>
          </w:p>
          <w:p w14:paraId="43C3F4E7" w14:textId="77777777" w:rsidR="00B46546" w:rsidRPr="003F72FC" w:rsidRDefault="00B46546" w:rsidP="00957E0A">
            <w:pPr>
              <w:rPr>
                <w:sz w:val="22"/>
                <w:szCs w:val="22"/>
              </w:rPr>
            </w:pPr>
          </w:p>
        </w:tc>
      </w:tr>
    </w:tbl>
    <w:p w14:paraId="704613D3" w14:textId="77777777" w:rsidR="006A2C81" w:rsidRDefault="006A2C8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08"/>
      </w:tblGrid>
      <w:tr w:rsidR="009E49FE" w14:paraId="51134A4F" w14:textId="77777777" w:rsidTr="005D7564">
        <w:trPr>
          <w:trHeight w:val="397"/>
        </w:trPr>
        <w:tc>
          <w:tcPr>
            <w:tcW w:w="9005" w:type="dxa"/>
            <w:gridSpan w:val="2"/>
            <w:shd w:val="clear" w:color="auto" w:fill="EAEEF1" w:themeFill="accent2"/>
            <w:vAlign w:val="center"/>
          </w:tcPr>
          <w:p w14:paraId="3E36A2E0" w14:textId="470413A9" w:rsidR="009E49FE" w:rsidRPr="00114628" w:rsidRDefault="009E49FE" w:rsidP="005D7564">
            <w:pPr>
              <w:rPr>
                <w:b/>
                <w:bCs/>
              </w:rPr>
            </w:pPr>
            <w:r w:rsidRPr="005D7564">
              <w:rPr>
                <w:b/>
                <w:bCs/>
                <w:sz w:val="28"/>
                <w:szCs w:val="28"/>
              </w:rPr>
              <w:t xml:space="preserve">Executive </w:t>
            </w:r>
            <w:r w:rsidR="00546E2E">
              <w:rPr>
                <w:b/>
                <w:bCs/>
                <w:sz w:val="28"/>
                <w:szCs w:val="28"/>
              </w:rPr>
              <w:t>a</w:t>
            </w:r>
            <w:r w:rsidR="0026161F">
              <w:rPr>
                <w:b/>
                <w:bCs/>
                <w:sz w:val="28"/>
                <w:szCs w:val="28"/>
              </w:rPr>
              <w:t>pproval</w:t>
            </w:r>
          </w:p>
        </w:tc>
      </w:tr>
      <w:tr w:rsidR="009E49FE" w14:paraId="7A3ADB89" w14:textId="77777777" w:rsidTr="00202BA9">
        <w:trPr>
          <w:trHeight w:val="337"/>
        </w:trPr>
        <w:tc>
          <w:tcPr>
            <w:tcW w:w="3397" w:type="dxa"/>
            <w:shd w:val="clear" w:color="auto" w:fill="EAEEF1" w:themeFill="accent2"/>
          </w:tcPr>
          <w:p w14:paraId="6C1697DB" w14:textId="3B7D4AC9" w:rsidR="009E49FE" w:rsidRPr="00D017AD" w:rsidRDefault="009E49FE" w:rsidP="00BA051A">
            <w:pPr>
              <w:rPr>
                <w:sz w:val="22"/>
                <w:szCs w:val="22"/>
              </w:rPr>
            </w:pPr>
            <w:r w:rsidRPr="00D017AD">
              <w:rPr>
                <w:sz w:val="22"/>
                <w:szCs w:val="22"/>
              </w:rPr>
              <w:t>Name of Executive Sponsor</w:t>
            </w:r>
          </w:p>
        </w:tc>
        <w:tc>
          <w:tcPr>
            <w:tcW w:w="5608" w:type="dxa"/>
          </w:tcPr>
          <w:p w14:paraId="39CCA0A0" w14:textId="77777777" w:rsidR="009E49FE" w:rsidRPr="00D017AD" w:rsidRDefault="009E49FE" w:rsidP="00BA051A">
            <w:pPr>
              <w:rPr>
                <w:sz w:val="22"/>
                <w:szCs w:val="22"/>
              </w:rPr>
            </w:pPr>
          </w:p>
        </w:tc>
      </w:tr>
      <w:tr w:rsidR="009E49FE" w14:paraId="3D53D553" w14:textId="77777777" w:rsidTr="00202BA9">
        <w:trPr>
          <w:trHeight w:val="350"/>
        </w:trPr>
        <w:tc>
          <w:tcPr>
            <w:tcW w:w="3397" w:type="dxa"/>
            <w:shd w:val="clear" w:color="auto" w:fill="EAEEF1" w:themeFill="accent2"/>
          </w:tcPr>
          <w:p w14:paraId="3F050690" w14:textId="3AED4503" w:rsidR="009E49FE" w:rsidRPr="00D017AD" w:rsidRDefault="009E49FE" w:rsidP="00BA051A">
            <w:pPr>
              <w:rPr>
                <w:sz w:val="22"/>
                <w:szCs w:val="22"/>
              </w:rPr>
            </w:pPr>
            <w:r w:rsidRPr="00D017AD">
              <w:rPr>
                <w:sz w:val="22"/>
                <w:szCs w:val="22"/>
              </w:rPr>
              <w:t>Job title</w:t>
            </w:r>
          </w:p>
        </w:tc>
        <w:tc>
          <w:tcPr>
            <w:tcW w:w="5608" w:type="dxa"/>
          </w:tcPr>
          <w:p w14:paraId="3ED99C74" w14:textId="77777777" w:rsidR="009E49FE" w:rsidRPr="00D017AD" w:rsidRDefault="009E49FE" w:rsidP="00BA051A">
            <w:pPr>
              <w:rPr>
                <w:sz w:val="22"/>
                <w:szCs w:val="22"/>
              </w:rPr>
            </w:pPr>
          </w:p>
        </w:tc>
      </w:tr>
      <w:tr w:rsidR="009E49FE" w14:paraId="58B3D903" w14:textId="77777777" w:rsidTr="00202BA9">
        <w:trPr>
          <w:trHeight w:val="337"/>
        </w:trPr>
        <w:tc>
          <w:tcPr>
            <w:tcW w:w="3397" w:type="dxa"/>
            <w:shd w:val="clear" w:color="auto" w:fill="EAEEF1" w:themeFill="accent2"/>
          </w:tcPr>
          <w:p w14:paraId="392CE9FC" w14:textId="77777777" w:rsidR="009E49FE" w:rsidRDefault="00421477" w:rsidP="00BA051A">
            <w:pPr>
              <w:rPr>
                <w:sz w:val="22"/>
                <w:szCs w:val="22"/>
              </w:rPr>
            </w:pPr>
            <w:r w:rsidRPr="00D017AD">
              <w:rPr>
                <w:sz w:val="22"/>
                <w:szCs w:val="22"/>
              </w:rPr>
              <w:t xml:space="preserve">Has </w:t>
            </w:r>
            <w:r w:rsidR="00D21F82">
              <w:rPr>
                <w:sz w:val="22"/>
                <w:szCs w:val="22"/>
              </w:rPr>
              <w:t>e</w:t>
            </w:r>
            <w:r w:rsidRPr="00D017AD">
              <w:rPr>
                <w:sz w:val="22"/>
                <w:szCs w:val="22"/>
              </w:rPr>
              <w:t>xecutive approval been obtained</w:t>
            </w:r>
            <w:r w:rsidR="0026161F">
              <w:rPr>
                <w:sz w:val="22"/>
                <w:szCs w:val="22"/>
              </w:rPr>
              <w:t xml:space="preserve"> in principle, should your organisation be successful</w:t>
            </w:r>
            <w:r w:rsidRPr="00D017AD">
              <w:rPr>
                <w:sz w:val="22"/>
                <w:szCs w:val="22"/>
              </w:rPr>
              <w:t>?</w:t>
            </w:r>
          </w:p>
          <w:p w14:paraId="542B9A0F" w14:textId="1349495F" w:rsidR="00202BA9" w:rsidRPr="00D017AD" w:rsidRDefault="00202BA9" w:rsidP="00BA051A">
            <w:pPr>
              <w:rPr>
                <w:sz w:val="22"/>
                <w:szCs w:val="22"/>
              </w:rPr>
            </w:pPr>
          </w:p>
        </w:tc>
        <w:tc>
          <w:tcPr>
            <w:tcW w:w="5608" w:type="dxa"/>
          </w:tcPr>
          <w:p w14:paraId="5269A6AD" w14:textId="77777777" w:rsidR="00421477" w:rsidRPr="00D017AD" w:rsidRDefault="00173EF2" w:rsidP="0042147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4700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477" w:rsidRPr="00D017A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21477" w:rsidRPr="00D017AD">
              <w:rPr>
                <w:sz w:val="22"/>
                <w:szCs w:val="22"/>
              </w:rPr>
              <w:t xml:space="preserve"> Yes</w:t>
            </w:r>
          </w:p>
          <w:p w14:paraId="3A2C2B77" w14:textId="77777777" w:rsidR="00421477" w:rsidRPr="00D017AD" w:rsidRDefault="00173EF2" w:rsidP="0042147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81954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477" w:rsidRPr="00D017A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21477" w:rsidRPr="00D017AD">
              <w:rPr>
                <w:sz w:val="22"/>
                <w:szCs w:val="22"/>
              </w:rPr>
              <w:t xml:space="preserve"> No</w:t>
            </w:r>
          </w:p>
          <w:p w14:paraId="27C2012D" w14:textId="77777777" w:rsidR="009E49FE" w:rsidRPr="00D017AD" w:rsidRDefault="009E49FE" w:rsidP="00BA051A">
            <w:pPr>
              <w:rPr>
                <w:sz w:val="22"/>
                <w:szCs w:val="22"/>
              </w:rPr>
            </w:pPr>
          </w:p>
        </w:tc>
      </w:tr>
      <w:tr w:rsidR="009519C5" w14:paraId="27B8B94D" w14:textId="77777777" w:rsidTr="000C0724">
        <w:trPr>
          <w:trHeight w:val="350"/>
        </w:trPr>
        <w:tc>
          <w:tcPr>
            <w:tcW w:w="9005" w:type="dxa"/>
            <w:gridSpan w:val="2"/>
            <w:shd w:val="clear" w:color="auto" w:fill="EAEEF1" w:themeFill="accent2"/>
          </w:tcPr>
          <w:p w14:paraId="3E88F8AC" w14:textId="1E7FADEC" w:rsidR="0026161F" w:rsidRPr="00D017AD" w:rsidRDefault="009519C5" w:rsidP="00BA051A">
            <w:pPr>
              <w:rPr>
                <w:sz w:val="22"/>
                <w:szCs w:val="22"/>
              </w:rPr>
            </w:pPr>
            <w:r w:rsidRPr="00D017AD">
              <w:rPr>
                <w:sz w:val="22"/>
                <w:szCs w:val="22"/>
              </w:rPr>
              <w:t xml:space="preserve">Please submit a letter of support from your Executive Sponsor </w:t>
            </w:r>
            <w:r w:rsidR="0026161F">
              <w:rPr>
                <w:sz w:val="22"/>
                <w:szCs w:val="22"/>
              </w:rPr>
              <w:t>confirming their approval in principle for this</w:t>
            </w:r>
            <w:r w:rsidRPr="00D017AD">
              <w:rPr>
                <w:sz w:val="22"/>
                <w:szCs w:val="22"/>
              </w:rPr>
              <w:t xml:space="preserve"> application</w:t>
            </w:r>
            <w:r w:rsidR="00A369EA" w:rsidRPr="00D017AD">
              <w:rPr>
                <w:sz w:val="22"/>
                <w:szCs w:val="22"/>
              </w:rPr>
              <w:t xml:space="preserve">. </w:t>
            </w:r>
          </w:p>
        </w:tc>
      </w:tr>
    </w:tbl>
    <w:p w14:paraId="6DE2F05B" w14:textId="77777777" w:rsidR="0026161F" w:rsidRDefault="0026161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08"/>
      </w:tblGrid>
      <w:tr w:rsidR="00E56424" w14:paraId="536658BB" w14:textId="77777777" w:rsidTr="005D7564">
        <w:trPr>
          <w:trHeight w:val="397"/>
        </w:trPr>
        <w:tc>
          <w:tcPr>
            <w:tcW w:w="9005" w:type="dxa"/>
            <w:gridSpan w:val="2"/>
            <w:shd w:val="clear" w:color="auto" w:fill="EAEEF1" w:themeFill="accent2"/>
            <w:vAlign w:val="center"/>
          </w:tcPr>
          <w:p w14:paraId="7800D7DE" w14:textId="637057E0" w:rsidR="00E56424" w:rsidRPr="00114628" w:rsidRDefault="00E56424" w:rsidP="005D7564">
            <w:pPr>
              <w:rPr>
                <w:b/>
                <w:bCs/>
              </w:rPr>
            </w:pPr>
            <w:r w:rsidRPr="005D7564">
              <w:rPr>
                <w:b/>
                <w:bCs/>
                <w:sz w:val="28"/>
                <w:szCs w:val="28"/>
              </w:rPr>
              <w:t>Contact details and signature – primary applicant</w:t>
            </w:r>
          </w:p>
        </w:tc>
      </w:tr>
      <w:tr w:rsidR="00E56424" w14:paraId="716BA798" w14:textId="77777777" w:rsidTr="00202BA9">
        <w:trPr>
          <w:trHeight w:val="337"/>
        </w:trPr>
        <w:tc>
          <w:tcPr>
            <w:tcW w:w="3397" w:type="dxa"/>
            <w:shd w:val="clear" w:color="auto" w:fill="EAEEF1" w:themeFill="accent2"/>
          </w:tcPr>
          <w:p w14:paraId="1866EC28" w14:textId="155190B0" w:rsidR="00E56424" w:rsidRPr="00D017AD" w:rsidRDefault="00132507" w:rsidP="005641D9">
            <w:pPr>
              <w:rPr>
                <w:sz w:val="22"/>
                <w:szCs w:val="22"/>
              </w:rPr>
            </w:pPr>
            <w:r w:rsidRPr="00D017AD">
              <w:rPr>
                <w:sz w:val="22"/>
                <w:szCs w:val="22"/>
              </w:rPr>
              <w:t>Name</w:t>
            </w:r>
          </w:p>
        </w:tc>
        <w:tc>
          <w:tcPr>
            <w:tcW w:w="5608" w:type="dxa"/>
          </w:tcPr>
          <w:p w14:paraId="3F7E756D" w14:textId="77777777" w:rsidR="00E56424" w:rsidRPr="00D017AD" w:rsidRDefault="00E56424" w:rsidP="005641D9">
            <w:pPr>
              <w:rPr>
                <w:sz w:val="22"/>
                <w:szCs w:val="22"/>
              </w:rPr>
            </w:pPr>
          </w:p>
        </w:tc>
      </w:tr>
      <w:tr w:rsidR="00E56424" w14:paraId="564235DC" w14:textId="77777777" w:rsidTr="00202BA9">
        <w:trPr>
          <w:trHeight w:val="350"/>
        </w:trPr>
        <w:tc>
          <w:tcPr>
            <w:tcW w:w="3397" w:type="dxa"/>
            <w:shd w:val="clear" w:color="auto" w:fill="EAEEF1" w:themeFill="accent2"/>
          </w:tcPr>
          <w:p w14:paraId="4A09599F" w14:textId="57D863CF" w:rsidR="00E56424" w:rsidRPr="00D017AD" w:rsidRDefault="00132507" w:rsidP="005641D9">
            <w:pPr>
              <w:rPr>
                <w:sz w:val="22"/>
                <w:szCs w:val="22"/>
              </w:rPr>
            </w:pPr>
            <w:r w:rsidRPr="00D017AD">
              <w:rPr>
                <w:sz w:val="22"/>
                <w:szCs w:val="22"/>
              </w:rPr>
              <w:t>Phone number</w:t>
            </w:r>
          </w:p>
        </w:tc>
        <w:tc>
          <w:tcPr>
            <w:tcW w:w="5608" w:type="dxa"/>
          </w:tcPr>
          <w:p w14:paraId="63BFF5B6" w14:textId="77777777" w:rsidR="00E56424" w:rsidRPr="00D017AD" w:rsidRDefault="00E56424" w:rsidP="005641D9">
            <w:pPr>
              <w:rPr>
                <w:sz w:val="22"/>
                <w:szCs w:val="22"/>
              </w:rPr>
            </w:pPr>
          </w:p>
        </w:tc>
      </w:tr>
      <w:tr w:rsidR="00E56424" w14:paraId="6D51B0F4" w14:textId="77777777" w:rsidTr="00202BA9">
        <w:trPr>
          <w:trHeight w:val="337"/>
        </w:trPr>
        <w:tc>
          <w:tcPr>
            <w:tcW w:w="3397" w:type="dxa"/>
            <w:shd w:val="clear" w:color="auto" w:fill="EAEEF1" w:themeFill="accent2"/>
          </w:tcPr>
          <w:p w14:paraId="45192498" w14:textId="4D2A2E68" w:rsidR="00E56424" w:rsidRPr="00D017AD" w:rsidRDefault="00132507" w:rsidP="005641D9">
            <w:pPr>
              <w:rPr>
                <w:sz w:val="22"/>
                <w:szCs w:val="22"/>
              </w:rPr>
            </w:pPr>
            <w:r w:rsidRPr="00D017AD">
              <w:rPr>
                <w:sz w:val="22"/>
                <w:szCs w:val="22"/>
              </w:rPr>
              <w:t>Email</w:t>
            </w:r>
          </w:p>
        </w:tc>
        <w:tc>
          <w:tcPr>
            <w:tcW w:w="5608" w:type="dxa"/>
          </w:tcPr>
          <w:p w14:paraId="709DB5BB" w14:textId="77777777" w:rsidR="00E56424" w:rsidRPr="00D017AD" w:rsidRDefault="00E56424" w:rsidP="005641D9">
            <w:pPr>
              <w:rPr>
                <w:sz w:val="22"/>
                <w:szCs w:val="22"/>
              </w:rPr>
            </w:pPr>
          </w:p>
        </w:tc>
      </w:tr>
      <w:tr w:rsidR="00E56424" w14:paraId="403F051A" w14:textId="77777777" w:rsidTr="00202BA9">
        <w:trPr>
          <w:trHeight w:val="350"/>
        </w:trPr>
        <w:tc>
          <w:tcPr>
            <w:tcW w:w="3397" w:type="dxa"/>
            <w:shd w:val="clear" w:color="auto" w:fill="EAEEF1" w:themeFill="accent2"/>
          </w:tcPr>
          <w:p w14:paraId="71FE81BD" w14:textId="2575636E" w:rsidR="00E56424" w:rsidRPr="00D017AD" w:rsidRDefault="00132507" w:rsidP="005641D9">
            <w:pPr>
              <w:rPr>
                <w:sz w:val="22"/>
                <w:szCs w:val="22"/>
              </w:rPr>
            </w:pPr>
            <w:r w:rsidRPr="00D017AD">
              <w:rPr>
                <w:sz w:val="22"/>
                <w:szCs w:val="22"/>
              </w:rPr>
              <w:t>Signature (electronic will be accepted)</w:t>
            </w:r>
          </w:p>
        </w:tc>
        <w:tc>
          <w:tcPr>
            <w:tcW w:w="5608" w:type="dxa"/>
          </w:tcPr>
          <w:p w14:paraId="4BC42EAA" w14:textId="77777777" w:rsidR="00E56424" w:rsidRPr="00D017AD" w:rsidRDefault="00E56424" w:rsidP="005641D9">
            <w:pPr>
              <w:rPr>
                <w:sz w:val="22"/>
                <w:szCs w:val="22"/>
              </w:rPr>
            </w:pPr>
          </w:p>
        </w:tc>
      </w:tr>
      <w:tr w:rsidR="00E56424" w14:paraId="2620276D" w14:textId="77777777" w:rsidTr="00202BA9">
        <w:trPr>
          <w:trHeight w:val="337"/>
        </w:trPr>
        <w:tc>
          <w:tcPr>
            <w:tcW w:w="3397" w:type="dxa"/>
            <w:shd w:val="clear" w:color="auto" w:fill="EAEEF1" w:themeFill="accent2"/>
          </w:tcPr>
          <w:p w14:paraId="4CB38C03" w14:textId="5B32058E" w:rsidR="00E56424" w:rsidRPr="00D017AD" w:rsidRDefault="00E56424" w:rsidP="005641D9">
            <w:pPr>
              <w:rPr>
                <w:sz w:val="22"/>
                <w:szCs w:val="22"/>
              </w:rPr>
            </w:pPr>
            <w:r w:rsidRPr="00D017AD">
              <w:rPr>
                <w:sz w:val="22"/>
                <w:szCs w:val="22"/>
              </w:rPr>
              <w:t>D</w:t>
            </w:r>
            <w:r w:rsidR="00132507" w:rsidRPr="00D017AD">
              <w:rPr>
                <w:sz w:val="22"/>
                <w:szCs w:val="22"/>
              </w:rPr>
              <w:t>ate</w:t>
            </w:r>
          </w:p>
        </w:tc>
        <w:tc>
          <w:tcPr>
            <w:tcW w:w="5608" w:type="dxa"/>
          </w:tcPr>
          <w:p w14:paraId="1F0F3991" w14:textId="15C68BE6" w:rsidR="00E56424" w:rsidRPr="00D017AD" w:rsidRDefault="006D37D5" w:rsidP="006D37D5">
            <w:pPr>
              <w:tabs>
                <w:tab w:val="left" w:pos="391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</w:tr>
    </w:tbl>
    <w:p w14:paraId="6CFCED03" w14:textId="1CC0178B" w:rsidR="00250F47" w:rsidRPr="00A610C5" w:rsidRDefault="00250F47" w:rsidP="006D37D5"/>
    <w:sectPr w:rsidR="00250F47" w:rsidRPr="00A610C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3C06A" w14:textId="77777777" w:rsidR="00173EF2" w:rsidRDefault="00173EF2" w:rsidP="00BC3268">
      <w:pPr>
        <w:spacing w:after="0" w:line="240" w:lineRule="auto"/>
      </w:pPr>
      <w:r>
        <w:separator/>
      </w:r>
    </w:p>
  </w:endnote>
  <w:endnote w:type="continuationSeparator" w:id="0">
    <w:p w14:paraId="01F70353" w14:textId="77777777" w:rsidR="00173EF2" w:rsidRDefault="00173EF2" w:rsidP="00BC3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sap Condensed">
    <w:panose1 w:val="00000000000000000000"/>
    <w:charset w:val="00"/>
    <w:family w:val="auto"/>
    <w:pitch w:val="variable"/>
    <w:sig w:usb0="A00000FF" w:usb1="5000207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9067647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E57C96" w14:textId="197440CC" w:rsidR="004A4410" w:rsidRPr="00216071" w:rsidRDefault="00216071" w:rsidP="00216071">
        <w:pPr>
          <w:pStyle w:val="Footer"/>
          <w:rPr>
            <w:sz w:val="18"/>
            <w:szCs w:val="18"/>
          </w:rPr>
        </w:pPr>
        <w:r w:rsidRPr="00216071">
          <w:rPr>
            <w:sz w:val="18"/>
            <w:szCs w:val="18"/>
          </w:rPr>
          <w:t>Epilepsy Research Institute Application Form – OPM-MEG Site</w:t>
        </w:r>
        <w:r w:rsidR="00504E0B">
          <w:rPr>
            <w:sz w:val="18"/>
            <w:szCs w:val="18"/>
          </w:rPr>
          <w:t xml:space="preserve"> Implementation</w:t>
        </w:r>
        <w:r w:rsidRPr="00216071">
          <w:rPr>
            <w:sz w:val="18"/>
            <w:szCs w:val="18"/>
          </w:rPr>
          <w:t xml:space="preserve"> Competition </w:t>
        </w:r>
        <w:r w:rsidRPr="00216071">
          <w:rPr>
            <w:sz w:val="18"/>
            <w:szCs w:val="18"/>
          </w:rPr>
          <w:tab/>
        </w:r>
        <w:r w:rsidR="004A4410" w:rsidRPr="00216071">
          <w:rPr>
            <w:sz w:val="18"/>
            <w:szCs w:val="18"/>
          </w:rPr>
          <w:fldChar w:fldCharType="begin"/>
        </w:r>
        <w:r w:rsidR="004A4410" w:rsidRPr="00216071">
          <w:rPr>
            <w:sz w:val="18"/>
            <w:szCs w:val="18"/>
          </w:rPr>
          <w:instrText xml:space="preserve"> PAGE   \* MERGEFORMAT </w:instrText>
        </w:r>
        <w:r w:rsidR="004A4410" w:rsidRPr="00216071">
          <w:rPr>
            <w:sz w:val="18"/>
            <w:szCs w:val="18"/>
          </w:rPr>
          <w:fldChar w:fldCharType="separate"/>
        </w:r>
        <w:r w:rsidR="004A4410" w:rsidRPr="00216071">
          <w:rPr>
            <w:noProof/>
            <w:sz w:val="18"/>
            <w:szCs w:val="18"/>
          </w:rPr>
          <w:t>2</w:t>
        </w:r>
        <w:r w:rsidR="004A4410" w:rsidRPr="00216071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FD1F3" w14:textId="77777777" w:rsidR="00173EF2" w:rsidRDefault="00173EF2" w:rsidP="00BC3268">
      <w:pPr>
        <w:spacing w:after="0" w:line="240" w:lineRule="auto"/>
      </w:pPr>
      <w:r>
        <w:separator/>
      </w:r>
    </w:p>
  </w:footnote>
  <w:footnote w:type="continuationSeparator" w:id="0">
    <w:p w14:paraId="36A78365" w14:textId="77777777" w:rsidR="00173EF2" w:rsidRDefault="00173EF2" w:rsidP="00BC3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6596" w14:textId="5132E512" w:rsidR="00BC3268" w:rsidRDefault="00992B2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8AD32F" wp14:editId="0D852D9A">
          <wp:simplePos x="0" y="0"/>
          <wp:positionH relativeFrom="column">
            <wp:posOffset>4617720</wp:posOffset>
          </wp:positionH>
          <wp:positionV relativeFrom="paragraph">
            <wp:posOffset>-243840</wp:posOffset>
          </wp:positionV>
          <wp:extent cx="1173480" cy="702579"/>
          <wp:effectExtent l="0" t="0" r="7620" b="2540"/>
          <wp:wrapTight wrapText="bothSides">
            <wp:wrapPolygon edited="0">
              <wp:start x="3156" y="0"/>
              <wp:lineTo x="0" y="586"/>
              <wp:lineTo x="0" y="15233"/>
              <wp:lineTo x="4558" y="18749"/>
              <wp:lineTo x="5610" y="21092"/>
              <wp:lineTo x="5961" y="21092"/>
              <wp:lineTo x="21390" y="21092"/>
              <wp:lineTo x="21390" y="11718"/>
              <wp:lineTo x="11922" y="9374"/>
              <wp:lineTo x="14026" y="7031"/>
              <wp:lineTo x="13675" y="3515"/>
              <wp:lineTo x="11221" y="0"/>
              <wp:lineTo x="3156" y="0"/>
            </wp:wrapPolygon>
          </wp:wrapTight>
          <wp:docPr id="14117825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782570" name="Picture 14117825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480" cy="7025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3268">
      <w:rPr>
        <w:noProof/>
      </w:rPr>
      <w:drawing>
        <wp:anchor distT="0" distB="0" distL="114300" distR="114300" simplePos="0" relativeHeight="251657216" behindDoc="1" locked="0" layoutInCell="1" allowOverlap="1" wp14:anchorId="47E7E3F1" wp14:editId="56184B4C">
          <wp:simplePos x="0" y="0"/>
          <wp:positionH relativeFrom="column">
            <wp:posOffset>-432223</wp:posOffset>
          </wp:positionH>
          <wp:positionV relativeFrom="paragraph">
            <wp:posOffset>-166158</wp:posOffset>
          </wp:positionV>
          <wp:extent cx="2562225" cy="516255"/>
          <wp:effectExtent l="0" t="0" r="9525" b="0"/>
          <wp:wrapTight wrapText="bothSides">
            <wp:wrapPolygon edited="0">
              <wp:start x="964" y="0"/>
              <wp:lineTo x="0" y="4782"/>
              <wp:lineTo x="0" y="15941"/>
              <wp:lineTo x="964" y="20723"/>
              <wp:lineTo x="3212" y="20723"/>
              <wp:lineTo x="14454" y="20723"/>
              <wp:lineTo x="16541" y="19129"/>
              <wp:lineTo x="16059" y="12753"/>
              <wp:lineTo x="21520" y="10362"/>
              <wp:lineTo x="21520" y="1594"/>
              <wp:lineTo x="3212" y="0"/>
              <wp:lineTo x="964" y="0"/>
            </wp:wrapPolygon>
          </wp:wrapTight>
          <wp:docPr id="12171711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171162" name="Picture 121717116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2225" cy="516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68"/>
    <w:rsid w:val="00014292"/>
    <w:rsid w:val="00014920"/>
    <w:rsid w:val="000152EA"/>
    <w:rsid w:val="0002125E"/>
    <w:rsid w:val="00024A64"/>
    <w:rsid w:val="0003328A"/>
    <w:rsid w:val="00033CF0"/>
    <w:rsid w:val="0004692B"/>
    <w:rsid w:val="0005720C"/>
    <w:rsid w:val="0006279A"/>
    <w:rsid w:val="00065280"/>
    <w:rsid w:val="00066350"/>
    <w:rsid w:val="00077B00"/>
    <w:rsid w:val="00081FD5"/>
    <w:rsid w:val="00090DF5"/>
    <w:rsid w:val="00093E2E"/>
    <w:rsid w:val="0009439E"/>
    <w:rsid w:val="00096B3F"/>
    <w:rsid w:val="000B0839"/>
    <w:rsid w:val="000B5AE7"/>
    <w:rsid w:val="000B5FB7"/>
    <w:rsid w:val="000C024F"/>
    <w:rsid w:val="000C6E49"/>
    <w:rsid w:val="000D0CB8"/>
    <w:rsid w:val="000D4972"/>
    <w:rsid w:val="000E094C"/>
    <w:rsid w:val="000F66B4"/>
    <w:rsid w:val="001079A7"/>
    <w:rsid w:val="00110F4C"/>
    <w:rsid w:val="00114628"/>
    <w:rsid w:val="0011721A"/>
    <w:rsid w:val="00132507"/>
    <w:rsid w:val="00146649"/>
    <w:rsid w:val="001571F1"/>
    <w:rsid w:val="00170361"/>
    <w:rsid w:val="00173EF2"/>
    <w:rsid w:val="0018651E"/>
    <w:rsid w:val="00187971"/>
    <w:rsid w:val="00192CA7"/>
    <w:rsid w:val="001972CD"/>
    <w:rsid w:val="001B5A36"/>
    <w:rsid w:val="001B7D37"/>
    <w:rsid w:val="001C1CF4"/>
    <w:rsid w:val="001D3699"/>
    <w:rsid w:val="001D69E9"/>
    <w:rsid w:val="001E7595"/>
    <w:rsid w:val="001F189F"/>
    <w:rsid w:val="002007C1"/>
    <w:rsid w:val="00202BA9"/>
    <w:rsid w:val="00215462"/>
    <w:rsid w:val="00216071"/>
    <w:rsid w:val="0022258E"/>
    <w:rsid w:val="00244CAF"/>
    <w:rsid w:val="00245131"/>
    <w:rsid w:val="002454C8"/>
    <w:rsid w:val="002461C4"/>
    <w:rsid w:val="002479DF"/>
    <w:rsid w:val="00250F47"/>
    <w:rsid w:val="002549E8"/>
    <w:rsid w:val="00260880"/>
    <w:rsid w:val="00261594"/>
    <w:rsid w:val="0026161F"/>
    <w:rsid w:val="002803B8"/>
    <w:rsid w:val="00286F7D"/>
    <w:rsid w:val="002A255A"/>
    <w:rsid w:val="002B0FE2"/>
    <w:rsid w:val="002B279B"/>
    <w:rsid w:val="002C22EA"/>
    <w:rsid w:val="002D166C"/>
    <w:rsid w:val="002D775F"/>
    <w:rsid w:val="002F16B1"/>
    <w:rsid w:val="002F3D40"/>
    <w:rsid w:val="00305FFB"/>
    <w:rsid w:val="00313F04"/>
    <w:rsid w:val="0031508F"/>
    <w:rsid w:val="00334197"/>
    <w:rsid w:val="00334481"/>
    <w:rsid w:val="00336597"/>
    <w:rsid w:val="00356F5D"/>
    <w:rsid w:val="003571D8"/>
    <w:rsid w:val="00362017"/>
    <w:rsid w:val="00384370"/>
    <w:rsid w:val="00384E34"/>
    <w:rsid w:val="003872AB"/>
    <w:rsid w:val="00390559"/>
    <w:rsid w:val="003A0701"/>
    <w:rsid w:val="003A6274"/>
    <w:rsid w:val="003B039A"/>
    <w:rsid w:val="003B2451"/>
    <w:rsid w:val="003B56B3"/>
    <w:rsid w:val="003C0864"/>
    <w:rsid w:val="003C21E8"/>
    <w:rsid w:val="003C2D61"/>
    <w:rsid w:val="003D2529"/>
    <w:rsid w:val="003E7367"/>
    <w:rsid w:val="003F37A5"/>
    <w:rsid w:val="003F72FC"/>
    <w:rsid w:val="00411A8D"/>
    <w:rsid w:val="004122F3"/>
    <w:rsid w:val="00417195"/>
    <w:rsid w:val="004209F3"/>
    <w:rsid w:val="00421477"/>
    <w:rsid w:val="00421F2A"/>
    <w:rsid w:val="00422980"/>
    <w:rsid w:val="00427EDD"/>
    <w:rsid w:val="004323C1"/>
    <w:rsid w:val="00443AB3"/>
    <w:rsid w:val="00446D4F"/>
    <w:rsid w:val="00471D3C"/>
    <w:rsid w:val="00474408"/>
    <w:rsid w:val="004840E8"/>
    <w:rsid w:val="00487F70"/>
    <w:rsid w:val="00492144"/>
    <w:rsid w:val="004A1163"/>
    <w:rsid w:val="004A40F3"/>
    <w:rsid w:val="004A4410"/>
    <w:rsid w:val="004A4648"/>
    <w:rsid w:val="004B00D4"/>
    <w:rsid w:val="004C4F0C"/>
    <w:rsid w:val="004D67A0"/>
    <w:rsid w:val="004E38E8"/>
    <w:rsid w:val="004E58A1"/>
    <w:rsid w:val="004F518F"/>
    <w:rsid w:val="0050095F"/>
    <w:rsid w:val="00504E0B"/>
    <w:rsid w:val="00511959"/>
    <w:rsid w:val="00512609"/>
    <w:rsid w:val="005158E8"/>
    <w:rsid w:val="00524630"/>
    <w:rsid w:val="00533E34"/>
    <w:rsid w:val="00535282"/>
    <w:rsid w:val="00543D43"/>
    <w:rsid w:val="00546E2E"/>
    <w:rsid w:val="005600AE"/>
    <w:rsid w:val="005606C8"/>
    <w:rsid w:val="00560E0C"/>
    <w:rsid w:val="00562A21"/>
    <w:rsid w:val="00574C0C"/>
    <w:rsid w:val="00582952"/>
    <w:rsid w:val="00585B4B"/>
    <w:rsid w:val="005909FB"/>
    <w:rsid w:val="005D13B6"/>
    <w:rsid w:val="005D2D24"/>
    <w:rsid w:val="005D40D1"/>
    <w:rsid w:val="005D4272"/>
    <w:rsid w:val="005D7564"/>
    <w:rsid w:val="005E0BC8"/>
    <w:rsid w:val="005F4CA3"/>
    <w:rsid w:val="00604044"/>
    <w:rsid w:val="006149DD"/>
    <w:rsid w:val="006178E9"/>
    <w:rsid w:val="006213C2"/>
    <w:rsid w:val="006354F9"/>
    <w:rsid w:val="00660074"/>
    <w:rsid w:val="00661D03"/>
    <w:rsid w:val="0066704F"/>
    <w:rsid w:val="00673529"/>
    <w:rsid w:val="00673646"/>
    <w:rsid w:val="00682D54"/>
    <w:rsid w:val="0068678E"/>
    <w:rsid w:val="00686C8D"/>
    <w:rsid w:val="0069289C"/>
    <w:rsid w:val="00692B0A"/>
    <w:rsid w:val="006A1611"/>
    <w:rsid w:val="006A2C81"/>
    <w:rsid w:val="006B4F8A"/>
    <w:rsid w:val="006B554B"/>
    <w:rsid w:val="006C600C"/>
    <w:rsid w:val="006D0BDE"/>
    <w:rsid w:val="006D37D5"/>
    <w:rsid w:val="006E03A3"/>
    <w:rsid w:val="006E6C3E"/>
    <w:rsid w:val="00707DC1"/>
    <w:rsid w:val="00710E22"/>
    <w:rsid w:val="00714DE9"/>
    <w:rsid w:val="00724B88"/>
    <w:rsid w:val="00733A43"/>
    <w:rsid w:val="00736081"/>
    <w:rsid w:val="00752215"/>
    <w:rsid w:val="007561EC"/>
    <w:rsid w:val="0076009A"/>
    <w:rsid w:val="00762151"/>
    <w:rsid w:val="007628A6"/>
    <w:rsid w:val="007661D4"/>
    <w:rsid w:val="00766EDB"/>
    <w:rsid w:val="00775597"/>
    <w:rsid w:val="00781CF5"/>
    <w:rsid w:val="00784C55"/>
    <w:rsid w:val="007A7264"/>
    <w:rsid w:val="007A79BE"/>
    <w:rsid w:val="007A7E8B"/>
    <w:rsid w:val="007B18A8"/>
    <w:rsid w:val="007B1FAA"/>
    <w:rsid w:val="007C5C41"/>
    <w:rsid w:val="007D7635"/>
    <w:rsid w:val="007E7EE6"/>
    <w:rsid w:val="007F755B"/>
    <w:rsid w:val="007F791D"/>
    <w:rsid w:val="00800DD5"/>
    <w:rsid w:val="00801C54"/>
    <w:rsid w:val="0080677E"/>
    <w:rsid w:val="008143F5"/>
    <w:rsid w:val="00842AAE"/>
    <w:rsid w:val="00850D28"/>
    <w:rsid w:val="00854CE4"/>
    <w:rsid w:val="008610D8"/>
    <w:rsid w:val="00862C6F"/>
    <w:rsid w:val="00891175"/>
    <w:rsid w:val="008957B8"/>
    <w:rsid w:val="008A2396"/>
    <w:rsid w:val="008A4D6A"/>
    <w:rsid w:val="008B0675"/>
    <w:rsid w:val="008B376D"/>
    <w:rsid w:val="008B477F"/>
    <w:rsid w:val="008C23BF"/>
    <w:rsid w:val="008C57A6"/>
    <w:rsid w:val="008E3883"/>
    <w:rsid w:val="008F0175"/>
    <w:rsid w:val="008F2032"/>
    <w:rsid w:val="008F63F8"/>
    <w:rsid w:val="0090727C"/>
    <w:rsid w:val="00907F18"/>
    <w:rsid w:val="0091194A"/>
    <w:rsid w:val="00916F37"/>
    <w:rsid w:val="00917E04"/>
    <w:rsid w:val="00917E5F"/>
    <w:rsid w:val="00925EAF"/>
    <w:rsid w:val="00941688"/>
    <w:rsid w:val="009505EE"/>
    <w:rsid w:val="009519C5"/>
    <w:rsid w:val="00973AE9"/>
    <w:rsid w:val="009811BF"/>
    <w:rsid w:val="00992B2D"/>
    <w:rsid w:val="00992E73"/>
    <w:rsid w:val="009933D5"/>
    <w:rsid w:val="009B0C53"/>
    <w:rsid w:val="009B202F"/>
    <w:rsid w:val="009B7309"/>
    <w:rsid w:val="009C1B0F"/>
    <w:rsid w:val="009C48BC"/>
    <w:rsid w:val="009D0E0A"/>
    <w:rsid w:val="009D32AB"/>
    <w:rsid w:val="009D5019"/>
    <w:rsid w:val="009E1978"/>
    <w:rsid w:val="009E1F1C"/>
    <w:rsid w:val="009E49FE"/>
    <w:rsid w:val="009E6A5E"/>
    <w:rsid w:val="009F6A58"/>
    <w:rsid w:val="009F6B5E"/>
    <w:rsid w:val="00A03163"/>
    <w:rsid w:val="00A2201C"/>
    <w:rsid w:val="00A22768"/>
    <w:rsid w:val="00A24AB8"/>
    <w:rsid w:val="00A26D45"/>
    <w:rsid w:val="00A27EA9"/>
    <w:rsid w:val="00A369EA"/>
    <w:rsid w:val="00A555DD"/>
    <w:rsid w:val="00A568F0"/>
    <w:rsid w:val="00A610C5"/>
    <w:rsid w:val="00AA01C4"/>
    <w:rsid w:val="00AA0281"/>
    <w:rsid w:val="00AB2149"/>
    <w:rsid w:val="00AC5E05"/>
    <w:rsid w:val="00AD15F0"/>
    <w:rsid w:val="00AD75A8"/>
    <w:rsid w:val="00AE1391"/>
    <w:rsid w:val="00AE442D"/>
    <w:rsid w:val="00AE5849"/>
    <w:rsid w:val="00AF01EC"/>
    <w:rsid w:val="00B03279"/>
    <w:rsid w:val="00B0531F"/>
    <w:rsid w:val="00B053A3"/>
    <w:rsid w:val="00B056CF"/>
    <w:rsid w:val="00B11780"/>
    <w:rsid w:val="00B273FA"/>
    <w:rsid w:val="00B373F9"/>
    <w:rsid w:val="00B459F7"/>
    <w:rsid w:val="00B46546"/>
    <w:rsid w:val="00B50E7F"/>
    <w:rsid w:val="00B5543B"/>
    <w:rsid w:val="00B57A01"/>
    <w:rsid w:val="00B61C37"/>
    <w:rsid w:val="00B76ABC"/>
    <w:rsid w:val="00B81153"/>
    <w:rsid w:val="00B834C1"/>
    <w:rsid w:val="00BA03B7"/>
    <w:rsid w:val="00BA0508"/>
    <w:rsid w:val="00BB19D3"/>
    <w:rsid w:val="00BB44FD"/>
    <w:rsid w:val="00BC1D0C"/>
    <w:rsid w:val="00BC3268"/>
    <w:rsid w:val="00BE136D"/>
    <w:rsid w:val="00BE46D7"/>
    <w:rsid w:val="00BE67D5"/>
    <w:rsid w:val="00BF322D"/>
    <w:rsid w:val="00BF6DF7"/>
    <w:rsid w:val="00C0769F"/>
    <w:rsid w:val="00C26BAE"/>
    <w:rsid w:val="00C30195"/>
    <w:rsid w:val="00C3614B"/>
    <w:rsid w:val="00C503E2"/>
    <w:rsid w:val="00C50504"/>
    <w:rsid w:val="00C60E8A"/>
    <w:rsid w:val="00C709DF"/>
    <w:rsid w:val="00C948D8"/>
    <w:rsid w:val="00CA0147"/>
    <w:rsid w:val="00CA29E0"/>
    <w:rsid w:val="00CB24EC"/>
    <w:rsid w:val="00CB3DA2"/>
    <w:rsid w:val="00CB4F85"/>
    <w:rsid w:val="00CB67EB"/>
    <w:rsid w:val="00CD34FF"/>
    <w:rsid w:val="00CE0B83"/>
    <w:rsid w:val="00CE2848"/>
    <w:rsid w:val="00CE6A0F"/>
    <w:rsid w:val="00CE7989"/>
    <w:rsid w:val="00CF0E01"/>
    <w:rsid w:val="00CF156C"/>
    <w:rsid w:val="00D00C75"/>
    <w:rsid w:val="00D017AD"/>
    <w:rsid w:val="00D048A8"/>
    <w:rsid w:val="00D05488"/>
    <w:rsid w:val="00D05750"/>
    <w:rsid w:val="00D05EA9"/>
    <w:rsid w:val="00D17074"/>
    <w:rsid w:val="00D21F82"/>
    <w:rsid w:val="00D222EC"/>
    <w:rsid w:val="00D470F9"/>
    <w:rsid w:val="00D5225D"/>
    <w:rsid w:val="00D606C0"/>
    <w:rsid w:val="00D72773"/>
    <w:rsid w:val="00D7317C"/>
    <w:rsid w:val="00D7508B"/>
    <w:rsid w:val="00D77481"/>
    <w:rsid w:val="00DA2D7A"/>
    <w:rsid w:val="00DA58DA"/>
    <w:rsid w:val="00DA5EA4"/>
    <w:rsid w:val="00DB1353"/>
    <w:rsid w:val="00DC09A2"/>
    <w:rsid w:val="00DD0205"/>
    <w:rsid w:val="00DD0B9D"/>
    <w:rsid w:val="00DF1349"/>
    <w:rsid w:val="00DF3088"/>
    <w:rsid w:val="00DF3CF9"/>
    <w:rsid w:val="00DF40B8"/>
    <w:rsid w:val="00DF6D00"/>
    <w:rsid w:val="00E242A5"/>
    <w:rsid w:val="00E317A4"/>
    <w:rsid w:val="00E35C1F"/>
    <w:rsid w:val="00E46DC6"/>
    <w:rsid w:val="00E46E20"/>
    <w:rsid w:val="00E52510"/>
    <w:rsid w:val="00E54149"/>
    <w:rsid w:val="00E5578F"/>
    <w:rsid w:val="00E56424"/>
    <w:rsid w:val="00E616EE"/>
    <w:rsid w:val="00E72F6E"/>
    <w:rsid w:val="00E7313C"/>
    <w:rsid w:val="00E745A5"/>
    <w:rsid w:val="00E76AC5"/>
    <w:rsid w:val="00E81E8A"/>
    <w:rsid w:val="00E90E96"/>
    <w:rsid w:val="00EB6D04"/>
    <w:rsid w:val="00EC46FE"/>
    <w:rsid w:val="00ED0AE0"/>
    <w:rsid w:val="00ED2345"/>
    <w:rsid w:val="00ED2BFC"/>
    <w:rsid w:val="00EE1D81"/>
    <w:rsid w:val="00F07CB3"/>
    <w:rsid w:val="00F11790"/>
    <w:rsid w:val="00F1577B"/>
    <w:rsid w:val="00F254DB"/>
    <w:rsid w:val="00F25757"/>
    <w:rsid w:val="00F279D2"/>
    <w:rsid w:val="00F42D65"/>
    <w:rsid w:val="00F55927"/>
    <w:rsid w:val="00F567F6"/>
    <w:rsid w:val="00F65381"/>
    <w:rsid w:val="00F77EF2"/>
    <w:rsid w:val="00F81986"/>
    <w:rsid w:val="00F83DD0"/>
    <w:rsid w:val="00F84B83"/>
    <w:rsid w:val="00F957EB"/>
    <w:rsid w:val="00FB6CFF"/>
    <w:rsid w:val="00FC0EFA"/>
    <w:rsid w:val="00FF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C0CBB"/>
  <w15:chartTrackingRefBased/>
  <w15:docId w15:val="{59D0F3BB-940F-4C3F-A278-82091187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315470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D43"/>
  </w:style>
  <w:style w:type="paragraph" w:styleId="Heading1">
    <w:name w:val="heading 1"/>
    <w:basedOn w:val="Normal"/>
    <w:next w:val="Normal"/>
    <w:link w:val="Heading1Char"/>
    <w:uiPriority w:val="9"/>
    <w:qFormat/>
    <w:rsid w:val="00543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64300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64300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D43"/>
    <w:pPr>
      <w:keepNext/>
      <w:keepLines/>
      <w:spacing w:before="160" w:after="80"/>
      <w:outlineLvl w:val="2"/>
    </w:pPr>
    <w:rPr>
      <w:rFonts w:eastAsiaTheme="majorEastAsia" w:cstheme="majorBidi"/>
      <w:color w:val="D6430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643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D43"/>
    <w:pPr>
      <w:keepNext/>
      <w:keepLines/>
      <w:spacing w:before="80" w:after="40"/>
      <w:outlineLvl w:val="4"/>
    </w:pPr>
    <w:rPr>
      <w:rFonts w:eastAsiaTheme="majorEastAsia" w:cstheme="majorBidi"/>
      <w:color w:val="D643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D43"/>
    <w:rPr>
      <w:rFonts w:asciiTheme="majorHAnsi" w:eastAsiaTheme="majorEastAsia" w:hAnsiTheme="majorHAnsi" w:cstheme="majorBidi"/>
      <w:color w:val="D6430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D43"/>
    <w:rPr>
      <w:rFonts w:asciiTheme="majorHAnsi" w:eastAsiaTheme="majorEastAsia" w:hAnsiTheme="majorHAnsi" w:cstheme="majorBidi"/>
      <w:color w:val="D6430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D43"/>
    <w:rPr>
      <w:rFonts w:eastAsiaTheme="majorEastAsia" w:cstheme="majorBidi"/>
      <w:color w:val="D6430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D43"/>
    <w:rPr>
      <w:rFonts w:eastAsiaTheme="majorEastAsia" w:cstheme="majorBidi"/>
      <w:i/>
      <w:iCs/>
      <w:color w:val="D6430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D43"/>
    <w:rPr>
      <w:rFonts w:eastAsiaTheme="majorEastAsia" w:cstheme="majorBidi"/>
      <w:color w:val="D643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D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D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D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D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3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3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543D4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43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D4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D43"/>
    <w:pPr>
      <w:pBdr>
        <w:top w:val="single" w:sz="4" w:space="10" w:color="D64300" w:themeColor="accent1" w:themeShade="BF"/>
        <w:bottom w:val="single" w:sz="4" w:space="10" w:color="D64300" w:themeColor="accent1" w:themeShade="BF"/>
      </w:pBdr>
      <w:spacing w:before="360" w:after="360"/>
      <w:ind w:left="864" w:right="864"/>
      <w:jc w:val="center"/>
    </w:pPr>
    <w:rPr>
      <w:i/>
      <w:iCs/>
      <w:color w:val="D6430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D43"/>
    <w:rPr>
      <w:i/>
      <w:iCs/>
      <w:color w:val="D64300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543D43"/>
    <w:rPr>
      <w:i/>
      <w:iCs/>
      <w:color w:val="D6430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D43"/>
    <w:rPr>
      <w:b/>
      <w:bCs/>
      <w:smallCaps/>
      <w:color w:val="D6430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C3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268"/>
  </w:style>
  <w:style w:type="paragraph" w:styleId="Footer">
    <w:name w:val="footer"/>
    <w:basedOn w:val="Normal"/>
    <w:link w:val="FooterChar"/>
    <w:uiPriority w:val="99"/>
    <w:unhideWhenUsed/>
    <w:rsid w:val="00BC3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268"/>
  </w:style>
  <w:style w:type="table" w:styleId="TableGrid">
    <w:name w:val="Table Grid"/>
    <w:basedOn w:val="TableNormal"/>
    <w:uiPriority w:val="39"/>
    <w:rsid w:val="00412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466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66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66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6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64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42D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RI">
      <a:dk1>
        <a:sysClr val="windowText" lastClr="000000"/>
      </a:dk1>
      <a:lt1>
        <a:sysClr val="window" lastClr="FFFFFF"/>
      </a:lt1>
      <a:dk2>
        <a:srgbClr val="315470"/>
      </a:dk2>
      <a:lt2>
        <a:srgbClr val="00B2A9"/>
      </a:lt2>
      <a:accent1>
        <a:srgbClr val="FF671F"/>
      </a:accent1>
      <a:accent2>
        <a:srgbClr val="EAEEF1"/>
      </a:accent2>
      <a:accent3>
        <a:srgbClr val="C6DAE7"/>
      </a:accent3>
      <a:accent4>
        <a:srgbClr val="E6F7F6"/>
      </a:accent4>
      <a:accent5>
        <a:srgbClr val="59315F"/>
      </a:accent5>
      <a:accent6>
        <a:srgbClr val="00B2A9"/>
      </a:accent6>
      <a:hlink>
        <a:srgbClr val="00B2A9"/>
      </a:hlink>
      <a:folHlink>
        <a:srgbClr val="FF671F"/>
      </a:folHlink>
    </a:clrScheme>
    <a:fontScheme name="ERI">
      <a:majorFont>
        <a:latin typeface="Asap Condensed"/>
        <a:ea typeface=""/>
        <a:cs typeface=""/>
      </a:majorFont>
      <a:minorFont>
        <a:latin typeface="Asap 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ABB3CA885948439A42A1B6EFE30C0D" ma:contentTypeVersion="21" ma:contentTypeDescription="Create a new document." ma:contentTypeScope="" ma:versionID="05b8ce1df00834890c13a179790859c3">
  <xsd:schema xmlns:xsd="http://www.w3.org/2001/XMLSchema" xmlns:xs="http://www.w3.org/2001/XMLSchema" xmlns:p="http://schemas.microsoft.com/office/2006/metadata/properties" xmlns:ns2="55ea3f45-390f-4a01-953b-4ced669e497c" xmlns:ns3="a1519b52-b453-45ce-bc73-ed279cdf9dfb" targetNamespace="http://schemas.microsoft.com/office/2006/metadata/properties" ma:root="true" ma:fieldsID="4c0fcc5a7fa28100f72f55921271f953" ns2:_="" ns3:_="">
    <xsd:import namespace="55ea3f45-390f-4a01-953b-4ced669e497c"/>
    <xsd:import namespace="a1519b52-b453-45ce-bc73-ed279cdf9d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a3f45-390f-4a01-953b-4ced669e49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808a3a4-aa81-47cf-84bd-7cefe3e7fe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19b52-b453-45ce-bc73-ed279cdf9df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e371291-6876-4fe2-8894-1700ce46bce6}" ma:internalName="TaxCatchAll" ma:showField="CatchAllData" ma:web="a1519b52-b453-45ce-bc73-ed279cdf9d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519b52-b453-45ce-bc73-ed279cdf9dfb" xsi:nil="true"/>
    <_Flow_SignoffStatus xmlns="55ea3f45-390f-4a01-953b-4ced669e497c" xsi:nil="true"/>
    <lcf76f155ced4ddcb4097134ff3c332f xmlns="55ea3f45-390f-4a01-953b-4ced669e497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4E5A3-061F-428A-9848-BA4B3B439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a3f45-390f-4a01-953b-4ced669e497c"/>
    <ds:schemaRef ds:uri="a1519b52-b453-45ce-bc73-ed279cdf9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2CBC80-E462-4EFD-899D-A78D5D0D61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5BC709-4C6B-446D-9908-D1905F36A482}">
  <ds:schemaRefs>
    <ds:schemaRef ds:uri="http://schemas.microsoft.com/office/2006/metadata/properties"/>
    <ds:schemaRef ds:uri="http://schemas.microsoft.com/office/infopath/2007/PartnerControls"/>
    <ds:schemaRef ds:uri="a1519b52-b453-45ce-bc73-ed279cdf9dfb"/>
    <ds:schemaRef ds:uri="55ea3f45-390f-4a01-953b-4ced669e497c"/>
  </ds:schemaRefs>
</ds:datastoreItem>
</file>

<file path=customXml/itemProps4.xml><?xml version="1.0" encoding="utf-8"?>
<ds:datastoreItem xmlns:ds="http://schemas.openxmlformats.org/officeDocument/2006/customXml" ds:itemID="{25909546-CBE7-4474-836F-63BF9D625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Pickard</dc:creator>
  <cp:keywords/>
  <dc:description/>
  <cp:lastModifiedBy>Hannah Pickard</cp:lastModifiedBy>
  <cp:revision>5</cp:revision>
  <dcterms:created xsi:type="dcterms:W3CDTF">2026-08-17T08:24:00Z</dcterms:created>
  <dcterms:modified xsi:type="dcterms:W3CDTF">2026-08-20T09:11:00Z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0x010100C1ABB3CA885948439A42A1B6EFE30C0D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